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D26825" w:rsidRPr="00C20FF8" w:rsidRDefault="003B0895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28.02.2023</w:t>
      </w:r>
      <w:r w:rsidR="00A339A1">
        <w:t xml:space="preserve"> № </w:t>
      </w:r>
      <w:r>
        <w:t>145</w:t>
      </w:r>
      <w:bookmarkStart w:id="0" w:name="_GoBack"/>
      <w:bookmarkEnd w:id="0"/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EF4E62" w:rsidRDefault="00EF4E62" w:rsidP="00EF4E62">
      <w:pPr>
        <w:shd w:val="clear" w:color="auto" w:fill="FFFFFF"/>
        <w:spacing w:line="240" w:lineRule="exact"/>
        <w:jc w:val="right"/>
      </w:pPr>
      <w:r>
        <w:t>«</w:t>
      </w:r>
      <w:r w:rsidRPr="00C20FF8">
        <w:t xml:space="preserve">Приложение к постановлению </w:t>
      </w:r>
    </w:p>
    <w:p w:rsidR="00EF4E62" w:rsidRDefault="00EF4E62" w:rsidP="00EF4E62">
      <w:pPr>
        <w:shd w:val="clear" w:color="auto" w:fill="FFFFFF"/>
        <w:spacing w:line="240" w:lineRule="exact"/>
        <w:jc w:val="right"/>
      </w:pPr>
      <w:r w:rsidRPr="00C20FF8">
        <w:t>администрации МО Чернский район</w:t>
      </w:r>
      <w:r>
        <w:t xml:space="preserve"> </w:t>
      </w:r>
    </w:p>
    <w:p w:rsidR="00EF4E62" w:rsidRPr="00C20FF8" w:rsidRDefault="00EF4E62" w:rsidP="00EF4E62">
      <w:pPr>
        <w:shd w:val="clear" w:color="auto" w:fill="FFFFFF"/>
        <w:spacing w:line="240" w:lineRule="exact"/>
        <w:jc w:val="right"/>
      </w:pPr>
      <w:r>
        <w:t>от 22.03.2022 №210»</w:t>
      </w:r>
    </w:p>
    <w:p w:rsidR="00EF4E62" w:rsidRDefault="00EF4E62" w:rsidP="00EF4E62">
      <w:pPr>
        <w:shd w:val="clear" w:color="auto" w:fill="FFFFFF"/>
        <w:spacing w:line="240" w:lineRule="exact"/>
        <w:jc w:val="right"/>
      </w:pPr>
    </w:p>
    <w:p w:rsidR="00337088" w:rsidRPr="00C20FF8" w:rsidRDefault="00337088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Муниципальная программа</w:t>
      </w:r>
    </w:p>
    <w:p w:rsidR="00337088" w:rsidRPr="004437E3" w:rsidRDefault="000F26B6" w:rsidP="004437E3">
      <w:pPr>
        <w:pStyle w:val="ab"/>
        <w:jc w:val="center"/>
        <w:rPr>
          <w:rFonts w:eastAsiaTheme="minorHAnsi"/>
          <w:b/>
          <w:sz w:val="28"/>
          <w:szCs w:val="28"/>
        </w:rPr>
      </w:pPr>
      <w:r>
        <w:rPr>
          <w:b/>
          <w:sz w:val="28"/>
          <w:szCs w:val="28"/>
        </w:rPr>
        <w:t xml:space="preserve">МО Чернский район </w:t>
      </w:r>
      <w:r w:rsidR="004437E3" w:rsidRPr="004437E3">
        <w:rPr>
          <w:rFonts w:eastAsiaTheme="minorHAnsi"/>
          <w:b/>
          <w:sz w:val="28"/>
          <w:szCs w:val="28"/>
        </w:rPr>
        <w:t>«Обеспечение качественным жильем и услугами ЖКХ населения в Чернском районе»</w:t>
      </w:r>
    </w:p>
    <w:p w:rsidR="00D26825" w:rsidRPr="00C20FF8" w:rsidRDefault="00D26825" w:rsidP="00C20FF8">
      <w:pPr>
        <w:pStyle w:val="ab"/>
        <w:jc w:val="center"/>
        <w:rPr>
          <w:b/>
          <w:sz w:val="28"/>
          <w:szCs w:val="28"/>
        </w:rPr>
      </w:pPr>
    </w:p>
    <w:p w:rsidR="00FF0735" w:rsidRPr="00C20FF8" w:rsidRDefault="00FF0735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</w:p>
    <w:p w:rsidR="003909B7" w:rsidRPr="004437E3" w:rsidRDefault="00FF0735" w:rsidP="004437E3">
      <w:pPr>
        <w:pStyle w:val="ab"/>
        <w:jc w:val="center"/>
        <w:rPr>
          <w:rFonts w:eastAsiaTheme="minorHAnsi"/>
          <w:b/>
          <w:sz w:val="28"/>
          <w:szCs w:val="28"/>
        </w:rPr>
      </w:pPr>
      <w:r w:rsidRPr="00C20FF8">
        <w:rPr>
          <w:b/>
          <w:sz w:val="28"/>
          <w:szCs w:val="28"/>
        </w:rPr>
        <w:t>муниципальной программы</w:t>
      </w:r>
      <w:r w:rsidR="000F26B6" w:rsidRPr="000F26B6">
        <w:rPr>
          <w:b/>
          <w:sz w:val="28"/>
          <w:szCs w:val="28"/>
        </w:rPr>
        <w:t xml:space="preserve"> </w:t>
      </w:r>
      <w:r w:rsidR="000F26B6">
        <w:rPr>
          <w:b/>
          <w:sz w:val="28"/>
          <w:szCs w:val="28"/>
        </w:rPr>
        <w:t>МО Чернский район</w:t>
      </w:r>
      <w:r w:rsidR="00CD5F0D">
        <w:rPr>
          <w:b/>
          <w:sz w:val="28"/>
          <w:szCs w:val="28"/>
        </w:rPr>
        <w:t xml:space="preserve"> </w:t>
      </w:r>
      <w:r w:rsidR="004437E3" w:rsidRPr="004437E3">
        <w:rPr>
          <w:rFonts w:eastAsiaTheme="minorHAnsi"/>
          <w:b/>
          <w:sz w:val="28"/>
          <w:szCs w:val="28"/>
        </w:rPr>
        <w:t>«Обеспечение качественным жильем и услугами ЖКХ населения в Чернском районе»</w:t>
      </w:r>
    </w:p>
    <w:p w:rsidR="00FF0735" w:rsidRPr="00C20FF8" w:rsidRDefault="00FF0735" w:rsidP="00C20FF8">
      <w:pPr>
        <w:pStyle w:val="ab"/>
        <w:rPr>
          <w:sz w:val="28"/>
          <w:szCs w:val="28"/>
        </w:rPr>
      </w:pP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337088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Отдел </w:t>
            </w:r>
            <w:r w:rsidR="00B45EF2" w:rsidRPr="00C20FF8">
              <w:rPr>
                <w:sz w:val="28"/>
                <w:szCs w:val="28"/>
              </w:rPr>
              <w:t xml:space="preserve">строительства, дорожной деятельности и ЖКХ </w:t>
            </w:r>
            <w:r w:rsidRPr="00C20FF8">
              <w:rPr>
                <w:sz w:val="28"/>
                <w:szCs w:val="28"/>
              </w:rPr>
              <w:t>администрации муниципаль</w:t>
            </w:r>
            <w:r w:rsidR="0016584B" w:rsidRPr="00C20FF8">
              <w:rPr>
                <w:sz w:val="28"/>
                <w:szCs w:val="28"/>
              </w:rPr>
              <w:t>ного образования Чернский район.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5C5F4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4437E3" w:rsidP="004437E3">
            <w:pPr>
              <w:pStyle w:val="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Улучшение жилищных условий населения, проживающего на </w:t>
            </w:r>
            <w:r w:rsidR="00C132AF">
              <w:rPr>
                <w:sz w:val="28"/>
                <w:szCs w:val="28"/>
              </w:rPr>
              <w:t>территории</w:t>
            </w:r>
            <w:r>
              <w:rPr>
                <w:sz w:val="28"/>
                <w:szCs w:val="28"/>
              </w:rPr>
              <w:t xml:space="preserve"> Чернского района, создание условий для устойчивого и эффективного функционирования жилищно-коммунального хозяйства Чернского района, отвечающего современным условиям и потребностям населения.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655" w:rsidRDefault="00305EB8" w:rsidP="007277BC">
            <w:pPr>
              <w:pStyle w:val="ab"/>
              <w:numPr>
                <w:ilvl w:val="0"/>
                <w:numId w:val="18"/>
              </w:numPr>
              <w:ind w:left="59" w:firstLine="3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</w:t>
            </w:r>
            <w:r w:rsidR="00EF2555">
              <w:rPr>
                <w:sz w:val="28"/>
                <w:szCs w:val="28"/>
              </w:rPr>
              <w:t xml:space="preserve"> для обеспечения доступности жилья для граждан, проживающих на территории Чернского района.</w:t>
            </w:r>
          </w:p>
          <w:p w:rsidR="00EF2555" w:rsidRPr="00C20FF8" w:rsidRDefault="00EF2555" w:rsidP="007277BC">
            <w:pPr>
              <w:pStyle w:val="ab"/>
              <w:numPr>
                <w:ilvl w:val="0"/>
                <w:numId w:val="18"/>
              </w:numPr>
              <w:ind w:left="59" w:firstLine="3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предоставления жилищно-коммунальных услуг населению Чернского района.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BC" w:rsidRPr="007277BC" w:rsidRDefault="007277BC" w:rsidP="007277BC">
            <w:pPr>
              <w:pStyle w:val="a6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7277BC">
              <w:rPr>
                <w:sz w:val="28"/>
                <w:szCs w:val="28"/>
              </w:rPr>
              <w:t>Муниципальный проект «Чистая вода»</w:t>
            </w:r>
          </w:p>
          <w:p w:rsidR="00FF0735" w:rsidRDefault="007277BC" w:rsidP="00EF2555">
            <w:pPr>
              <w:pStyle w:val="ab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Муниципальный </w:t>
            </w:r>
            <w:r w:rsidR="00EF2555">
              <w:rPr>
                <w:sz w:val="28"/>
                <w:szCs w:val="28"/>
              </w:rPr>
              <w:t>проект «Обеспечение жильем молодых семей»</w:t>
            </w:r>
          </w:p>
          <w:p w:rsidR="007277BC" w:rsidRPr="007277BC" w:rsidRDefault="007277BC" w:rsidP="0012003A">
            <w:pPr>
              <w:pStyle w:val="a6"/>
              <w:numPr>
                <w:ilvl w:val="0"/>
                <w:numId w:val="19"/>
              </w:numPr>
              <w:ind w:left="59" w:firstLine="301"/>
              <w:rPr>
                <w:sz w:val="28"/>
                <w:szCs w:val="28"/>
              </w:rPr>
            </w:pPr>
            <w:r w:rsidRPr="007277BC">
              <w:rPr>
                <w:sz w:val="28"/>
                <w:szCs w:val="28"/>
              </w:rPr>
              <w:t xml:space="preserve">Муниципальный проект «Строительство и капитальный ремонт </w:t>
            </w:r>
            <w:r w:rsidRPr="007277BC">
              <w:rPr>
                <w:sz w:val="28"/>
                <w:szCs w:val="28"/>
              </w:rPr>
              <w:lastRenderedPageBreak/>
              <w:t>коммунальной инфраструктуры»</w:t>
            </w:r>
          </w:p>
          <w:p w:rsidR="007277BC" w:rsidRDefault="007277BC" w:rsidP="0012003A">
            <w:pPr>
              <w:pStyle w:val="ab"/>
              <w:numPr>
                <w:ilvl w:val="0"/>
                <w:numId w:val="19"/>
              </w:numPr>
              <w:ind w:left="59" w:firstLine="3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«Модернизация и капитальный ремонт объектов коммунальной инфраструктуры»</w:t>
            </w:r>
          </w:p>
          <w:p w:rsidR="00EF2555" w:rsidRDefault="00EF2555" w:rsidP="0012003A">
            <w:pPr>
              <w:pStyle w:val="ab"/>
              <w:numPr>
                <w:ilvl w:val="0"/>
                <w:numId w:val="19"/>
              </w:numPr>
              <w:ind w:left="59" w:firstLine="3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«Мероприятия по капитальному ремонту многоквартирных домов»</w:t>
            </w:r>
          </w:p>
          <w:p w:rsidR="00A339A1" w:rsidRPr="007277BC" w:rsidRDefault="00EF2555" w:rsidP="0012003A">
            <w:pPr>
              <w:pStyle w:val="ab"/>
              <w:numPr>
                <w:ilvl w:val="0"/>
                <w:numId w:val="19"/>
              </w:numPr>
              <w:ind w:left="0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«Поддержка коммунального хозяйства»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CA063E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</w:t>
            </w:r>
            <w:r w:rsidR="007B12D2" w:rsidRPr="00C20FF8">
              <w:rPr>
                <w:sz w:val="28"/>
                <w:szCs w:val="28"/>
              </w:rPr>
              <w:t>2</w:t>
            </w:r>
            <w:r w:rsidRPr="00C20FF8">
              <w:rPr>
                <w:sz w:val="28"/>
                <w:szCs w:val="28"/>
              </w:rPr>
              <w:t xml:space="preserve"> по 2026 год.</w:t>
            </w:r>
          </w:p>
        </w:tc>
      </w:tr>
      <w:tr w:rsidR="00FF0735" w:rsidRPr="00C20FF8" w:rsidTr="00EF2555">
        <w:trPr>
          <w:trHeight w:val="354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45DE3" w:rsidRPr="00C20FF8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A339A1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203026,7</w:t>
            </w:r>
          </w:p>
        </w:tc>
      </w:tr>
      <w:tr w:rsidR="00FF0735" w:rsidRPr="00C20FF8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E2161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A339A1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85928,3</w:t>
            </w:r>
          </w:p>
        </w:tc>
      </w:tr>
      <w:tr w:rsidR="00A90BC1" w:rsidRPr="00C20FF8" w:rsidTr="00C20FF8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A339A1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32229,2</w:t>
            </w:r>
          </w:p>
        </w:tc>
      </w:tr>
      <w:tr w:rsidR="00FF0735" w:rsidRPr="00C20FF8" w:rsidTr="00C20FF8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A339A1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64685,1</w:t>
            </w:r>
          </w:p>
        </w:tc>
      </w:tr>
      <w:tr w:rsidR="00A90BC1" w:rsidRPr="00C20FF8" w:rsidTr="00C20FF8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A339A1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10092,1</w:t>
            </w:r>
          </w:p>
        </w:tc>
      </w:tr>
      <w:tr w:rsidR="00FF0735" w:rsidRPr="00C20FF8" w:rsidTr="00C20FF8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E2161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A90BC1" w:rsidRPr="00C20FF8">
              <w:rPr>
                <w:sz w:val="28"/>
                <w:szCs w:val="28"/>
              </w:rPr>
              <w:t>6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A339A1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10092,0</w:t>
            </w:r>
          </w:p>
        </w:tc>
      </w:tr>
      <w:tr w:rsidR="00FF0735" w:rsidRPr="00C20FF8" w:rsidTr="00C20FF8">
        <w:trPr>
          <w:trHeight w:val="1132"/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655" w:rsidRDefault="00C132AF" w:rsidP="001214DE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DD3AE5">
              <w:rPr>
                <w:sz w:val="28"/>
                <w:szCs w:val="28"/>
              </w:rPr>
              <w:t>молодых семей</w:t>
            </w:r>
            <w:r>
              <w:rPr>
                <w:sz w:val="28"/>
                <w:szCs w:val="28"/>
              </w:rPr>
              <w:t xml:space="preserve">, </w:t>
            </w:r>
            <w:r w:rsidR="00DD3AE5">
              <w:rPr>
                <w:sz w:val="28"/>
                <w:szCs w:val="28"/>
              </w:rPr>
              <w:t xml:space="preserve">получивших свидетельство о праве на получение социальной выплаты на приобретение (строительство) жилого помещения, за период реализации муниципальной программы </w:t>
            </w:r>
            <w:r>
              <w:rPr>
                <w:sz w:val="28"/>
                <w:szCs w:val="28"/>
              </w:rPr>
              <w:t>к концу 2026 года – 35 семей.</w:t>
            </w:r>
          </w:p>
          <w:p w:rsidR="00C132AF" w:rsidRDefault="00C132AF" w:rsidP="001214DE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населения Чернского района, обеспеченного качественной питьевой водой из систем централизованного водоснабжения к концу 2026 года – 97,5%.</w:t>
            </w:r>
          </w:p>
          <w:p w:rsidR="00C132AF" w:rsidRDefault="00C132AF" w:rsidP="001214DE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(реконструкция), модернизация и ремонт 15 объектов водоснабжения к концу 2026 года.</w:t>
            </w:r>
          </w:p>
          <w:p w:rsidR="00C132AF" w:rsidRDefault="00C132AF" w:rsidP="001214DE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12,5 километров сетей водоснабжения к концу 2026 года.</w:t>
            </w:r>
          </w:p>
          <w:p w:rsidR="00C132AF" w:rsidRDefault="00A339A1" w:rsidP="001214DE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(замена) 0,17</w:t>
            </w:r>
            <w:r w:rsidR="00C132AF">
              <w:rPr>
                <w:sz w:val="28"/>
                <w:szCs w:val="28"/>
              </w:rPr>
              <w:t xml:space="preserve"> километра канализационных сетей к концу 2026 года.</w:t>
            </w:r>
          </w:p>
          <w:p w:rsidR="00C132AF" w:rsidRDefault="00C132AF" w:rsidP="001214DE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10 видов работ в рамках программы капитального ремонта муниципального имущества в многоквартирных домах к концу 2026 года.</w:t>
            </w:r>
          </w:p>
          <w:p w:rsidR="00C132AF" w:rsidRDefault="00C132AF" w:rsidP="00C132AF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Количество объектов газовых сетей, на которых проведено техническое обслуживание к концу 2026 года составит 73 единицы.</w:t>
            </w:r>
          </w:p>
          <w:p w:rsidR="007A76DB" w:rsidRDefault="007A76DB" w:rsidP="00C132AF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Достижение суточной производительности очищенной воды в системе централизованного водоснабжения п.Чернь к концу 2026 года – 1008,0 м3/сут.</w:t>
            </w:r>
          </w:p>
          <w:p w:rsidR="004D70AE" w:rsidRPr="00C20FF8" w:rsidRDefault="004D70AE" w:rsidP="004D70AE">
            <w:pPr>
              <w:pStyle w:val="ab"/>
              <w:numPr>
                <w:ilvl w:val="0"/>
                <w:numId w:val="15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объектов водоснабжения – 1 в 2024 году.</w:t>
            </w:r>
          </w:p>
        </w:tc>
      </w:tr>
    </w:tbl>
    <w:p w:rsidR="00C132AF" w:rsidRDefault="00C132AF" w:rsidP="00336CBE">
      <w:pPr>
        <w:rPr>
          <w:strike/>
          <w:sz w:val="28"/>
          <w:szCs w:val="28"/>
        </w:rPr>
      </w:pPr>
    </w:p>
    <w:p w:rsidR="00A339A1" w:rsidRDefault="00A339A1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4305A9" w:rsidRDefault="004305A9" w:rsidP="00336CBE">
      <w:pPr>
        <w:rPr>
          <w:sz w:val="28"/>
          <w:szCs w:val="28"/>
        </w:rPr>
      </w:pPr>
    </w:p>
    <w:p w:rsidR="007A76DB" w:rsidRDefault="007A76DB" w:rsidP="00336CBE">
      <w:pPr>
        <w:rPr>
          <w:sz w:val="28"/>
          <w:szCs w:val="28"/>
        </w:rPr>
      </w:pPr>
    </w:p>
    <w:p w:rsidR="00090C5B" w:rsidRDefault="00090C5B" w:rsidP="00336CBE">
      <w:pPr>
        <w:rPr>
          <w:sz w:val="28"/>
          <w:szCs w:val="28"/>
        </w:rPr>
      </w:pPr>
    </w:p>
    <w:p w:rsidR="008E24BD" w:rsidRPr="00FF43E8" w:rsidRDefault="008E24BD" w:rsidP="00336CBE">
      <w:pPr>
        <w:rPr>
          <w:sz w:val="28"/>
          <w:szCs w:val="28"/>
        </w:rPr>
      </w:pPr>
    </w:p>
    <w:p w:rsidR="003909B7" w:rsidRPr="00C20FF8" w:rsidRDefault="003909B7" w:rsidP="003909B7">
      <w:pPr>
        <w:shd w:val="clear" w:color="auto" w:fill="FFFFFF"/>
        <w:spacing w:line="240" w:lineRule="exact"/>
        <w:jc w:val="right"/>
      </w:pPr>
      <w:r w:rsidRPr="00C20FF8">
        <w:t xml:space="preserve"> Приложение </w:t>
      </w:r>
      <w:r w:rsidR="00C132AF">
        <w:t>№ 1</w:t>
      </w:r>
    </w:p>
    <w:p w:rsidR="003909B7" w:rsidRPr="00C20FF8" w:rsidRDefault="003909B7" w:rsidP="003909B7">
      <w:pPr>
        <w:shd w:val="clear" w:color="auto" w:fill="FFFFFF"/>
        <w:spacing w:line="240" w:lineRule="exact"/>
        <w:jc w:val="right"/>
      </w:pPr>
      <w:r w:rsidRPr="00C20FF8">
        <w:t xml:space="preserve">к паспорту муниципальной программы </w:t>
      </w:r>
    </w:p>
    <w:p w:rsidR="00C132AF" w:rsidRDefault="004437E3" w:rsidP="00C132AF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 xml:space="preserve">«Обеспечение качественным жильем и услугами </w:t>
      </w:r>
    </w:p>
    <w:p w:rsidR="00C132AF" w:rsidRDefault="004437E3" w:rsidP="00C132AF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>ЖКХ населения в Чернском районе»</w:t>
      </w:r>
      <w:r w:rsidR="00C132AF">
        <w:rPr>
          <w:rFonts w:eastAsiaTheme="minorHAnsi"/>
        </w:rPr>
        <w:t xml:space="preserve"> </w:t>
      </w:r>
    </w:p>
    <w:p w:rsidR="00C132AF" w:rsidRPr="00C132AF" w:rsidRDefault="00C132AF" w:rsidP="00C132AF">
      <w:pPr>
        <w:pStyle w:val="ab"/>
        <w:jc w:val="right"/>
        <w:rPr>
          <w:rFonts w:eastAsiaTheme="minorHAnsi"/>
        </w:rPr>
      </w:pPr>
      <w:r>
        <w:rPr>
          <w:rFonts w:eastAsiaTheme="minorHAnsi"/>
        </w:rPr>
        <w:t>МО Чернский район</w:t>
      </w:r>
    </w:p>
    <w:p w:rsidR="003909B7" w:rsidRPr="00C20FF8" w:rsidRDefault="003909B7" w:rsidP="003909B7">
      <w:pPr>
        <w:shd w:val="clear" w:color="auto" w:fill="FFFFFF"/>
        <w:spacing w:line="240" w:lineRule="exact"/>
        <w:jc w:val="right"/>
      </w:pPr>
      <w:r w:rsidRPr="00C20FF8">
        <w:t xml:space="preserve"> </w:t>
      </w:r>
    </w:p>
    <w:p w:rsidR="004305A9" w:rsidRDefault="004305A9" w:rsidP="004305A9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муниципального проекта </w:t>
      </w:r>
    </w:p>
    <w:p w:rsidR="004305A9" w:rsidRPr="00C20FF8" w:rsidRDefault="004305A9" w:rsidP="004305A9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«Чистая вода»</w:t>
      </w:r>
    </w:p>
    <w:p w:rsidR="004305A9" w:rsidRDefault="004305A9" w:rsidP="004305A9">
      <w:pPr>
        <w:pStyle w:val="ab"/>
        <w:jc w:val="center"/>
        <w:rPr>
          <w:b/>
          <w:sz w:val="28"/>
          <w:szCs w:val="28"/>
        </w:rPr>
      </w:pPr>
    </w:p>
    <w:tbl>
      <w:tblPr>
        <w:tblW w:w="151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0"/>
        <w:gridCol w:w="3671"/>
        <w:gridCol w:w="6621"/>
      </w:tblGrid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Отдел строительства, дорожной деятельности и ЖКХ администрации муниципального образования Чернский район.</w:t>
            </w:r>
          </w:p>
        </w:tc>
      </w:tr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Соисполнитель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</w:tr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комплекса процессных мероприятий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питьевой воды</w:t>
            </w:r>
          </w:p>
        </w:tc>
      </w:tr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Этапы и сроки реализации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2022 по 2026 год.</w:t>
            </w:r>
          </w:p>
        </w:tc>
      </w:tr>
      <w:tr w:rsidR="004305A9" w:rsidRPr="00C20FF8" w:rsidTr="00CA7008">
        <w:trPr>
          <w:trHeight w:val="374"/>
          <w:jc w:val="center"/>
        </w:trPr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305A9" w:rsidRPr="00C20FF8" w:rsidTr="00CA7008">
        <w:trPr>
          <w:trHeight w:val="330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143663,1</w:t>
            </w:r>
          </w:p>
        </w:tc>
      </w:tr>
      <w:tr w:rsidR="004305A9" w:rsidRPr="00C20FF8" w:rsidTr="00CA7008">
        <w:trPr>
          <w:trHeight w:val="330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70217,7</w:t>
            </w:r>
          </w:p>
        </w:tc>
      </w:tr>
      <w:tr w:rsidR="004305A9" w:rsidRPr="00C20FF8" w:rsidTr="00CA7008">
        <w:trPr>
          <w:trHeight w:val="248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19369,3</w:t>
            </w:r>
          </w:p>
        </w:tc>
      </w:tr>
      <w:tr w:rsidR="004305A9" w:rsidRPr="00C20FF8" w:rsidTr="00CA7008">
        <w:trPr>
          <w:trHeight w:val="225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54076,1</w:t>
            </w:r>
          </w:p>
        </w:tc>
      </w:tr>
      <w:tr w:rsidR="004305A9" w:rsidRPr="00C20FF8" w:rsidTr="00CA7008">
        <w:trPr>
          <w:trHeight w:val="209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305A9" w:rsidRPr="00C20FF8" w:rsidTr="00CA7008">
        <w:trPr>
          <w:trHeight w:val="306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305A9" w:rsidRPr="00C20FF8" w:rsidTr="00CA7008">
        <w:trPr>
          <w:trHeight w:val="805"/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Достижение суточной производительности очищенной воды в системе централизованного водоснабжения п.Чернь к концу 2026 года – 1008,0 м3/сут.</w:t>
            </w:r>
          </w:p>
        </w:tc>
      </w:tr>
    </w:tbl>
    <w:p w:rsidR="004305A9" w:rsidRPr="00C20FF8" w:rsidRDefault="004305A9" w:rsidP="004305A9">
      <w:pPr>
        <w:pStyle w:val="ab"/>
        <w:jc w:val="center"/>
        <w:rPr>
          <w:b/>
          <w:sz w:val="28"/>
          <w:szCs w:val="28"/>
        </w:rPr>
      </w:pPr>
    </w:p>
    <w:p w:rsidR="004305A9" w:rsidRDefault="004305A9" w:rsidP="004305A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09B7" w:rsidRDefault="003909B7" w:rsidP="003909B7">
      <w:pPr>
        <w:shd w:val="clear" w:color="auto" w:fill="FFFFFF"/>
        <w:spacing w:line="240" w:lineRule="exact"/>
        <w:jc w:val="center"/>
      </w:pPr>
    </w:p>
    <w:p w:rsidR="003909B7" w:rsidRDefault="003909B7" w:rsidP="00C20FF8">
      <w:pPr>
        <w:pStyle w:val="ab"/>
        <w:rPr>
          <w:sz w:val="28"/>
          <w:szCs w:val="28"/>
        </w:rPr>
      </w:pPr>
    </w:p>
    <w:p w:rsidR="004305A9" w:rsidRDefault="004305A9" w:rsidP="00C20FF8">
      <w:pPr>
        <w:pStyle w:val="ab"/>
        <w:rPr>
          <w:sz w:val="28"/>
          <w:szCs w:val="28"/>
        </w:rPr>
      </w:pPr>
    </w:p>
    <w:p w:rsidR="004305A9" w:rsidRPr="00EF7F9A" w:rsidRDefault="004305A9" w:rsidP="004305A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 2</w:t>
      </w:r>
      <w:r w:rsidRPr="00EF7F9A">
        <w:rPr>
          <w:sz w:val="22"/>
          <w:szCs w:val="22"/>
        </w:rPr>
        <w:t xml:space="preserve"> </w:t>
      </w:r>
    </w:p>
    <w:p w:rsidR="004305A9" w:rsidRPr="00EF7F9A" w:rsidRDefault="004305A9" w:rsidP="004305A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4305A9" w:rsidRDefault="004305A9" w:rsidP="004305A9">
      <w:pPr>
        <w:pStyle w:val="ab"/>
        <w:jc w:val="right"/>
        <w:rPr>
          <w:rFonts w:eastAsiaTheme="minorHAnsi"/>
        </w:rPr>
      </w:pPr>
      <w:bookmarkStart w:id="1" w:name="Par492"/>
      <w:bookmarkEnd w:id="1"/>
      <w:r w:rsidRPr="004437E3">
        <w:rPr>
          <w:rFonts w:eastAsiaTheme="minorHAnsi"/>
        </w:rPr>
        <w:t xml:space="preserve">«Обеспечение качественным жильем и услугами </w:t>
      </w:r>
    </w:p>
    <w:p w:rsidR="004305A9" w:rsidRDefault="004305A9" w:rsidP="004305A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>ЖКХ населения в Чернском районе»</w:t>
      </w:r>
      <w:r>
        <w:rPr>
          <w:rFonts w:eastAsiaTheme="minorHAnsi"/>
        </w:rPr>
        <w:t xml:space="preserve"> </w:t>
      </w:r>
    </w:p>
    <w:p w:rsidR="004305A9" w:rsidRPr="00C20FF8" w:rsidRDefault="004305A9" w:rsidP="004305A9">
      <w:pPr>
        <w:pStyle w:val="ab"/>
        <w:jc w:val="right"/>
        <w:rPr>
          <w:sz w:val="28"/>
          <w:szCs w:val="28"/>
        </w:rPr>
      </w:pPr>
      <w:r>
        <w:rPr>
          <w:rFonts w:eastAsiaTheme="minorHAnsi"/>
        </w:rPr>
        <w:t>МО Чернский район</w:t>
      </w:r>
    </w:p>
    <w:p w:rsidR="003909B7" w:rsidRPr="00C20FF8" w:rsidRDefault="003909B7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</w:p>
    <w:p w:rsidR="003909B7" w:rsidRPr="00C20FF8" w:rsidRDefault="004305A9" w:rsidP="00C20FF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C132AF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>а</w:t>
      </w:r>
      <w:r w:rsidR="00C132AF">
        <w:rPr>
          <w:b/>
          <w:sz w:val="28"/>
          <w:szCs w:val="28"/>
        </w:rPr>
        <w:t xml:space="preserve"> «Обеспечение жильем молодых семей»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3909B7" w:rsidRPr="00C20FF8" w:rsidTr="00C20FF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Отдел строительства, дорожной деятельности и ЖКХ администрации муниципального образования Чернский район.</w:t>
            </w:r>
          </w:p>
        </w:tc>
      </w:tr>
      <w:tr w:rsidR="003909B7" w:rsidRPr="00C20FF8" w:rsidTr="00C20FF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Соисполнитель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</w:p>
        </w:tc>
      </w:tr>
      <w:tr w:rsidR="003909B7" w:rsidRPr="00C20FF8" w:rsidTr="00C20FF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комплекса процессных мероприятий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обеспечения доступности жилья для граждан, проживающих на территории Чернского района</w:t>
            </w:r>
          </w:p>
        </w:tc>
      </w:tr>
      <w:tr w:rsidR="003909B7" w:rsidRPr="00C20FF8" w:rsidTr="00C20FF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Этапы и сроки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2022 по 2026 год.</w:t>
            </w:r>
          </w:p>
        </w:tc>
      </w:tr>
      <w:tr w:rsidR="003909B7" w:rsidRPr="00C20FF8" w:rsidTr="00056DD8">
        <w:trPr>
          <w:trHeight w:val="374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9409B4" w:rsidRPr="00C20FF8" w:rsidTr="00C20FF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9B4" w:rsidRPr="00C20FF8" w:rsidRDefault="00A339A1" w:rsidP="009409B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14156,0</w:t>
            </w:r>
          </w:p>
        </w:tc>
      </w:tr>
      <w:tr w:rsidR="009409B4" w:rsidRPr="00C20FF8" w:rsidTr="00C20FF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9B4" w:rsidRPr="00C20FF8" w:rsidRDefault="00A339A1" w:rsidP="009409B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4984,5</w:t>
            </w:r>
          </w:p>
        </w:tc>
      </w:tr>
      <w:tr w:rsidR="009409B4" w:rsidRPr="00C20FF8" w:rsidTr="00C20FF8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409B4" w:rsidRPr="00C20FF8" w:rsidRDefault="00A339A1" w:rsidP="009409B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2455,2</w:t>
            </w:r>
          </w:p>
        </w:tc>
      </w:tr>
      <w:tr w:rsidR="009409B4" w:rsidRPr="00C20FF8" w:rsidTr="00C20FF8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09B4" w:rsidRPr="00C20FF8" w:rsidRDefault="00A339A1" w:rsidP="009409B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2032,2</w:t>
            </w:r>
          </w:p>
        </w:tc>
      </w:tr>
      <w:tr w:rsidR="009409B4" w:rsidRPr="00C20FF8" w:rsidTr="00C20FF8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409B4" w:rsidRPr="00C20FF8" w:rsidRDefault="00A339A1" w:rsidP="009409B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2342,1</w:t>
            </w:r>
          </w:p>
        </w:tc>
      </w:tr>
      <w:tr w:rsidR="009409B4" w:rsidRPr="00C20FF8" w:rsidTr="00C20FF8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9B4" w:rsidRPr="00C20FF8" w:rsidRDefault="009409B4" w:rsidP="009409B4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9B4" w:rsidRPr="00C20FF8" w:rsidRDefault="00A339A1" w:rsidP="009409B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2342,0</w:t>
            </w:r>
          </w:p>
        </w:tc>
      </w:tr>
      <w:tr w:rsidR="009409B4" w:rsidRPr="00C20FF8" w:rsidTr="00056DD8">
        <w:trPr>
          <w:trHeight w:val="805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9B4" w:rsidRPr="00C20FF8" w:rsidRDefault="009409B4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9B4" w:rsidRPr="00C20FF8" w:rsidRDefault="00056DD8" w:rsidP="00DD3AE5">
            <w:pPr>
              <w:pStyle w:val="ab"/>
              <w:ind w:left="360"/>
              <w:jc w:val="both"/>
              <w:rPr>
                <w:sz w:val="28"/>
                <w:szCs w:val="28"/>
              </w:rPr>
            </w:pPr>
            <w:r w:rsidRPr="00056DD8">
              <w:rPr>
                <w:sz w:val="28"/>
                <w:szCs w:val="28"/>
              </w:rPr>
              <w:t>1.</w:t>
            </w:r>
            <w:r w:rsidRPr="00056DD8">
              <w:rPr>
                <w:sz w:val="28"/>
                <w:szCs w:val="28"/>
              </w:rPr>
              <w:tab/>
              <w:t xml:space="preserve">Количество </w:t>
            </w:r>
            <w:r w:rsidR="00DD3AE5" w:rsidRPr="00DD3AE5">
              <w:rPr>
                <w:sz w:val="28"/>
                <w:szCs w:val="28"/>
              </w:rPr>
              <w:t>молодых семей, получивших свидетельство о праве на получение социальной выплаты на приобретение (строительство) жилого помещения, за период реализации муниципальной программы к концу 2026 года – 35 семей.</w:t>
            </w:r>
            <w:r w:rsidR="00DD3AE5">
              <w:rPr>
                <w:sz w:val="28"/>
                <w:szCs w:val="28"/>
              </w:rPr>
              <w:t xml:space="preserve"> </w:t>
            </w:r>
          </w:p>
        </w:tc>
      </w:tr>
    </w:tbl>
    <w:p w:rsidR="00FF0735" w:rsidRPr="00FF43E8" w:rsidRDefault="00FF0735" w:rsidP="00FF0735">
      <w:pPr>
        <w:tabs>
          <w:tab w:val="left" w:pos="6135"/>
        </w:tabs>
        <w:ind w:left="540"/>
        <w:rPr>
          <w:sz w:val="28"/>
          <w:szCs w:val="28"/>
        </w:rPr>
        <w:sectPr w:rsidR="00FF0735" w:rsidRPr="00FF43E8" w:rsidSect="00C20FF8">
          <w:headerReference w:type="default" r:id="rId8"/>
          <w:type w:val="continuous"/>
          <w:pgSz w:w="16840" w:h="11906" w:orient="landscape"/>
          <w:pgMar w:top="1701" w:right="567" w:bottom="851" w:left="567" w:header="709" w:footer="709" w:gutter="0"/>
          <w:cols w:space="708"/>
          <w:titlePg/>
          <w:docGrid w:linePitch="360"/>
        </w:sectPr>
      </w:pPr>
    </w:p>
    <w:p w:rsidR="00056DD8" w:rsidRDefault="00056DD8" w:rsidP="00056DD8">
      <w:pPr>
        <w:pStyle w:val="ab"/>
        <w:jc w:val="right"/>
        <w:rPr>
          <w:rFonts w:eastAsiaTheme="minorHAnsi"/>
        </w:rPr>
      </w:pPr>
    </w:p>
    <w:p w:rsidR="00056DD8" w:rsidRDefault="00056DD8" w:rsidP="00056DD8">
      <w:pPr>
        <w:pStyle w:val="ab"/>
        <w:jc w:val="right"/>
        <w:rPr>
          <w:rFonts w:eastAsiaTheme="minorHAnsi"/>
        </w:rPr>
      </w:pPr>
    </w:p>
    <w:p w:rsidR="004305A9" w:rsidRPr="00EF7F9A" w:rsidRDefault="004305A9" w:rsidP="004305A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 3</w:t>
      </w:r>
      <w:r w:rsidRPr="00EF7F9A">
        <w:rPr>
          <w:sz w:val="22"/>
          <w:szCs w:val="22"/>
        </w:rPr>
        <w:t xml:space="preserve"> </w:t>
      </w:r>
    </w:p>
    <w:p w:rsidR="004305A9" w:rsidRPr="00EF7F9A" w:rsidRDefault="004305A9" w:rsidP="004305A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4305A9" w:rsidRDefault="004305A9" w:rsidP="004305A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 xml:space="preserve">«Обеспечение качественным жильем и услугами </w:t>
      </w:r>
    </w:p>
    <w:p w:rsidR="004305A9" w:rsidRDefault="004305A9" w:rsidP="004305A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>ЖКХ населения в Чернском районе»</w:t>
      </w:r>
      <w:r>
        <w:rPr>
          <w:rFonts w:eastAsiaTheme="minorHAnsi"/>
        </w:rPr>
        <w:t xml:space="preserve"> </w:t>
      </w:r>
    </w:p>
    <w:p w:rsidR="004305A9" w:rsidRPr="006B45D9" w:rsidRDefault="004305A9" w:rsidP="004305A9">
      <w:pPr>
        <w:pStyle w:val="ab"/>
        <w:jc w:val="right"/>
        <w:rPr>
          <w:rFonts w:eastAsiaTheme="minorHAnsi"/>
        </w:rPr>
      </w:pPr>
      <w:r>
        <w:rPr>
          <w:rFonts w:eastAsiaTheme="minorHAnsi"/>
        </w:rPr>
        <w:t>МО Чернский район</w:t>
      </w: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4305A9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муниципального проекта </w:t>
      </w:r>
    </w:p>
    <w:p w:rsidR="004305A9" w:rsidRPr="00C20FF8" w:rsidRDefault="004305A9" w:rsidP="004305A9">
      <w:pPr>
        <w:pStyle w:val="ab"/>
        <w:jc w:val="center"/>
        <w:rPr>
          <w:b/>
          <w:sz w:val="28"/>
          <w:szCs w:val="28"/>
        </w:rPr>
      </w:pPr>
      <w:r w:rsidRPr="0091154C">
        <w:rPr>
          <w:b/>
          <w:sz w:val="28"/>
          <w:szCs w:val="28"/>
        </w:rPr>
        <w:t>«Строительство и капитальный ремонт коммунальной инфраструктуры»</w:t>
      </w:r>
    </w:p>
    <w:p w:rsidR="004305A9" w:rsidRDefault="004305A9" w:rsidP="004305A9">
      <w:pPr>
        <w:pStyle w:val="ab"/>
        <w:jc w:val="center"/>
        <w:rPr>
          <w:b/>
          <w:sz w:val="28"/>
          <w:szCs w:val="28"/>
        </w:rPr>
      </w:pPr>
    </w:p>
    <w:tbl>
      <w:tblPr>
        <w:tblW w:w="151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0"/>
        <w:gridCol w:w="3671"/>
        <w:gridCol w:w="6621"/>
      </w:tblGrid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Отдел строительства, дорожной деятельности и ЖКХ администрации муниципального образования Чернский район.</w:t>
            </w:r>
          </w:p>
        </w:tc>
      </w:tr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Соисполнитель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</w:tr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комплекса процессных мероприятий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надежности и качества работы коммунальных систем</w:t>
            </w:r>
          </w:p>
        </w:tc>
      </w:tr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Этапы и сроки реализации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2022 по 2026 год.</w:t>
            </w:r>
          </w:p>
        </w:tc>
      </w:tr>
      <w:tr w:rsidR="004305A9" w:rsidRPr="00C20FF8" w:rsidTr="00CA7008">
        <w:trPr>
          <w:trHeight w:val="374"/>
          <w:jc w:val="center"/>
        </w:trPr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305A9" w:rsidRPr="00C20FF8" w:rsidTr="00CA7008">
        <w:trPr>
          <w:trHeight w:val="330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746,1</w:t>
            </w:r>
          </w:p>
        </w:tc>
      </w:tr>
      <w:tr w:rsidR="004305A9" w:rsidRPr="00C20FF8" w:rsidTr="00CA7008">
        <w:trPr>
          <w:trHeight w:val="330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746,1</w:t>
            </w:r>
          </w:p>
        </w:tc>
      </w:tr>
      <w:tr w:rsidR="004305A9" w:rsidRPr="00C20FF8" w:rsidTr="00CA7008">
        <w:trPr>
          <w:trHeight w:val="248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305A9" w:rsidRPr="00C20FF8" w:rsidTr="00CA7008">
        <w:trPr>
          <w:trHeight w:val="225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Default="004305A9" w:rsidP="00CA7008">
            <w:r w:rsidRPr="00582A50">
              <w:rPr>
                <w:sz w:val="28"/>
                <w:szCs w:val="28"/>
              </w:rPr>
              <w:t>0,0</w:t>
            </w:r>
          </w:p>
        </w:tc>
      </w:tr>
      <w:tr w:rsidR="004305A9" w:rsidRPr="00C20FF8" w:rsidTr="00CA7008">
        <w:trPr>
          <w:trHeight w:val="209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Default="004305A9" w:rsidP="00CA7008">
            <w:r w:rsidRPr="00582A50">
              <w:rPr>
                <w:sz w:val="28"/>
                <w:szCs w:val="28"/>
              </w:rPr>
              <w:t>0,0</w:t>
            </w:r>
          </w:p>
        </w:tc>
      </w:tr>
      <w:tr w:rsidR="004305A9" w:rsidRPr="00C20FF8" w:rsidTr="00CA7008">
        <w:trPr>
          <w:trHeight w:val="306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Default="004305A9" w:rsidP="00CA7008">
            <w:r w:rsidRPr="00582A50">
              <w:rPr>
                <w:sz w:val="28"/>
                <w:szCs w:val="28"/>
              </w:rPr>
              <w:t>0,0</w:t>
            </w:r>
          </w:p>
        </w:tc>
      </w:tr>
      <w:tr w:rsidR="004305A9" w:rsidRPr="00C20FF8" w:rsidTr="00CA7008">
        <w:trPr>
          <w:trHeight w:val="805"/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(замена) 0,17км канализационных сетей к концу 2026 года.</w:t>
            </w:r>
          </w:p>
        </w:tc>
      </w:tr>
    </w:tbl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Pr="00EF7F9A" w:rsidRDefault="004305A9" w:rsidP="004305A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 4</w:t>
      </w:r>
      <w:r w:rsidRPr="00EF7F9A">
        <w:rPr>
          <w:sz w:val="22"/>
          <w:szCs w:val="22"/>
        </w:rPr>
        <w:t xml:space="preserve"> </w:t>
      </w:r>
    </w:p>
    <w:p w:rsidR="004305A9" w:rsidRPr="00EF7F9A" w:rsidRDefault="004305A9" w:rsidP="004305A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4305A9" w:rsidRDefault="004305A9" w:rsidP="004305A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 xml:space="preserve">«Обеспечение качественным жильем и услугами </w:t>
      </w:r>
    </w:p>
    <w:p w:rsidR="004305A9" w:rsidRDefault="004305A9" w:rsidP="004305A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>ЖКХ населения в Чернском районе»</w:t>
      </w:r>
      <w:r>
        <w:rPr>
          <w:rFonts w:eastAsiaTheme="minorHAnsi"/>
        </w:rPr>
        <w:t xml:space="preserve"> </w:t>
      </w:r>
    </w:p>
    <w:p w:rsidR="004305A9" w:rsidRPr="006B45D9" w:rsidRDefault="004305A9" w:rsidP="004305A9">
      <w:pPr>
        <w:pStyle w:val="ab"/>
        <w:jc w:val="right"/>
        <w:rPr>
          <w:rFonts w:eastAsiaTheme="minorHAnsi"/>
        </w:rPr>
      </w:pPr>
      <w:r>
        <w:rPr>
          <w:rFonts w:eastAsiaTheme="minorHAnsi"/>
        </w:rPr>
        <w:t>МО Чернский район</w:t>
      </w:r>
    </w:p>
    <w:p w:rsidR="004305A9" w:rsidRDefault="004305A9" w:rsidP="004305A9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</w:t>
      </w:r>
    </w:p>
    <w:p w:rsidR="004305A9" w:rsidRPr="00C20FF8" w:rsidRDefault="004305A9" w:rsidP="004305A9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 «Модернизация и капитальный ремонт объектов коммунальной инфраструктуры</w:t>
      </w:r>
      <w:r w:rsidRPr="0091154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</w:p>
    <w:p w:rsidR="004305A9" w:rsidRDefault="004305A9" w:rsidP="004305A9">
      <w:pPr>
        <w:pStyle w:val="ab"/>
        <w:jc w:val="center"/>
        <w:rPr>
          <w:b/>
          <w:sz w:val="28"/>
          <w:szCs w:val="28"/>
        </w:rPr>
      </w:pPr>
    </w:p>
    <w:tbl>
      <w:tblPr>
        <w:tblW w:w="151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0"/>
        <w:gridCol w:w="3671"/>
        <w:gridCol w:w="6621"/>
      </w:tblGrid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Отдел строительства, дорожной деятельности и ЖКХ администрации муниципального образования Чернский район.</w:t>
            </w:r>
          </w:p>
        </w:tc>
      </w:tr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Соисполнитель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</w:tr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комплекса процессных мероприятий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качества выполняемых работ при модернизации систем водоснабжения</w:t>
            </w:r>
          </w:p>
        </w:tc>
      </w:tr>
      <w:tr w:rsidR="004305A9" w:rsidRPr="00C20FF8" w:rsidTr="00CA7008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Этапы и сроки реализации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2022 по 2026 год.</w:t>
            </w:r>
          </w:p>
        </w:tc>
      </w:tr>
      <w:tr w:rsidR="004305A9" w:rsidRPr="00C20FF8" w:rsidTr="00CA7008">
        <w:trPr>
          <w:trHeight w:val="374"/>
          <w:jc w:val="center"/>
        </w:trPr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305A9" w:rsidRPr="00C20FF8" w:rsidTr="00CA7008">
        <w:trPr>
          <w:trHeight w:val="330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3031,5</w:t>
            </w:r>
          </w:p>
        </w:tc>
      </w:tr>
      <w:tr w:rsidR="004305A9" w:rsidRPr="00C20FF8" w:rsidTr="00CA7008">
        <w:trPr>
          <w:trHeight w:val="330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305A9" w:rsidRPr="00C20FF8" w:rsidTr="00CA7008">
        <w:trPr>
          <w:trHeight w:val="248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2204,7</w:t>
            </w:r>
          </w:p>
        </w:tc>
      </w:tr>
      <w:tr w:rsidR="004305A9" w:rsidRPr="00C20FF8" w:rsidTr="00CA7008">
        <w:trPr>
          <w:trHeight w:val="225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Pr="005D1B83" w:rsidRDefault="004305A9" w:rsidP="00CA7008">
            <w:pPr>
              <w:rPr>
                <w:sz w:val="28"/>
                <w:szCs w:val="28"/>
              </w:rPr>
            </w:pPr>
            <w:r w:rsidRPr="005D1B83">
              <w:rPr>
                <w:sz w:val="28"/>
                <w:szCs w:val="28"/>
              </w:rPr>
              <w:t>826,8</w:t>
            </w:r>
          </w:p>
        </w:tc>
      </w:tr>
      <w:tr w:rsidR="004305A9" w:rsidRPr="00C20FF8" w:rsidTr="00CA7008">
        <w:trPr>
          <w:trHeight w:val="209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05A9" w:rsidRDefault="004305A9" w:rsidP="00CA7008">
            <w:r w:rsidRPr="00582A50">
              <w:rPr>
                <w:sz w:val="28"/>
                <w:szCs w:val="28"/>
              </w:rPr>
              <w:t>0,0</w:t>
            </w:r>
          </w:p>
        </w:tc>
      </w:tr>
      <w:tr w:rsidR="004305A9" w:rsidRPr="00C20FF8" w:rsidTr="00CA7008">
        <w:trPr>
          <w:trHeight w:val="306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305A9" w:rsidRDefault="004305A9" w:rsidP="00CA7008">
            <w:r w:rsidRPr="00582A50">
              <w:rPr>
                <w:sz w:val="28"/>
                <w:szCs w:val="28"/>
              </w:rPr>
              <w:t>0,0</w:t>
            </w:r>
          </w:p>
        </w:tc>
      </w:tr>
      <w:tr w:rsidR="004305A9" w:rsidRPr="00C20FF8" w:rsidTr="00CA7008">
        <w:trPr>
          <w:trHeight w:val="805"/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Pr="00C20FF8" w:rsidRDefault="004305A9" w:rsidP="00CA700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9" w:rsidRDefault="004305A9" w:rsidP="00CA7008">
            <w:pPr>
              <w:pStyle w:val="ab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Достижение суточной производительности очищенной воды в системе централизованного водоснабжения п.Чернь к концу 2026 года – 1008,0 м3/сут.</w:t>
            </w:r>
          </w:p>
          <w:p w:rsidR="00090C5B" w:rsidRPr="00C20FF8" w:rsidRDefault="00090C5B" w:rsidP="00CA7008">
            <w:pPr>
              <w:pStyle w:val="ab"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объектов водоснабжения – 1 в 2024 году.</w:t>
            </w:r>
          </w:p>
        </w:tc>
      </w:tr>
    </w:tbl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Default="004305A9" w:rsidP="00056DD8">
      <w:pPr>
        <w:pStyle w:val="ab"/>
        <w:jc w:val="right"/>
        <w:rPr>
          <w:rFonts w:eastAsiaTheme="minorHAnsi"/>
        </w:rPr>
      </w:pPr>
    </w:p>
    <w:p w:rsidR="004305A9" w:rsidRPr="00EF7F9A" w:rsidRDefault="004305A9" w:rsidP="004305A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№ 5</w:t>
      </w:r>
      <w:r w:rsidRPr="00EF7F9A">
        <w:rPr>
          <w:sz w:val="22"/>
          <w:szCs w:val="22"/>
        </w:rPr>
        <w:t xml:space="preserve"> </w:t>
      </w:r>
    </w:p>
    <w:p w:rsidR="004305A9" w:rsidRPr="00EF7F9A" w:rsidRDefault="004305A9" w:rsidP="004305A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4305A9" w:rsidRDefault="004305A9" w:rsidP="004305A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 xml:space="preserve">«Обеспечение качественным жильем и услугами </w:t>
      </w:r>
    </w:p>
    <w:p w:rsidR="004305A9" w:rsidRDefault="004305A9" w:rsidP="004305A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>ЖКХ населения в Чернском районе»</w:t>
      </w:r>
      <w:r>
        <w:rPr>
          <w:rFonts w:eastAsiaTheme="minorHAnsi"/>
        </w:rPr>
        <w:t xml:space="preserve"> </w:t>
      </w:r>
    </w:p>
    <w:p w:rsidR="004305A9" w:rsidRPr="00056DD8" w:rsidRDefault="004305A9" w:rsidP="004305A9">
      <w:pPr>
        <w:pStyle w:val="ab"/>
        <w:jc w:val="right"/>
        <w:rPr>
          <w:rFonts w:eastAsiaTheme="minorHAnsi"/>
        </w:rPr>
      </w:pPr>
      <w:r>
        <w:rPr>
          <w:rFonts w:eastAsiaTheme="minorHAnsi"/>
        </w:rPr>
        <w:t>МО Чернский район</w:t>
      </w:r>
    </w:p>
    <w:p w:rsidR="00056DD8" w:rsidRPr="00C20FF8" w:rsidRDefault="00056DD8" w:rsidP="00056DD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</w:p>
    <w:p w:rsidR="00056DD8" w:rsidRDefault="00056DD8" w:rsidP="00056DD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Комплекса процессных мероприятий </w:t>
      </w:r>
    </w:p>
    <w:p w:rsidR="00056DD8" w:rsidRPr="00C20FF8" w:rsidRDefault="00056DD8" w:rsidP="00056DD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«Мероприятия по капитальному ремонту многоквартирных домов»</w:t>
      </w:r>
    </w:p>
    <w:tbl>
      <w:tblPr>
        <w:tblW w:w="15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073"/>
      </w:tblGrid>
      <w:tr w:rsidR="00056DD8" w:rsidRPr="00C20FF8" w:rsidTr="00056DD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Отдел строительства, дорожной деятельности и ЖКХ администрации муниципального образования Чернский район.</w:t>
            </w:r>
          </w:p>
        </w:tc>
      </w:tr>
      <w:tr w:rsidR="00056DD8" w:rsidRPr="00C20FF8" w:rsidTr="00056DD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Соисполнитель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</w:tr>
      <w:tr w:rsidR="00056DD8" w:rsidRPr="00C20FF8" w:rsidTr="00056DD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комплекса процессных мероприятий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предоставления жилищно-коммунальных услуг населению Чернского района</w:t>
            </w:r>
          </w:p>
        </w:tc>
      </w:tr>
      <w:tr w:rsidR="00056DD8" w:rsidRPr="00C20FF8" w:rsidTr="00056DD8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Этапы и сроки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2022 по 2026 год.</w:t>
            </w:r>
          </w:p>
        </w:tc>
      </w:tr>
      <w:tr w:rsidR="00056DD8" w:rsidRPr="00C20FF8" w:rsidTr="00056DD8">
        <w:trPr>
          <w:trHeight w:val="374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056DD8" w:rsidRPr="00C20FF8" w:rsidTr="00056DD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5689,2</w:t>
            </w:r>
          </w:p>
        </w:tc>
      </w:tr>
      <w:tr w:rsidR="00056DD8" w:rsidRPr="00C20FF8" w:rsidTr="00056DD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2489,2</w:t>
            </w:r>
          </w:p>
        </w:tc>
      </w:tr>
      <w:tr w:rsidR="00056DD8" w:rsidRPr="00C20FF8" w:rsidTr="00056DD8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056DD8" w:rsidRPr="00C20FF8" w:rsidTr="00056DD8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056DD8" w:rsidRPr="00C20FF8" w:rsidTr="00056DD8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056DD8" w:rsidRPr="00C20FF8" w:rsidTr="00056DD8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056DD8" w:rsidRPr="00C20FF8" w:rsidTr="00056DD8">
        <w:trPr>
          <w:trHeight w:val="805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numPr>
                <w:ilvl w:val="0"/>
                <w:numId w:val="20"/>
              </w:numPr>
              <w:ind w:left="14" w:firstLine="142"/>
              <w:jc w:val="both"/>
              <w:rPr>
                <w:sz w:val="28"/>
                <w:szCs w:val="28"/>
              </w:rPr>
            </w:pPr>
            <w:r w:rsidRPr="00056DD8">
              <w:rPr>
                <w:sz w:val="28"/>
                <w:szCs w:val="28"/>
              </w:rPr>
              <w:t>Выполнение 10 видов работ в рамках программы капитального ремонта муниципального имущества в многоквартирных домах к концу 2026 года.</w:t>
            </w:r>
          </w:p>
        </w:tc>
      </w:tr>
    </w:tbl>
    <w:p w:rsidR="004B3E56" w:rsidRDefault="004B3E56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6DD8" w:rsidRDefault="00056DD8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6DD8" w:rsidRDefault="00056DD8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6DD8" w:rsidRDefault="00056DD8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6DD8" w:rsidRDefault="00056DD8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6DD8" w:rsidRDefault="00056DD8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6DD8" w:rsidRDefault="00056DD8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05A9" w:rsidRPr="00EF7F9A" w:rsidRDefault="004305A9" w:rsidP="004305A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№ 6</w:t>
      </w:r>
      <w:r w:rsidRPr="00EF7F9A">
        <w:rPr>
          <w:sz w:val="22"/>
          <w:szCs w:val="22"/>
        </w:rPr>
        <w:t xml:space="preserve"> </w:t>
      </w:r>
    </w:p>
    <w:p w:rsidR="004305A9" w:rsidRPr="00EF7F9A" w:rsidRDefault="004305A9" w:rsidP="004305A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4305A9" w:rsidRDefault="004305A9" w:rsidP="004305A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 xml:space="preserve">«Обеспечение качественным жильем и услугами </w:t>
      </w:r>
    </w:p>
    <w:p w:rsidR="004305A9" w:rsidRDefault="004305A9" w:rsidP="004305A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>ЖКХ населения в Чернском районе»</w:t>
      </w:r>
      <w:r>
        <w:rPr>
          <w:rFonts w:eastAsiaTheme="minorHAnsi"/>
        </w:rPr>
        <w:t xml:space="preserve"> </w:t>
      </w:r>
    </w:p>
    <w:p w:rsidR="004305A9" w:rsidRDefault="004305A9" w:rsidP="004305A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rFonts w:eastAsiaTheme="minorHAnsi"/>
        </w:rPr>
        <w:t>МО Чернский район</w:t>
      </w:r>
    </w:p>
    <w:p w:rsidR="00056DD8" w:rsidRPr="00C20FF8" w:rsidRDefault="00056DD8" w:rsidP="00056DD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</w:p>
    <w:p w:rsidR="00056DD8" w:rsidRDefault="00056DD8" w:rsidP="00056DD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Комплекса процессных мероприятий </w:t>
      </w:r>
    </w:p>
    <w:p w:rsidR="00056DD8" w:rsidRPr="00C20FF8" w:rsidRDefault="00056DD8" w:rsidP="00056DD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«Поддержка коммунального хозяйства»</w:t>
      </w:r>
    </w:p>
    <w:tbl>
      <w:tblPr>
        <w:tblW w:w="151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0"/>
        <w:gridCol w:w="3671"/>
        <w:gridCol w:w="6621"/>
      </w:tblGrid>
      <w:tr w:rsidR="00056DD8" w:rsidRPr="00C20FF8" w:rsidTr="006B45D9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Отдел строительства, дорожной деятельности и ЖКХ администрации муниципального образования Чернский район.</w:t>
            </w:r>
          </w:p>
        </w:tc>
      </w:tr>
      <w:tr w:rsidR="00056DD8" w:rsidRPr="00C20FF8" w:rsidTr="006B45D9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Соисполнитель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</w:tr>
      <w:tr w:rsidR="00056DD8" w:rsidRPr="00C20FF8" w:rsidTr="006B45D9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комплекса процессных мероприятий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предоставления жилищно-коммунальных услуг населению Чернского района</w:t>
            </w:r>
          </w:p>
        </w:tc>
      </w:tr>
      <w:tr w:rsidR="00056DD8" w:rsidRPr="00C20FF8" w:rsidTr="006B45D9">
        <w:trPr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Этапы и сроки реализации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2022 по 2026 год.</w:t>
            </w:r>
          </w:p>
        </w:tc>
      </w:tr>
      <w:tr w:rsidR="00056DD8" w:rsidRPr="00C20FF8" w:rsidTr="006B45D9">
        <w:trPr>
          <w:trHeight w:val="374"/>
          <w:jc w:val="center"/>
        </w:trPr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056DD8" w:rsidRPr="00C20FF8" w:rsidTr="006B45D9">
        <w:trPr>
          <w:trHeight w:val="330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35740,8</w:t>
            </w:r>
          </w:p>
        </w:tc>
      </w:tr>
      <w:tr w:rsidR="00056DD8" w:rsidRPr="00C20FF8" w:rsidTr="006B45D9">
        <w:trPr>
          <w:trHeight w:val="330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7490,8</w:t>
            </w:r>
          </w:p>
        </w:tc>
      </w:tr>
      <w:tr w:rsidR="00056DD8" w:rsidRPr="00C20FF8" w:rsidTr="006B45D9">
        <w:trPr>
          <w:trHeight w:val="248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7400,0</w:t>
            </w:r>
          </w:p>
        </w:tc>
      </w:tr>
      <w:tr w:rsidR="00056DD8" w:rsidRPr="00C20FF8" w:rsidTr="006B45D9">
        <w:trPr>
          <w:trHeight w:val="225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6950,0</w:t>
            </w:r>
          </w:p>
        </w:tc>
      </w:tr>
      <w:tr w:rsidR="00056DD8" w:rsidRPr="00C20FF8" w:rsidTr="006B45D9">
        <w:trPr>
          <w:trHeight w:val="209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6950,0</w:t>
            </w:r>
          </w:p>
        </w:tc>
      </w:tr>
      <w:tr w:rsidR="00056DD8" w:rsidRPr="00C20FF8" w:rsidTr="006B45D9">
        <w:trPr>
          <w:trHeight w:val="306"/>
          <w:jc w:val="center"/>
        </w:trPr>
        <w:tc>
          <w:tcPr>
            <w:tcW w:w="4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6DD8" w:rsidRPr="00C20FF8" w:rsidRDefault="00A339A1" w:rsidP="00056D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6950,0</w:t>
            </w:r>
          </w:p>
        </w:tc>
      </w:tr>
      <w:tr w:rsidR="00056DD8" w:rsidRPr="00C20FF8" w:rsidTr="006B45D9">
        <w:trPr>
          <w:trHeight w:val="805"/>
          <w:jc w:val="center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Pr="00C20FF8" w:rsidRDefault="00056DD8" w:rsidP="00056DD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10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DD8" w:rsidRDefault="00056DD8" w:rsidP="006B45D9">
            <w:pPr>
              <w:pStyle w:val="ab"/>
              <w:numPr>
                <w:ilvl w:val="0"/>
                <w:numId w:val="24"/>
              </w:numPr>
              <w:ind w:left="14" w:firstLine="3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населения Чернского района, обеспеченного качественной питьевой водой из систем централизованного водоснабжения к концу 2026 года – 97,5%.</w:t>
            </w:r>
          </w:p>
          <w:p w:rsidR="00056DD8" w:rsidRDefault="00056DD8" w:rsidP="00056DD8">
            <w:pPr>
              <w:pStyle w:val="ab"/>
              <w:numPr>
                <w:ilvl w:val="0"/>
                <w:numId w:val="24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(реконструкция), модернизация и ремонт 15 объектов водоснабжения к концу 2026 года.</w:t>
            </w:r>
          </w:p>
          <w:p w:rsidR="00056DD8" w:rsidRDefault="00056DD8" w:rsidP="00056DD8">
            <w:pPr>
              <w:pStyle w:val="ab"/>
              <w:numPr>
                <w:ilvl w:val="0"/>
                <w:numId w:val="24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12,5 километров сетей водоснабжения к концу 2026 года.</w:t>
            </w:r>
          </w:p>
          <w:p w:rsidR="00056DD8" w:rsidRDefault="00056DD8" w:rsidP="00056DD8">
            <w:pPr>
              <w:pStyle w:val="ab"/>
              <w:numPr>
                <w:ilvl w:val="0"/>
                <w:numId w:val="24"/>
              </w:numPr>
              <w:ind w:left="60" w:firstLine="3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(замена) 0,</w:t>
            </w:r>
            <w:r w:rsidR="00DE79DE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 xml:space="preserve"> километра канализационных сетей к концу 2026 года.</w:t>
            </w:r>
          </w:p>
          <w:p w:rsidR="00056DD8" w:rsidRPr="00C20FF8" w:rsidRDefault="00056DD8" w:rsidP="006B45D9">
            <w:pPr>
              <w:pStyle w:val="ab"/>
              <w:numPr>
                <w:ilvl w:val="0"/>
                <w:numId w:val="24"/>
              </w:numPr>
              <w:ind w:left="14" w:firstLine="34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объектов газовых сетей, на которых проведено техническое обслуживание к концу 2026 года составит 73 единицы.</w:t>
            </w:r>
          </w:p>
        </w:tc>
      </w:tr>
    </w:tbl>
    <w:p w:rsidR="004305A9" w:rsidRDefault="004305A9" w:rsidP="006B45D9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6B45D9" w:rsidRPr="00EF7F9A" w:rsidRDefault="00362B75" w:rsidP="006B45D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362B75">
        <w:rPr>
          <w:sz w:val="22"/>
          <w:szCs w:val="22"/>
        </w:rPr>
        <w:lastRenderedPageBreak/>
        <w:t>Приложение № 7</w:t>
      </w:r>
    </w:p>
    <w:p w:rsidR="006B45D9" w:rsidRPr="00EF7F9A" w:rsidRDefault="006B45D9" w:rsidP="006B45D9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6B45D9" w:rsidRDefault="006B45D9" w:rsidP="006B45D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 xml:space="preserve">«Обеспечение качественным жильем и услугами </w:t>
      </w:r>
    </w:p>
    <w:p w:rsidR="006B45D9" w:rsidRDefault="006B45D9" w:rsidP="006B45D9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>ЖКХ населения в Чернском районе»</w:t>
      </w:r>
      <w:r>
        <w:rPr>
          <w:rFonts w:eastAsiaTheme="minorHAnsi"/>
        </w:rPr>
        <w:t xml:space="preserve"> </w:t>
      </w:r>
    </w:p>
    <w:p w:rsidR="006B45D9" w:rsidRDefault="006B45D9" w:rsidP="006B45D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rFonts w:eastAsiaTheme="minorHAnsi"/>
        </w:rPr>
        <w:t>МО Чернский район</w:t>
      </w:r>
      <w:r w:rsidRPr="000D6569">
        <w:rPr>
          <w:sz w:val="28"/>
          <w:szCs w:val="28"/>
        </w:rPr>
        <w:t xml:space="preserve"> </w:t>
      </w:r>
    </w:p>
    <w:p w:rsidR="00FF0735" w:rsidRPr="000D6569" w:rsidRDefault="00FF0735" w:rsidP="006B45D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D6569">
        <w:rPr>
          <w:sz w:val="28"/>
          <w:szCs w:val="28"/>
        </w:rPr>
        <w:t>Перечень</w:t>
      </w:r>
    </w:p>
    <w:p w:rsidR="00200571" w:rsidRPr="000D6569" w:rsidRDefault="00FF0735" w:rsidP="0020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6569">
        <w:rPr>
          <w:rFonts w:ascii="Times New Roman" w:hAnsi="Times New Roman" w:cs="Times New Roman"/>
          <w:sz w:val="28"/>
          <w:szCs w:val="28"/>
        </w:rPr>
        <w:t>показателей результативности и эффект</w:t>
      </w:r>
      <w:r w:rsidR="00200571" w:rsidRPr="000D6569">
        <w:rPr>
          <w:rFonts w:ascii="Times New Roman" w:hAnsi="Times New Roman" w:cs="Times New Roman"/>
          <w:sz w:val="28"/>
          <w:szCs w:val="28"/>
        </w:rPr>
        <w:t>ивности муниципальной программы</w:t>
      </w:r>
    </w:p>
    <w:p w:rsidR="00F33DFD" w:rsidRDefault="000F26B6" w:rsidP="00F33DFD">
      <w:pPr>
        <w:pStyle w:val="ab"/>
        <w:jc w:val="center"/>
        <w:rPr>
          <w:sz w:val="28"/>
          <w:szCs w:val="28"/>
        </w:rPr>
      </w:pPr>
      <w:r w:rsidRPr="000F26B6">
        <w:rPr>
          <w:sz w:val="28"/>
          <w:szCs w:val="28"/>
        </w:rPr>
        <w:t>МО Чернский район</w:t>
      </w:r>
      <w:r>
        <w:rPr>
          <w:b/>
          <w:sz w:val="28"/>
          <w:szCs w:val="28"/>
        </w:rPr>
        <w:t xml:space="preserve"> </w:t>
      </w:r>
      <w:r w:rsidR="00F33DFD" w:rsidRPr="00F33DFD">
        <w:rPr>
          <w:sz w:val="28"/>
          <w:szCs w:val="28"/>
        </w:rPr>
        <w:t>«</w:t>
      </w:r>
      <w:r w:rsidR="006B45D9">
        <w:rPr>
          <w:sz w:val="28"/>
          <w:szCs w:val="28"/>
        </w:rPr>
        <w:t xml:space="preserve">Обеспечение качественным жильём и услугами ЖКХ населения </w:t>
      </w:r>
      <w:r w:rsidR="00F33DFD" w:rsidRPr="00F33DFD">
        <w:rPr>
          <w:sz w:val="28"/>
          <w:szCs w:val="28"/>
        </w:rPr>
        <w:t>в Чернско</w:t>
      </w:r>
      <w:r w:rsidR="003C3AFB">
        <w:rPr>
          <w:sz w:val="28"/>
          <w:szCs w:val="28"/>
        </w:rPr>
        <w:t>м</w:t>
      </w:r>
      <w:r w:rsidR="00F33DFD" w:rsidRPr="00F33DFD">
        <w:rPr>
          <w:sz w:val="28"/>
          <w:szCs w:val="28"/>
        </w:rPr>
        <w:t xml:space="preserve"> район</w:t>
      </w:r>
      <w:r w:rsidR="003C3AFB">
        <w:rPr>
          <w:sz w:val="28"/>
          <w:szCs w:val="28"/>
        </w:rPr>
        <w:t>е</w:t>
      </w:r>
      <w:r w:rsidR="00F33DFD" w:rsidRPr="00F33DFD">
        <w:rPr>
          <w:sz w:val="28"/>
          <w:szCs w:val="28"/>
        </w:rPr>
        <w:t>»</w:t>
      </w:r>
    </w:p>
    <w:tbl>
      <w:tblPr>
        <w:tblStyle w:val="a5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829"/>
        <w:gridCol w:w="1307"/>
        <w:gridCol w:w="2979"/>
        <w:gridCol w:w="2552"/>
        <w:gridCol w:w="1841"/>
        <w:gridCol w:w="696"/>
        <w:gridCol w:w="723"/>
        <w:gridCol w:w="850"/>
        <w:gridCol w:w="851"/>
        <w:gridCol w:w="850"/>
      </w:tblGrid>
      <w:tr w:rsidR="00FD19A3" w:rsidTr="002376D0">
        <w:trPr>
          <w:tblHeader/>
        </w:trPr>
        <w:tc>
          <w:tcPr>
            <w:tcW w:w="540" w:type="dxa"/>
            <w:vMerge w:val="restart"/>
          </w:tcPr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№ </w:t>
            </w:r>
          </w:p>
          <w:p w:rsidR="00FD19A3" w:rsidRPr="00F25B40" w:rsidRDefault="00FD19A3" w:rsidP="00FD19A3">
            <w:pPr>
              <w:pStyle w:val="ab"/>
              <w:jc w:val="center"/>
            </w:pPr>
            <w:r w:rsidRPr="00F25B40">
              <w:t>п/п</w:t>
            </w:r>
          </w:p>
        </w:tc>
        <w:tc>
          <w:tcPr>
            <w:tcW w:w="2829" w:type="dxa"/>
            <w:vMerge w:val="restart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Наименование показателя</w:t>
            </w:r>
          </w:p>
        </w:tc>
        <w:tc>
          <w:tcPr>
            <w:tcW w:w="1307" w:type="dxa"/>
            <w:vMerge w:val="restart"/>
          </w:tcPr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Единица </w:t>
            </w:r>
          </w:p>
          <w:p w:rsidR="00FD19A3" w:rsidRPr="00F25B40" w:rsidRDefault="00FD19A3" w:rsidP="00FD19A3">
            <w:pPr>
              <w:pStyle w:val="ab"/>
              <w:jc w:val="center"/>
            </w:pPr>
            <w:r w:rsidRPr="00F25B40">
              <w:t>измерения</w:t>
            </w:r>
          </w:p>
        </w:tc>
        <w:tc>
          <w:tcPr>
            <w:tcW w:w="2979" w:type="dxa"/>
            <w:vMerge w:val="restart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552" w:type="dxa"/>
            <w:vMerge w:val="restart"/>
          </w:tcPr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Порядок</w:t>
            </w:r>
          </w:p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формирования</w:t>
            </w:r>
          </w:p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показателя</w:t>
            </w:r>
          </w:p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(наименование</w:t>
            </w:r>
          </w:p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документа-</w:t>
            </w:r>
          </w:p>
          <w:p w:rsidR="00FD19A3" w:rsidRPr="00F25B40" w:rsidRDefault="00FD19A3" w:rsidP="00FD19A3">
            <w:pPr>
              <w:pStyle w:val="ab"/>
              <w:jc w:val="center"/>
            </w:pPr>
            <w:r w:rsidRPr="00F25B40">
              <w:t>источника, формула расчета)</w:t>
            </w:r>
          </w:p>
        </w:tc>
        <w:tc>
          <w:tcPr>
            <w:tcW w:w="1841" w:type="dxa"/>
            <w:vMerge w:val="restart"/>
          </w:tcPr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Система</w:t>
            </w:r>
          </w:p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мониторинга</w:t>
            </w:r>
          </w:p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(ежемесячно,</w:t>
            </w:r>
          </w:p>
          <w:p w:rsidR="00FD19A3" w:rsidRPr="00F25B40" w:rsidRDefault="00FD19A3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ежеквартально,</w:t>
            </w:r>
          </w:p>
          <w:p w:rsidR="00FD19A3" w:rsidRPr="00F25B40" w:rsidRDefault="00FD19A3" w:rsidP="00FD19A3">
            <w:pPr>
              <w:pStyle w:val="ab"/>
              <w:jc w:val="center"/>
            </w:pPr>
            <w:r w:rsidRPr="00F25B40">
              <w:t>ежегодно)</w:t>
            </w:r>
          </w:p>
        </w:tc>
        <w:tc>
          <w:tcPr>
            <w:tcW w:w="3970" w:type="dxa"/>
            <w:gridSpan w:val="5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Значение показателей</w:t>
            </w:r>
          </w:p>
        </w:tc>
      </w:tr>
      <w:tr w:rsidR="00FD19A3" w:rsidTr="002376D0">
        <w:trPr>
          <w:tblHeader/>
        </w:trPr>
        <w:tc>
          <w:tcPr>
            <w:tcW w:w="540" w:type="dxa"/>
            <w:vMerge/>
          </w:tcPr>
          <w:p w:rsidR="00FD19A3" w:rsidRPr="00F25B40" w:rsidRDefault="00FD19A3" w:rsidP="00F33DFD">
            <w:pPr>
              <w:pStyle w:val="ab"/>
              <w:jc w:val="center"/>
            </w:pPr>
          </w:p>
        </w:tc>
        <w:tc>
          <w:tcPr>
            <w:tcW w:w="2829" w:type="dxa"/>
            <w:vMerge/>
          </w:tcPr>
          <w:p w:rsidR="00FD19A3" w:rsidRPr="00F25B40" w:rsidRDefault="00FD19A3" w:rsidP="00F33DFD">
            <w:pPr>
              <w:pStyle w:val="ab"/>
              <w:jc w:val="center"/>
            </w:pPr>
          </w:p>
        </w:tc>
        <w:tc>
          <w:tcPr>
            <w:tcW w:w="1307" w:type="dxa"/>
            <w:vMerge/>
          </w:tcPr>
          <w:p w:rsidR="00FD19A3" w:rsidRPr="00F25B40" w:rsidRDefault="00FD19A3" w:rsidP="00F33DFD">
            <w:pPr>
              <w:pStyle w:val="ab"/>
              <w:jc w:val="center"/>
            </w:pPr>
          </w:p>
        </w:tc>
        <w:tc>
          <w:tcPr>
            <w:tcW w:w="2979" w:type="dxa"/>
            <w:vMerge/>
          </w:tcPr>
          <w:p w:rsidR="00FD19A3" w:rsidRPr="00F25B40" w:rsidRDefault="00FD19A3" w:rsidP="00F33DFD">
            <w:pPr>
              <w:pStyle w:val="ab"/>
              <w:jc w:val="center"/>
            </w:pPr>
          </w:p>
        </w:tc>
        <w:tc>
          <w:tcPr>
            <w:tcW w:w="2552" w:type="dxa"/>
            <w:vMerge/>
          </w:tcPr>
          <w:p w:rsidR="00FD19A3" w:rsidRPr="00F25B40" w:rsidRDefault="00FD19A3" w:rsidP="00F33DFD">
            <w:pPr>
              <w:pStyle w:val="ab"/>
              <w:jc w:val="center"/>
            </w:pPr>
          </w:p>
        </w:tc>
        <w:tc>
          <w:tcPr>
            <w:tcW w:w="1841" w:type="dxa"/>
            <w:vMerge/>
          </w:tcPr>
          <w:p w:rsidR="00FD19A3" w:rsidRPr="00F25B40" w:rsidRDefault="00FD19A3" w:rsidP="00F33DFD">
            <w:pPr>
              <w:pStyle w:val="ab"/>
              <w:jc w:val="center"/>
            </w:pPr>
          </w:p>
        </w:tc>
        <w:tc>
          <w:tcPr>
            <w:tcW w:w="696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2022</w:t>
            </w:r>
          </w:p>
        </w:tc>
        <w:tc>
          <w:tcPr>
            <w:tcW w:w="723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2023</w:t>
            </w:r>
          </w:p>
        </w:tc>
        <w:tc>
          <w:tcPr>
            <w:tcW w:w="850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2024</w:t>
            </w:r>
          </w:p>
        </w:tc>
        <w:tc>
          <w:tcPr>
            <w:tcW w:w="851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2025</w:t>
            </w:r>
          </w:p>
        </w:tc>
        <w:tc>
          <w:tcPr>
            <w:tcW w:w="850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2026</w:t>
            </w:r>
          </w:p>
        </w:tc>
      </w:tr>
      <w:tr w:rsidR="00F25B40" w:rsidTr="002376D0">
        <w:trPr>
          <w:tblHeader/>
        </w:trPr>
        <w:tc>
          <w:tcPr>
            <w:tcW w:w="540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1</w:t>
            </w:r>
          </w:p>
        </w:tc>
        <w:tc>
          <w:tcPr>
            <w:tcW w:w="2829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2</w:t>
            </w:r>
          </w:p>
        </w:tc>
        <w:tc>
          <w:tcPr>
            <w:tcW w:w="1307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3</w:t>
            </w:r>
          </w:p>
        </w:tc>
        <w:tc>
          <w:tcPr>
            <w:tcW w:w="2979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4</w:t>
            </w:r>
          </w:p>
        </w:tc>
        <w:tc>
          <w:tcPr>
            <w:tcW w:w="2552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5</w:t>
            </w:r>
          </w:p>
        </w:tc>
        <w:tc>
          <w:tcPr>
            <w:tcW w:w="1841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6</w:t>
            </w:r>
          </w:p>
        </w:tc>
        <w:tc>
          <w:tcPr>
            <w:tcW w:w="696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7</w:t>
            </w:r>
          </w:p>
        </w:tc>
        <w:tc>
          <w:tcPr>
            <w:tcW w:w="723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8</w:t>
            </w:r>
          </w:p>
        </w:tc>
        <w:tc>
          <w:tcPr>
            <w:tcW w:w="850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9</w:t>
            </w:r>
          </w:p>
        </w:tc>
        <w:tc>
          <w:tcPr>
            <w:tcW w:w="851" w:type="dxa"/>
          </w:tcPr>
          <w:p w:rsidR="00FD19A3" w:rsidRPr="00F25B40" w:rsidRDefault="00FD19A3" w:rsidP="00F25B40">
            <w:pPr>
              <w:pStyle w:val="ab"/>
              <w:jc w:val="center"/>
            </w:pPr>
            <w:r w:rsidRPr="00F25B40">
              <w:t>10</w:t>
            </w:r>
          </w:p>
        </w:tc>
        <w:tc>
          <w:tcPr>
            <w:tcW w:w="850" w:type="dxa"/>
          </w:tcPr>
          <w:p w:rsidR="00FD19A3" w:rsidRPr="00F25B40" w:rsidRDefault="00FD19A3" w:rsidP="00F33DFD">
            <w:pPr>
              <w:pStyle w:val="ab"/>
              <w:jc w:val="center"/>
            </w:pPr>
            <w:r w:rsidRPr="00F25B40">
              <w:t>11</w:t>
            </w:r>
          </w:p>
        </w:tc>
      </w:tr>
      <w:tr w:rsidR="00FD19A3" w:rsidRPr="004305A9" w:rsidTr="002376D0">
        <w:tc>
          <w:tcPr>
            <w:tcW w:w="16018" w:type="dxa"/>
            <w:gridSpan w:val="11"/>
          </w:tcPr>
          <w:p w:rsidR="00FD19A3" w:rsidRPr="00CA517D" w:rsidRDefault="006B45D9" w:rsidP="006B45D9">
            <w:pPr>
              <w:pStyle w:val="ab"/>
              <w:jc w:val="center"/>
            </w:pPr>
            <w:r w:rsidRPr="00CA517D">
              <w:t>Муниципальная программа «Обеспечение качественным жильём и услугами ЖКХ населения в Чернском районе»</w:t>
            </w:r>
          </w:p>
        </w:tc>
      </w:tr>
      <w:tr w:rsidR="004305A9" w:rsidRPr="004305A9" w:rsidTr="009B46EC"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305A9" w:rsidRPr="00CA517D" w:rsidRDefault="004305A9" w:rsidP="004305A9">
            <w:pPr>
              <w:pStyle w:val="a6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Муниципальный проект «Чистая вода»</w:t>
            </w:r>
          </w:p>
        </w:tc>
      </w:tr>
      <w:tr w:rsidR="004305A9" w:rsidRPr="004305A9" w:rsidTr="009B46EC"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305A9" w:rsidRPr="00CA517D" w:rsidRDefault="004305A9" w:rsidP="004305A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Задача: Повышение качества питьевой воды</w:t>
            </w:r>
          </w:p>
        </w:tc>
      </w:tr>
      <w:tr w:rsidR="004305A9" w:rsidRPr="004305A9" w:rsidTr="009B46EC"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305A9" w:rsidRPr="00CA517D" w:rsidRDefault="004305A9" w:rsidP="004305A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Мероприятие: Строительство и реконструкция (модернизация) объектов питьевого водоснабжения</w:t>
            </w:r>
          </w:p>
        </w:tc>
      </w:tr>
      <w:tr w:rsidR="004F6477" w:rsidRPr="004305A9" w:rsidTr="002376D0">
        <w:tc>
          <w:tcPr>
            <w:tcW w:w="540" w:type="dxa"/>
          </w:tcPr>
          <w:p w:rsidR="004F6477" w:rsidRPr="00CA517D" w:rsidRDefault="004F6477" w:rsidP="00F15D68">
            <w:pPr>
              <w:pStyle w:val="ab"/>
              <w:jc w:val="center"/>
            </w:pPr>
            <w:r w:rsidRPr="00CA517D">
              <w:t>1.</w:t>
            </w:r>
            <w:r w:rsidR="00F15D68"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CA517D">
              <w:t>Объем воды, получаемой населением соответствующего качества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м3/сут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</w:pPr>
            <w:r w:rsidRPr="00CA517D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Суммирование объема очищенной воды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 xml:space="preserve">Ежемесячно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3"/>
                <w:szCs w:val="23"/>
              </w:rPr>
            </w:pPr>
            <w:r w:rsidRPr="00CA517D">
              <w:rPr>
                <w:rFonts w:eastAsia="Calibri"/>
                <w:sz w:val="23"/>
                <w:szCs w:val="23"/>
              </w:rPr>
              <w:t>1008,0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rPr>
                <w:sz w:val="23"/>
                <w:szCs w:val="23"/>
              </w:rPr>
            </w:pPr>
            <w:r w:rsidRPr="00CA517D">
              <w:rPr>
                <w:rFonts w:eastAsia="Calibri"/>
                <w:sz w:val="23"/>
                <w:szCs w:val="23"/>
              </w:rPr>
              <w:t>1008,0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rPr>
                <w:sz w:val="23"/>
                <w:szCs w:val="23"/>
              </w:rPr>
            </w:pPr>
            <w:r w:rsidRPr="00CA517D">
              <w:rPr>
                <w:rFonts w:eastAsia="Calibri"/>
                <w:sz w:val="23"/>
                <w:szCs w:val="23"/>
              </w:rPr>
              <w:t>1008,0</w:t>
            </w:r>
          </w:p>
        </w:tc>
      </w:tr>
      <w:tr w:rsidR="004F6477" w:rsidRPr="004305A9" w:rsidTr="00134708">
        <w:tc>
          <w:tcPr>
            <w:tcW w:w="16018" w:type="dxa"/>
            <w:gridSpan w:val="11"/>
          </w:tcPr>
          <w:p w:rsidR="004F6477" w:rsidRPr="00CA517D" w:rsidRDefault="00743F65" w:rsidP="004F6477">
            <w:pPr>
              <w:pStyle w:val="ab"/>
              <w:numPr>
                <w:ilvl w:val="0"/>
                <w:numId w:val="32"/>
              </w:numPr>
              <w:jc w:val="center"/>
            </w:pPr>
            <w:r w:rsidRPr="00CA517D">
              <w:t>Муниципальный проект</w:t>
            </w:r>
            <w:r w:rsidR="004F6477" w:rsidRPr="00CA517D">
              <w:t xml:space="preserve"> «Обеспечение жильем молодых семей»</w:t>
            </w:r>
          </w:p>
        </w:tc>
      </w:tr>
      <w:tr w:rsidR="004F6477" w:rsidRPr="004305A9" w:rsidTr="00134708">
        <w:tc>
          <w:tcPr>
            <w:tcW w:w="16018" w:type="dxa"/>
            <w:gridSpan w:val="11"/>
          </w:tcPr>
          <w:p w:rsidR="004F6477" w:rsidRPr="00CA517D" w:rsidRDefault="004F6477" w:rsidP="004F6477">
            <w:pPr>
              <w:pStyle w:val="ab"/>
              <w:jc w:val="center"/>
            </w:pPr>
            <w:r w:rsidRPr="00CA517D">
              <w:t>Задача: Создание условий для обеспечения доступности жилья для граждан, проживающих на территории Чернского района</w:t>
            </w:r>
          </w:p>
        </w:tc>
      </w:tr>
      <w:tr w:rsidR="004F6477" w:rsidRPr="004305A9" w:rsidTr="00134708">
        <w:tc>
          <w:tcPr>
            <w:tcW w:w="16018" w:type="dxa"/>
            <w:gridSpan w:val="11"/>
          </w:tcPr>
          <w:p w:rsidR="004F6477" w:rsidRPr="00CA517D" w:rsidRDefault="004F6477" w:rsidP="004F6477">
            <w:pPr>
              <w:pStyle w:val="ab"/>
              <w:jc w:val="center"/>
            </w:pPr>
            <w:r w:rsidRPr="00CA517D">
              <w:rPr>
                <w:rFonts w:eastAsia="Calibri"/>
              </w:rPr>
              <w:t>Мероприятие «Реализация мероприятий по обеспечению жильем молодых семей»</w:t>
            </w:r>
          </w:p>
        </w:tc>
      </w:tr>
      <w:tr w:rsidR="004F6477" w:rsidRPr="004305A9" w:rsidTr="002376D0">
        <w:trPr>
          <w:trHeight w:val="312"/>
        </w:trPr>
        <w:tc>
          <w:tcPr>
            <w:tcW w:w="540" w:type="dxa"/>
          </w:tcPr>
          <w:p w:rsidR="004F6477" w:rsidRPr="00CA517D" w:rsidRDefault="00743F65" w:rsidP="004F6477">
            <w:pPr>
              <w:pStyle w:val="ab"/>
              <w:jc w:val="center"/>
            </w:pPr>
            <w:r w:rsidRPr="00CA517D">
              <w:t>2.</w:t>
            </w:r>
            <w:r w:rsidR="004F6477" w:rsidRPr="00CA517D"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CA517D">
              <w:t xml:space="preserve">Количество молодых семей, получивших свидетельство о праве на получение социальной выплаты на приобретение (строительство) жилого </w:t>
            </w:r>
            <w:r w:rsidRPr="00CA517D">
              <w:lastRenderedPageBreak/>
              <w:t xml:space="preserve">помещения.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lastRenderedPageBreak/>
              <w:t>единиц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CA517D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Суммирование количества семей, улучшивших жилищные условия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 xml:space="preserve">Годовая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7</w:t>
            </w:r>
          </w:p>
        </w:tc>
      </w:tr>
      <w:tr w:rsidR="004F6477" w:rsidRPr="004305A9" w:rsidTr="002376D0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lastRenderedPageBreak/>
              <w:t>Муниципальный проект «Строительство и капитальный ремонт коммунальной инфраструктуры»</w:t>
            </w:r>
          </w:p>
        </w:tc>
      </w:tr>
      <w:tr w:rsidR="004F6477" w:rsidRPr="004305A9" w:rsidTr="002376D0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Задача: Повышение надежности и качества работы коммунальных систем</w:t>
            </w:r>
          </w:p>
        </w:tc>
      </w:tr>
      <w:tr w:rsidR="004F6477" w:rsidRPr="004305A9" w:rsidTr="002376D0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CA517D">
              <w:rPr>
                <w:rFonts w:eastAsia="Calibri"/>
              </w:rPr>
              <w:t>Мероприятие: Строительство (реконструкция), модернизация, капитальный ремонт объектов коммунальной инфраструктуры Тульской области</w:t>
            </w:r>
          </w:p>
        </w:tc>
      </w:tr>
      <w:tr w:rsidR="004F6477" w:rsidRPr="004305A9" w:rsidTr="002376D0">
        <w:trPr>
          <w:trHeight w:val="312"/>
        </w:trPr>
        <w:tc>
          <w:tcPr>
            <w:tcW w:w="540" w:type="dxa"/>
          </w:tcPr>
          <w:p w:rsidR="004F6477" w:rsidRPr="00CA517D" w:rsidRDefault="004F6477" w:rsidP="004F6477">
            <w:pPr>
              <w:pStyle w:val="ab"/>
              <w:jc w:val="center"/>
            </w:pPr>
            <w:r w:rsidRPr="00CA517D">
              <w:t>3.1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CA517D">
              <w:t>Количество замененных сетей водоотведения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километров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</w:pPr>
            <w:r w:rsidRPr="00CA517D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CA517D">
              <w:t>Протяженность замененных сетей водоотведения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0,17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4F6477" w:rsidRPr="004305A9" w:rsidTr="002376D0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Комплекс процессных мероприятий «Модернизация и капитальный ремонт объектов коммунальной инфраструктуры»</w:t>
            </w:r>
          </w:p>
        </w:tc>
      </w:tr>
      <w:tr w:rsidR="004F6477" w:rsidRPr="004305A9" w:rsidTr="002376D0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Задача: Контроль качества выполняемых работ при модернизации систем водоснабжения</w:t>
            </w:r>
          </w:p>
        </w:tc>
      </w:tr>
      <w:tr w:rsidR="004F6477" w:rsidRPr="004305A9" w:rsidTr="002376D0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Мероприятие: Строительство и реконструкция (модернизация) объектов питьевого водоснабжения</w:t>
            </w:r>
          </w:p>
        </w:tc>
      </w:tr>
      <w:tr w:rsidR="004F6477" w:rsidRPr="004305A9" w:rsidTr="002376D0">
        <w:trPr>
          <w:trHeight w:val="312"/>
        </w:trPr>
        <w:tc>
          <w:tcPr>
            <w:tcW w:w="540" w:type="dxa"/>
          </w:tcPr>
          <w:p w:rsidR="004F6477" w:rsidRPr="00CA517D" w:rsidRDefault="004F6477" w:rsidP="004F6477">
            <w:pPr>
              <w:pStyle w:val="ab"/>
              <w:jc w:val="center"/>
            </w:pPr>
            <w:r w:rsidRPr="00CA517D">
              <w:t>4.1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CA517D">
              <w:t>Количество построенных, реконструированных объектов водоснабжения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единиц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</w:pPr>
            <w:r w:rsidRPr="00CA517D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Суммирование количества построенных, реконструированных объектов водоснабжения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4F6477" w:rsidRPr="004305A9" w:rsidTr="00993F3E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Комплекс процессных мероприятий «Мероприятия по капитальному ремонту многоквартирных домов»</w:t>
            </w:r>
          </w:p>
        </w:tc>
      </w:tr>
      <w:tr w:rsidR="004F6477" w:rsidRPr="004305A9" w:rsidTr="00993F3E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Задача: Повышение качества предоставления жилищно-коммунальных услуг населению Чернского района</w:t>
            </w:r>
          </w:p>
        </w:tc>
      </w:tr>
      <w:tr w:rsidR="004F6477" w:rsidRPr="004305A9" w:rsidTr="00993F3E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Мероприятие: Мероприятия по капитальному ремонту многоквартирных домов, осуществляемые за счет средств бюджета муниципального образования</w:t>
            </w:r>
          </w:p>
        </w:tc>
      </w:tr>
      <w:tr w:rsidR="004F6477" w:rsidRPr="004305A9" w:rsidTr="002376D0">
        <w:trPr>
          <w:trHeight w:val="312"/>
        </w:trPr>
        <w:tc>
          <w:tcPr>
            <w:tcW w:w="540" w:type="dxa"/>
          </w:tcPr>
          <w:p w:rsidR="004F6477" w:rsidRPr="00CA517D" w:rsidRDefault="004F6477" w:rsidP="004F6477">
            <w:pPr>
              <w:pStyle w:val="ab"/>
              <w:jc w:val="center"/>
            </w:pPr>
            <w:r w:rsidRPr="00CA517D">
              <w:t>5.1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CA517D">
              <w:rPr>
                <w:rFonts w:eastAsia="Calibri"/>
              </w:rPr>
              <w:t xml:space="preserve">Количество видов работ, выполненных в рамках программы капитального ремонта </w:t>
            </w:r>
            <w:r w:rsidRPr="00CA517D">
              <w:rPr>
                <w:rFonts w:eastAsia="Calibri"/>
              </w:rPr>
              <w:lastRenderedPageBreak/>
              <w:t>муниципального имущества в многоквартирных домах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rPr>
                <w:rFonts w:eastAsia="Calibri"/>
              </w:rPr>
            </w:pPr>
            <w:r w:rsidRPr="00CA517D">
              <w:rPr>
                <w:rFonts w:eastAsia="Calibri"/>
              </w:rPr>
              <w:lastRenderedPageBreak/>
              <w:t>единиц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CA517D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 xml:space="preserve">Суммирование количества видов работ, выполненных в рамках программы </w:t>
            </w:r>
            <w:r w:rsidRPr="00CA517D">
              <w:rPr>
                <w:rFonts w:eastAsia="Calibri"/>
              </w:rPr>
              <w:lastRenderedPageBreak/>
              <w:t>в многоквартирных домах за год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2</w:t>
            </w:r>
          </w:p>
        </w:tc>
      </w:tr>
      <w:tr w:rsidR="004F6477" w:rsidRPr="004305A9" w:rsidTr="00993F3E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lastRenderedPageBreak/>
              <w:t>Комплекс процессных мероприятий «Поддержка коммунального хозяйства»</w:t>
            </w:r>
          </w:p>
        </w:tc>
      </w:tr>
      <w:tr w:rsidR="004F6477" w:rsidRPr="004305A9" w:rsidTr="00993F3E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Задача: Повышение качества предоставления жилищно-коммунальных услуг населению Чернского района</w:t>
            </w:r>
          </w:p>
        </w:tc>
      </w:tr>
      <w:tr w:rsidR="004F6477" w:rsidRPr="004305A9" w:rsidTr="00993F3E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Мероприятие: Иные межбюджетные трансферы бюджетам сельских поселений на проведение мероприятий в области коммунального хозяйства</w:t>
            </w:r>
          </w:p>
        </w:tc>
      </w:tr>
      <w:tr w:rsidR="004F6477" w:rsidRPr="004305A9" w:rsidTr="002376D0">
        <w:trPr>
          <w:trHeight w:val="312"/>
        </w:trPr>
        <w:tc>
          <w:tcPr>
            <w:tcW w:w="540" w:type="dxa"/>
          </w:tcPr>
          <w:p w:rsidR="004F6477" w:rsidRPr="00CA517D" w:rsidRDefault="004F6477" w:rsidP="004F6477">
            <w:pPr>
              <w:pStyle w:val="ab"/>
              <w:jc w:val="center"/>
            </w:pPr>
            <w:r w:rsidRPr="00CA517D">
              <w:t>6.1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CA517D">
              <w:rPr>
                <w:rFonts w:eastAsia="Calibri"/>
              </w:rPr>
              <w:t>Увеличение доли населения Чернского района, обеспеченного качественной питьевой водой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процентов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CA517D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По данным лабораторным исследованиям управления Роспотребнадзора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 xml:space="preserve">Годовая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97,0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97,5</w:t>
            </w:r>
          </w:p>
        </w:tc>
      </w:tr>
      <w:tr w:rsidR="004F6477" w:rsidRPr="004305A9" w:rsidTr="002376D0">
        <w:trPr>
          <w:trHeight w:val="312"/>
        </w:trPr>
        <w:tc>
          <w:tcPr>
            <w:tcW w:w="540" w:type="dxa"/>
          </w:tcPr>
          <w:p w:rsidR="004F6477" w:rsidRPr="00CA517D" w:rsidRDefault="004F6477" w:rsidP="004F6477">
            <w:pPr>
              <w:pStyle w:val="ab"/>
              <w:jc w:val="center"/>
            </w:pPr>
            <w:r w:rsidRPr="00CA517D">
              <w:t>6.2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CA517D">
              <w:rPr>
                <w:rFonts w:eastAsia="Calibri"/>
              </w:rPr>
              <w:t>Количество построенных (реконструированных), модернизированных и отремонтированных объектов водоснабжения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единиц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CA517D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Суммирование количества отремонтированных объектов водоснабжения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 xml:space="preserve">Годовая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3</w:t>
            </w:r>
          </w:p>
        </w:tc>
      </w:tr>
      <w:tr w:rsidR="004F6477" w:rsidRPr="004305A9" w:rsidTr="002376D0">
        <w:trPr>
          <w:trHeight w:val="312"/>
        </w:trPr>
        <w:tc>
          <w:tcPr>
            <w:tcW w:w="540" w:type="dxa"/>
          </w:tcPr>
          <w:p w:rsidR="004F6477" w:rsidRPr="00CA517D" w:rsidRDefault="004F6477" w:rsidP="004F6477">
            <w:pPr>
              <w:pStyle w:val="ab"/>
              <w:jc w:val="center"/>
            </w:pPr>
            <w:r w:rsidRPr="00CA517D">
              <w:t>6.3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CA517D">
              <w:rPr>
                <w:rFonts w:eastAsia="Calibri"/>
              </w:rPr>
              <w:t>Протяженность построенных, замененных сетей водоснабжения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rPr>
                <w:rFonts w:eastAsia="Calibri"/>
              </w:rPr>
            </w:pPr>
            <w:r w:rsidRPr="00CA517D">
              <w:rPr>
                <w:rFonts w:eastAsia="Calibri"/>
              </w:rPr>
              <w:t>километров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CA517D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Длина построенных, замененных сетей водоснабжения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2,5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2,5</w:t>
            </w:r>
          </w:p>
        </w:tc>
      </w:tr>
      <w:tr w:rsidR="004F6477" w:rsidRPr="004305A9" w:rsidTr="002376D0">
        <w:trPr>
          <w:trHeight w:val="312"/>
        </w:trPr>
        <w:tc>
          <w:tcPr>
            <w:tcW w:w="540" w:type="dxa"/>
          </w:tcPr>
          <w:p w:rsidR="004F6477" w:rsidRPr="00CA517D" w:rsidRDefault="00743F65" w:rsidP="004F6477">
            <w:pPr>
              <w:pStyle w:val="ab"/>
              <w:jc w:val="center"/>
            </w:pPr>
            <w:r w:rsidRPr="00CA517D">
              <w:t>6</w:t>
            </w:r>
            <w:r w:rsidR="004F6477" w:rsidRPr="00CA517D">
              <w:t xml:space="preserve">.4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CA517D">
              <w:t>Протяженность заменённых канализационных сетей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rPr>
                <w:rFonts w:eastAsia="Calibri"/>
              </w:rPr>
            </w:pPr>
            <w:r w:rsidRPr="00CA517D">
              <w:rPr>
                <w:rFonts w:eastAsia="Calibri"/>
              </w:rPr>
              <w:t>километров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CA517D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Длина  замененного участка канализационных сетей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Годовая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0,2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477" w:rsidRPr="00CA517D" w:rsidRDefault="004F6477" w:rsidP="004F647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743F65" w:rsidRPr="004305A9" w:rsidTr="00C46F5B">
        <w:trPr>
          <w:trHeight w:val="312"/>
        </w:trPr>
        <w:tc>
          <w:tcPr>
            <w:tcW w:w="16018" w:type="dxa"/>
            <w:gridSpan w:val="11"/>
            <w:tcBorders>
              <w:right w:val="single" w:sz="4" w:space="0" w:color="auto"/>
            </w:tcBorders>
          </w:tcPr>
          <w:p w:rsidR="00743F65" w:rsidRPr="00CA517D" w:rsidRDefault="00743F65" w:rsidP="00743F65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Мероприятия в области коммунального хозяйства</w:t>
            </w:r>
          </w:p>
        </w:tc>
      </w:tr>
      <w:tr w:rsidR="00743F65" w:rsidRPr="004305A9" w:rsidTr="002376D0">
        <w:trPr>
          <w:trHeight w:val="312"/>
        </w:trPr>
        <w:tc>
          <w:tcPr>
            <w:tcW w:w="540" w:type="dxa"/>
          </w:tcPr>
          <w:p w:rsidR="00743F65" w:rsidRPr="00CA517D" w:rsidRDefault="00743F65" w:rsidP="00743F65">
            <w:pPr>
              <w:pStyle w:val="ab"/>
              <w:jc w:val="center"/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65" w:rsidRPr="00CA517D" w:rsidRDefault="00743F65" w:rsidP="00743F6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 w:rsidRPr="00CA517D">
              <w:t>Количество объектов газовых сетей, на которых проведено техническое обслуживание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65" w:rsidRPr="00CA517D" w:rsidRDefault="00743F65" w:rsidP="00743F65">
            <w:pPr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единиц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65" w:rsidRPr="00CA517D" w:rsidRDefault="00743F65" w:rsidP="00743F65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CA517D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65" w:rsidRPr="00CA517D" w:rsidRDefault="00743F65" w:rsidP="00743F6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Суммирование количества объектов газовых сетей, на которых проведено техническое обслуживание за год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65" w:rsidRPr="00CA517D" w:rsidRDefault="00743F65" w:rsidP="00743F65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 xml:space="preserve">Годовая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65" w:rsidRPr="00CA517D" w:rsidRDefault="00743F65" w:rsidP="00743F6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73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65" w:rsidRPr="00CA517D" w:rsidRDefault="00743F65" w:rsidP="00743F65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65" w:rsidRPr="00CA517D" w:rsidRDefault="00743F65" w:rsidP="00743F6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65" w:rsidRPr="00CA517D" w:rsidRDefault="00743F65" w:rsidP="00743F6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65" w:rsidRPr="00CA517D" w:rsidRDefault="00743F65" w:rsidP="00743F65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CA517D">
              <w:rPr>
                <w:rFonts w:eastAsia="Calibri"/>
              </w:rPr>
              <w:t>73</w:t>
            </w:r>
          </w:p>
        </w:tc>
      </w:tr>
    </w:tbl>
    <w:p w:rsidR="00F25B40" w:rsidRDefault="00F25B40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25B40" w:rsidRDefault="00F25B40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43F65" w:rsidRDefault="00743F6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25B40" w:rsidRDefault="00F25B40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F25B40" w:rsidRDefault="00F25B40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D20CA" w:rsidRDefault="00BD20C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D20CA" w:rsidRDefault="00BD20C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D20CA" w:rsidRDefault="00BD20C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D20CA" w:rsidRDefault="00BD20C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D20CA" w:rsidRDefault="00BD20CA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6584B" w:rsidRDefault="0016584B" w:rsidP="004C6E02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305EB8" w:rsidRDefault="00305EB8" w:rsidP="004C6E02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305EB8" w:rsidRDefault="00305EB8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5D68" w:rsidRDefault="00F15D68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5D68" w:rsidRDefault="00F15D68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5D68" w:rsidRDefault="00F15D68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5D68" w:rsidRDefault="00F15D68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5D68" w:rsidRDefault="00F15D68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15D68" w:rsidRDefault="00F15D68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2D2429" w:rsidRDefault="002D2429" w:rsidP="004C6E02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F25B40" w:rsidRPr="00EF7F9A" w:rsidRDefault="00F25B40" w:rsidP="00F25B40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lastRenderedPageBreak/>
        <w:t xml:space="preserve">Приложение  </w:t>
      </w:r>
      <w:r w:rsidR="0040736B">
        <w:rPr>
          <w:sz w:val="22"/>
          <w:szCs w:val="22"/>
        </w:rPr>
        <w:t xml:space="preserve">№ </w:t>
      </w:r>
      <w:r w:rsidR="002929A8">
        <w:rPr>
          <w:sz w:val="22"/>
          <w:szCs w:val="22"/>
        </w:rPr>
        <w:t>8</w:t>
      </w:r>
    </w:p>
    <w:p w:rsidR="00F25B40" w:rsidRPr="00EF7F9A" w:rsidRDefault="00F25B40" w:rsidP="00F25B40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40736B" w:rsidRDefault="0040736B" w:rsidP="0040736B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 xml:space="preserve">«Обеспечение качественным жильем и услугами </w:t>
      </w:r>
    </w:p>
    <w:p w:rsidR="0040736B" w:rsidRDefault="0040736B" w:rsidP="0040736B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>ЖКХ населения в Чернском районе»</w:t>
      </w:r>
      <w:r>
        <w:rPr>
          <w:rFonts w:eastAsiaTheme="minorHAnsi"/>
        </w:rPr>
        <w:t xml:space="preserve"> </w:t>
      </w:r>
    </w:p>
    <w:p w:rsidR="00EF7F9A" w:rsidRPr="00FF43E8" w:rsidRDefault="0040736B" w:rsidP="0040736B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>
        <w:rPr>
          <w:rFonts w:eastAsiaTheme="minorHAnsi"/>
        </w:rPr>
        <w:t>МО Чернский район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>Ресурсное обеспечение</w:t>
      </w:r>
    </w:p>
    <w:p w:rsidR="00FF0735" w:rsidRPr="00FF43E8" w:rsidRDefault="00FF0735" w:rsidP="002929A8">
      <w:pPr>
        <w:pStyle w:val="ab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реализации муниципальной программы </w:t>
      </w:r>
      <w:r w:rsidR="00431478">
        <w:rPr>
          <w:color w:val="000000"/>
          <w:sz w:val="28"/>
          <w:szCs w:val="28"/>
        </w:rPr>
        <w:t>МО Чернский район «Обеспечение качественным жильем и услугами ЖКХ населения в Чернском районе»</w:t>
      </w:r>
      <w:r w:rsidR="002929A8">
        <w:rPr>
          <w:color w:val="000000"/>
          <w:sz w:val="28"/>
          <w:szCs w:val="28"/>
        </w:rPr>
        <w:t xml:space="preserve"> </w:t>
      </w:r>
      <w:r w:rsidRPr="00FF43E8">
        <w:rPr>
          <w:color w:val="000000"/>
          <w:sz w:val="28"/>
          <w:szCs w:val="28"/>
        </w:rPr>
        <w:t xml:space="preserve">по источникам </w:t>
      </w:r>
      <w:r w:rsidR="0084180D" w:rsidRPr="00FF43E8">
        <w:rPr>
          <w:color w:val="000000"/>
          <w:sz w:val="28"/>
          <w:szCs w:val="28"/>
        </w:rPr>
        <w:t xml:space="preserve">финансирования </w:t>
      </w:r>
      <w:r w:rsidR="0084180D">
        <w:rPr>
          <w:color w:val="000000"/>
          <w:sz w:val="28"/>
          <w:szCs w:val="28"/>
        </w:rPr>
        <w:t>приложения</w:t>
      </w:r>
      <w:r w:rsidR="002929A8">
        <w:rPr>
          <w:color w:val="000000"/>
          <w:sz w:val="28"/>
          <w:szCs w:val="28"/>
        </w:rPr>
        <w:t xml:space="preserve"> №5 к паспорту муниципальной программы «Обеспечение качественным жильем и услугами ЖКХ населения в Чернском районе МО Чернский район изложить в следующей редакции:</w:t>
      </w:r>
    </w:p>
    <w:p w:rsidR="00FF0735" w:rsidRPr="00FF43E8" w:rsidRDefault="002929A8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W w:w="5283" w:type="pct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2840"/>
        <w:gridCol w:w="2666"/>
        <w:gridCol w:w="1178"/>
        <w:gridCol w:w="1228"/>
        <w:gridCol w:w="1225"/>
        <w:gridCol w:w="1229"/>
        <w:gridCol w:w="1228"/>
      </w:tblGrid>
      <w:tr w:rsidR="00FF0735" w:rsidRPr="00FF43E8" w:rsidTr="00B14CE1">
        <w:trPr>
          <w:trHeight w:val="480"/>
          <w:tblHeader/>
          <w:tblCellSpacing w:w="5" w:type="nil"/>
        </w:trPr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0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FF0735" w:rsidRPr="00FF43E8" w:rsidTr="00B14CE1">
        <w:trPr>
          <w:trHeight w:val="640"/>
          <w:tblHeader/>
          <w:tblCellSpacing w:w="5" w:type="nil"/>
        </w:trPr>
        <w:tc>
          <w:tcPr>
            <w:tcW w:w="41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F0735"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0735" w:rsidRPr="00FF43E8" w:rsidRDefault="00C36D4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FF0735" w:rsidRPr="00FF43E8" w:rsidTr="00B14CE1">
        <w:trPr>
          <w:tblHeader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66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4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0735" w:rsidRPr="00EF7F9A" w:rsidRDefault="00FF0735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</w:tr>
      <w:tr w:rsidR="00B12D0E" w:rsidRPr="00FF43E8" w:rsidTr="00B14CE1">
        <w:trPr>
          <w:trHeight w:val="320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78" w:rsidRPr="00431478" w:rsidRDefault="00431478" w:rsidP="00431478">
            <w:pPr>
              <w:pStyle w:val="ab"/>
              <w:jc w:val="center"/>
            </w:pPr>
            <w:r w:rsidRPr="00431478">
              <w:rPr>
                <w:color w:val="000000"/>
              </w:rPr>
              <w:t>Муниципальная программа «Обеспечение качественным жильем и услугами ЖКХ населения в Чернском районе»</w:t>
            </w:r>
          </w:p>
          <w:p w:rsidR="00B12D0E" w:rsidRPr="00C4493F" w:rsidRDefault="00B12D0E" w:rsidP="00C4493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FF43E8" w:rsidRDefault="00EF7F9A" w:rsidP="00BC224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FF43E8" w:rsidRDefault="00B12D0E" w:rsidP="00BC22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FF43E8" w:rsidRDefault="002929A8" w:rsidP="00BC2241">
            <w:pPr>
              <w:widowControl w:val="0"/>
              <w:autoSpaceDE w:val="0"/>
              <w:autoSpaceDN w:val="0"/>
              <w:adjustRightInd w:val="0"/>
            </w:pPr>
            <w:r>
              <w:t>85928,3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2D0E" w:rsidRPr="00FF43E8" w:rsidRDefault="002929A8" w:rsidP="00BC2241">
            <w:pPr>
              <w:widowControl w:val="0"/>
              <w:autoSpaceDE w:val="0"/>
              <w:autoSpaceDN w:val="0"/>
              <w:adjustRightInd w:val="0"/>
            </w:pPr>
            <w:r>
              <w:t>32229,2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12D0E" w:rsidRPr="00FF43E8" w:rsidRDefault="002929A8" w:rsidP="00BC2241">
            <w:pPr>
              <w:widowControl w:val="0"/>
              <w:autoSpaceDE w:val="0"/>
              <w:autoSpaceDN w:val="0"/>
              <w:adjustRightInd w:val="0"/>
            </w:pPr>
            <w:r>
              <w:t>64685,1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FF43E8" w:rsidRDefault="002929A8" w:rsidP="00BC2241">
            <w:pPr>
              <w:widowControl w:val="0"/>
              <w:autoSpaceDE w:val="0"/>
              <w:autoSpaceDN w:val="0"/>
              <w:adjustRightInd w:val="0"/>
            </w:pPr>
            <w:r>
              <w:t>10092,1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0E" w:rsidRPr="00FF43E8" w:rsidRDefault="002929A8" w:rsidP="00BC2241">
            <w:pPr>
              <w:widowControl w:val="0"/>
              <w:autoSpaceDE w:val="0"/>
              <w:autoSpaceDN w:val="0"/>
              <w:adjustRightInd w:val="0"/>
            </w:pPr>
            <w:r>
              <w:t>10092,0</w:t>
            </w:r>
          </w:p>
        </w:tc>
      </w:tr>
      <w:tr w:rsidR="00EF7F9A" w:rsidRPr="00FF43E8" w:rsidTr="00B14CE1">
        <w:trPr>
          <w:trHeight w:val="320"/>
          <w:tblCellSpacing w:w="5" w:type="nil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A" w:rsidRPr="00FF43E8" w:rsidRDefault="00EF7F9A" w:rsidP="00EF7F9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A" w:rsidRPr="00FF43E8" w:rsidRDefault="00EF7F9A" w:rsidP="00EF7F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A" w:rsidRPr="00FF43E8" w:rsidRDefault="00EF7F9A" w:rsidP="00EF7F9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F9A" w:rsidRPr="00FF43E8" w:rsidRDefault="002929A8" w:rsidP="00EF7F9A">
            <w:pPr>
              <w:widowControl w:val="0"/>
              <w:autoSpaceDE w:val="0"/>
              <w:autoSpaceDN w:val="0"/>
              <w:adjustRightInd w:val="0"/>
            </w:pPr>
            <w:r>
              <w:t>67899,5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F9A" w:rsidRDefault="002929A8" w:rsidP="00EF7F9A">
            <w:r>
              <w:t>18870,9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7F9A" w:rsidRDefault="002929A8" w:rsidP="00EF7F9A">
            <w:r>
              <w:t>52200,8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A" w:rsidRDefault="002929A8" w:rsidP="00EF7F9A">
            <w:r>
              <w:t>291,3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A" w:rsidRDefault="002929A8" w:rsidP="00EF7F9A">
            <w:r>
              <w:t>291,3</w:t>
            </w:r>
          </w:p>
        </w:tc>
      </w:tr>
      <w:tr w:rsidR="00EF7F9A" w:rsidRPr="00FF43E8" w:rsidTr="00B14CE1">
        <w:trPr>
          <w:trHeight w:val="480"/>
          <w:tblCellSpacing w:w="5" w:type="nil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A" w:rsidRPr="00FF43E8" w:rsidRDefault="00EF7F9A" w:rsidP="00EF7F9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A" w:rsidRPr="00FF43E8" w:rsidRDefault="00EF7F9A" w:rsidP="00EF7F9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A" w:rsidRPr="00FF43E8" w:rsidRDefault="00EF7F9A" w:rsidP="00EF7F9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EF7F9A" w:rsidRPr="00FF43E8" w:rsidRDefault="00EF7F9A" w:rsidP="00EF7F9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F9A" w:rsidRPr="00FF43E8" w:rsidRDefault="002929A8" w:rsidP="00EF7F9A">
            <w:pPr>
              <w:widowControl w:val="0"/>
              <w:autoSpaceDE w:val="0"/>
              <w:autoSpaceDN w:val="0"/>
              <w:adjustRightInd w:val="0"/>
            </w:pPr>
            <w:r>
              <w:t>7364,6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F9A" w:rsidRDefault="002929A8" w:rsidP="00EF7F9A">
            <w:r>
              <w:t>2583,7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7F9A" w:rsidRDefault="002929A8" w:rsidP="00EF7F9A">
            <w:r>
              <w:t>3515,2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A" w:rsidRDefault="002929A8" w:rsidP="00EF7F9A">
            <w:r>
              <w:t>1910,3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9A" w:rsidRDefault="002929A8" w:rsidP="00EF7F9A">
            <w:r>
              <w:t>1910,3</w:t>
            </w:r>
          </w:p>
        </w:tc>
      </w:tr>
      <w:tr w:rsidR="00C4493F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3F" w:rsidRPr="00FF43E8" w:rsidRDefault="00C4493F" w:rsidP="00C4493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3F" w:rsidRPr="00FF43E8" w:rsidRDefault="00C4493F" w:rsidP="00C449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3F" w:rsidRPr="00FF43E8" w:rsidRDefault="00C4493F" w:rsidP="00C4493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93F" w:rsidRPr="00FF43E8" w:rsidRDefault="002929A8" w:rsidP="00C4493F">
            <w:pPr>
              <w:widowControl w:val="0"/>
              <w:autoSpaceDE w:val="0"/>
              <w:autoSpaceDN w:val="0"/>
              <w:adjustRightInd w:val="0"/>
            </w:pPr>
            <w:r>
              <w:t>10664,2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93F" w:rsidRPr="00FF43E8" w:rsidRDefault="002929A8" w:rsidP="00C4493F">
            <w:pPr>
              <w:widowControl w:val="0"/>
              <w:autoSpaceDE w:val="0"/>
              <w:autoSpaceDN w:val="0"/>
              <w:adjustRightInd w:val="0"/>
            </w:pPr>
            <w:r>
              <w:t>10774,6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4493F" w:rsidRPr="00FF43E8" w:rsidRDefault="002929A8" w:rsidP="00C4493F">
            <w:pPr>
              <w:widowControl w:val="0"/>
              <w:autoSpaceDE w:val="0"/>
              <w:autoSpaceDN w:val="0"/>
              <w:adjustRightInd w:val="0"/>
            </w:pPr>
            <w:r>
              <w:t>8969,1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3F" w:rsidRPr="00FF43E8" w:rsidRDefault="002929A8" w:rsidP="00C4493F">
            <w:pPr>
              <w:widowControl w:val="0"/>
              <w:autoSpaceDE w:val="0"/>
              <w:autoSpaceDN w:val="0"/>
              <w:adjustRightInd w:val="0"/>
            </w:pPr>
            <w:r>
              <w:t>7890,5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3F" w:rsidRPr="00FF43E8" w:rsidRDefault="002929A8" w:rsidP="00C4493F">
            <w:pPr>
              <w:widowControl w:val="0"/>
              <w:autoSpaceDE w:val="0"/>
              <w:autoSpaceDN w:val="0"/>
              <w:adjustRightInd w:val="0"/>
            </w:pPr>
            <w:r>
              <w:t>7890,4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Муниципальный проект «Чистая вода»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70217,7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19369,3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54076,1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67409,0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18594,5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51913,0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2457,6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677,9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1892,7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351,1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96,9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270,4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rPr>
                <w:rFonts w:eastAsia="Calibri"/>
              </w:rPr>
              <w:t>Строительство и реконструкция (модернизация) объектов питьевого водоснабжения, в том числе: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70217,7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19369,3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54076,1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67409,0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18594,5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51913,0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2457,6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677,9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1892,7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351,1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96,9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270,4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«Реконструкция водопроводной станции по ул.К.Маркса с установкой станции водоподготовки»</w:t>
            </w:r>
          </w:p>
        </w:tc>
        <w:tc>
          <w:tcPr>
            <w:tcW w:w="28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lastRenderedPageBreak/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70217,7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19369,3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54076,1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67409,0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18594,5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51913,0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2457,6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677,9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1892,7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351,1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96,9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270,4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Pr="00EF7F9A" w:rsidRDefault="006214E3" w:rsidP="006214E3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67" w:firstLine="293"/>
            </w:pPr>
            <w:r>
              <w:t>Муниципальный проект «Обеспечение жильем молодых семей»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4984,5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2455,2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2032,2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2342,1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2342,0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490,5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r>
              <w:t>276,4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287,8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291,3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291,3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4204,8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r>
              <w:t>1905,8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1622,5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1910,3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1910,3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289,2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273,0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121,9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140,5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140,4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Pr="00F201B1" w:rsidRDefault="006214E3" w:rsidP="006214E3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142"/>
              <w:jc w:val="both"/>
              <w:rPr>
                <w:sz w:val="22"/>
                <w:szCs w:val="22"/>
              </w:rPr>
            </w:pPr>
            <w:r w:rsidRPr="00F201B1">
              <w:rPr>
                <w:rFonts w:eastAsia="Calibri"/>
              </w:rPr>
              <w:t>Мероприятие «Реализация мероприятий по обеспечению жильем молодых семей»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Pr="00926E0B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4984,5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2455,2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2032,2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2342,1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2342,0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926E0B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926E0B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490,5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r>
              <w:t>276,4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287,8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291,3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291,3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926E0B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926E0B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4204,8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r>
              <w:t>1905,8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1622,5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1910,3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>
              <w:t>1910,3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926E0B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926E0B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289,2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273,0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121,9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140,5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140,4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>Муниципальный проект «Строительство и капитальный ремонт коммунальной инфраструктуры»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  <w:r>
              <w:t>, администрация МО Липицкое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746,1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 w:rsidRPr="0048577D">
              <w:t>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 w:rsidRPr="0048577D"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 w:rsidRPr="0048577D">
              <w:t>0,0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702,2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43,9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 xml:space="preserve"> Мероприятие «Строительство (реконструкция), модернизация, капитальный ремонт объектов коммунальной инфраструктуры Тульской области», в том числе: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  <w:r>
              <w:t>, администрация МО Липицкое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746,1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 w:rsidRPr="0048577D">
              <w:t>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 w:rsidRPr="0048577D"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r w:rsidRPr="0048577D">
              <w:t>0,0</w:t>
            </w: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702,2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214E3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762EEC" w:rsidRDefault="006214E3" w:rsidP="006214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Pr="00FF43E8" w:rsidRDefault="006214E3" w:rsidP="006214E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  <w:r>
              <w:t>43,9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E3" w:rsidRDefault="006214E3" w:rsidP="006214E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Ремонт канализации в с.Новое Покровское Чернского района Тульской области</w:t>
            </w:r>
          </w:p>
        </w:tc>
        <w:tc>
          <w:tcPr>
            <w:tcW w:w="28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  <w:r>
              <w:t>, администрация МО Липицкое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746,1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702,2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43,9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lastRenderedPageBreak/>
              <w:t>Комплекс процессных мероприятий «Модернизация и капитальный ремонт объектов коммунальной инфраструктуры»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826,8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826,8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Мероприятие «Строительство и реконструкция (модернизация) объектов питьевого водоснабжения», в том числе: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826,8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826,8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Проведение строительного контроля при строительстве объекта: «Реконструкция водопроводной станции по ул.К. Маркса с установкой станции водоподготовки»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2204,7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826,8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Комплекс процессных мероприятий «Мероприятия по капитальному ремонту многоквартирных домов»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2489,2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800,0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2489,2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800,0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Мероприятия по капитальному ремонту многоквартирных домов, осуществляемые за счет средств бюджета муниципального образования, в том числе: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  <w:r>
              <w:t xml:space="preserve">, администрация МО Липицкое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2489,2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800,0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2489,2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800,0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B053C">
              <w:t>800,0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текущий ремонт вентканалов, 2-х этажный жилой дом, д.Кожинка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  <w:r>
              <w:t xml:space="preserve">, </w:t>
            </w:r>
            <w:r>
              <w:lastRenderedPageBreak/>
              <w:t>администрация МО Липицкое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759,5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Pr="00AB053C" w:rsidRDefault="00947F14" w:rsidP="00947F14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AB053C" w:rsidRDefault="00947F14" w:rsidP="00947F14"/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AB053C" w:rsidRDefault="00947F14" w:rsidP="00947F14"/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- взносы на кап.ремонт общего имущества в многоквартирном доме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1729,7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800,0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Pr="00AB053C" w:rsidRDefault="00947F14" w:rsidP="00947F14">
            <w:r>
              <w:t>800,0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AB053C" w:rsidRDefault="00947F14" w:rsidP="00947F14">
            <w:r>
              <w:t>800,0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AB053C" w:rsidRDefault="00947F14" w:rsidP="00947F14">
            <w:r>
              <w:t>800,0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Комплекс процессных мероприятий «Поддержка коммунального хозяйства»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7490,8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7400,0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6950,0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6B3FD3">
              <w:t>6950,0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6B3FD3">
              <w:t>6950,0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7490,8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7400,0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6950,0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6B3FD3">
              <w:t>6950,0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6B3FD3">
              <w:t>6950,0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rPr>
                <w:rFonts w:eastAsia="Calibri"/>
              </w:rPr>
              <w:t xml:space="preserve"> </w:t>
            </w:r>
            <w:r w:rsidRPr="000B3BF9">
              <w:rPr>
                <w:rFonts w:eastAsia="Calibri"/>
              </w:rPr>
              <w:t>Иные межбюджетные трансферы бюджетам сельских поселений на проведение мероприятий в области коммунального хозяйства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6465,8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6250,0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97E30">
              <w:t>6250,0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97E30">
              <w:t>6250,0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97E30">
              <w:t>6250,0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6465,8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6250,0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97E30">
              <w:t>6250,0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97E30">
              <w:t>6250,0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97E30">
              <w:t>6250,0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 том числе: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МО Липицкое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1568,6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1850,0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160D9E">
              <w:t>1850,0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160D9E">
              <w:t>1850,0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160D9E">
              <w:t>1850,0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МО Северное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2410,0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2000,0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317D48">
              <w:t>2000,0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317D48">
              <w:t>2000,0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317D48">
              <w:t>2000,0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МО Тургеневское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2487,2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2400,0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2000,0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E9342C">
              <w:t>2000,0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E9342C">
              <w:t>2000,0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67" w:firstLine="293"/>
              <w:jc w:val="both"/>
            </w:pPr>
            <w:r>
              <w:t>Мероприятия в области коммунального хозяйства</w:t>
            </w:r>
            <w:r w:rsidR="00B14CE1">
              <w:t>, в том числе: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 w:rsidRPr="00F25B40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F25B40">
              <w:t>Чернский район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1025,0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1150,0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700,0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244AB5">
              <w:t>-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Default="00947F14" w:rsidP="00947F14">
            <w:r w:rsidRPr="00A06F02">
              <w:t>-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FF43E8" w:rsidRDefault="00947F14" w:rsidP="00947F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1025,0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1150,0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700,0</w:t>
            </w:r>
          </w:p>
        </w:tc>
      </w:tr>
      <w:tr w:rsidR="00947F14" w:rsidRPr="00FF43E8" w:rsidTr="00B14CE1">
        <w:trPr>
          <w:trHeight w:val="243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техническое обслуживание газовых сетей в МО Чернский район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1025,0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1150,0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700,0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F14" w:rsidRPr="00762EEC" w:rsidRDefault="00947F14" w:rsidP="00947F14">
            <w:pPr>
              <w:widowControl w:val="0"/>
              <w:autoSpaceDE w:val="0"/>
              <w:autoSpaceDN w:val="0"/>
              <w:adjustRightInd w:val="0"/>
            </w:pPr>
            <w:r>
              <w:t>700,0</w:t>
            </w:r>
          </w:p>
        </w:tc>
      </w:tr>
    </w:tbl>
    <w:p w:rsidR="00FF0735" w:rsidRPr="00FF43E8" w:rsidRDefault="00FF0735" w:rsidP="00FF0735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F0735" w:rsidRPr="00586FB9" w:rsidRDefault="00FF0735" w:rsidP="00CE5146">
      <w:pPr>
        <w:pStyle w:val="ConsPlusNormal"/>
        <w:jc w:val="right"/>
        <w:rPr>
          <w:rFonts w:ascii="Times New Roman" w:hAnsi="Times New Roman" w:cs="Times New Roman"/>
        </w:rPr>
      </w:pPr>
      <w:r w:rsidRPr="00FF43E8">
        <w:rPr>
          <w:sz w:val="28"/>
          <w:szCs w:val="28"/>
        </w:rPr>
        <w:br w:type="page"/>
      </w:r>
      <w:bookmarkStart w:id="2" w:name="P304"/>
      <w:bookmarkEnd w:id="2"/>
      <w:r w:rsidR="00CE5146" w:rsidRPr="00586FB9">
        <w:rPr>
          <w:rFonts w:ascii="Times New Roman" w:hAnsi="Times New Roman" w:cs="Times New Roman"/>
        </w:rPr>
        <w:lastRenderedPageBreak/>
        <w:t xml:space="preserve"> </w:t>
      </w:r>
    </w:p>
    <w:p w:rsidR="00995DF7" w:rsidRPr="00EF7F9A" w:rsidRDefault="00995DF7" w:rsidP="00995DF7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Приложение  </w:t>
      </w:r>
      <w:r>
        <w:rPr>
          <w:sz w:val="22"/>
          <w:szCs w:val="22"/>
        </w:rPr>
        <w:t xml:space="preserve">№ </w:t>
      </w:r>
      <w:r w:rsidR="0084180D">
        <w:rPr>
          <w:sz w:val="22"/>
          <w:szCs w:val="22"/>
        </w:rPr>
        <w:t>9</w:t>
      </w:r>
    </w:p>
    <w:p w:rsidR="00995DF7" w:rsidRPr="00EF7F9A" w:rsidRDefault="00995DF7" w:rsidP="00995DF7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995DF7" w:rsidRDefault="00995DF7" w:rsidP="00995DF7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 xml:space="preserve">«Обеспечение качественным жильем и услугами </w:t>
      </w:r>
    </w:p>
    <w:p w:rsidR="00995DF7" w:rsidRDefault="00995DF7" w:rsidP="00995DF7">
      <w:pPr>
        <w:pStyle w:val="ab"/>
        <w:jc w:val="right"/>
        <w:rPr>
          <w:rFonts w:eastAsiaTheme="minorHAnsi"/>
        </w:rPr>
      </w:pPr>
      <w:r w:rsidRPr="004437E3">
        <w:rPr>
          <w:rFonts w:eastAsiaTheme="minorHAnsi"/>
        </w:rPr>
        <w:t>ЖКХ населения в Чернском районе»</w:t>
      </w:r>
      <w:r>
        <w:rPr>
          <w:rFonts w:eastAsiaTheme="minorHAnsi"/>
        </w:rPr>
        <w:t xml:space="preserve"> </w:t>
      </w:r>
    </w:p>
    <w:p w:rsidR="00995DF7" w:rsidRPr="00FF43E8" w:rsidRDefault="00995DF7" w:rsidP="00995DF7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>
        <w:rPr>
          <w:rFonts w:eastAsiaTheme="minorHAnsi"/>
        </w:rPr>
        <w:t>МО Чернский район</w:t>
      </w:r>
    </w:p>
    <w:p w:rsidR="00543FDC" w:rsidRPr="00EF7F9A" w:rsidRDefault="00543FDC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FF0735" w:rsidRPr="00FF43E8" w:rsidRDefault="00FF0735" w:rsidP="004C6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План</w:t>
      </w:r>
    </w:p>
    <w:p w:rsidR="00FF0735" w:rsidRDefault="00FF0735" w:rsidP="00FF07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="00995DF7">
        <w:rPr>
          <w:rFonts w:ascii="Times New Roman" w:hAnsi="Times New Roman" w:cs="Times New Roman"/>
          <w:sz w:val="28"/>
          <w:szCs w:val="28"/>
        </w:rPr>
        <w:t xml:space="preserve"> МО Чернский район</w:t>
      </w:r>
    </w:p>
    <w:p w:rsidR="00FF0735" w:rsidRPr="00B14CE1" w:rsidRDefault="00543FDC" w:rsidP="00B14CE1">
      <w:pPr>
        <w:pStyle w:val="ab"/>
        <w:jc w:val="center"/>
        <w:rPr>
          <w:color w:val="000000"/>
          <w:sz w:val="28"/>
          <w:szCs w:val="28"/>
        </w:rPr>
      </w:pPr>
      <w:r w:rsidRPr="00F33DFD">
        <w:rPr>
          <w:sz w:val="28"/>
          <w:szCs w:val="28"/>
        </w:rPr>
        <w:t>«</w:t>
      </w:r>
      <w:r w:rsidR="00995DF7">
        <w:rPr>
          <w:sz w:val="28"/>
          <w:szCs w:val="28"/>
        </w:rPr>
        <w:t>Обеспечение качественным жильем и услугами ЖКХ населения в Чернском районе»</w:t>
      </w:r>
      <w:r w:rsidR="0084180D" w:rsidRPr="0084180D">
        <w:rPr>
          <w:color w:val="000000"/>
          <w:sz w:val="28"/>
          <w:szCs w:val="28"/>
        </w:rPr>
        <w:t xml:space="preserve"> </w:t>
      </w:r>
      <w:r w:rsidR="0084180D">
        <w:rPr>
          <w:color w:val="000000"/>
          <w:sz w:val="28"/>
          <w:szCs w:val="28"/>
        </w:rPr>
        <w:t>приложения №6 к паспорту муниципальной программы «Обеспечение качественным жильем и услугами ЖКХ населения в Чернском районе МО Чернский район изложить в следующей редакции:</w:t>
      </w:r>
    </w:p>
    <w:tbl>
      <w:tblPr>
        <w:tblW w:w="1556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687"/>
        <w:gridCol w:w="2200"/>
        <w:gridCol w:w="1330"/>
        <w:gridCol w:w="1350"/>
        <w:gridCol w:w="3766"/>
        <w:gridCol w:w="2074"/>
        <w:gridCol w:w="1157"/>
      </w:tblGrid>
      <w:tr w:rsidR="00994D7F" w:rsidRPr="00FF43E8" w:rsidTr="00D77672">
        <w:trPr>
          <w:tblHeader/>
        </w:trPr>
        <w:tc>
          <w:tcPr>
            <w:tcW w:w="3687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2200" w:type="dxa"/>
            <w:vMerge w:val="restart"/>
          </w:tcPr>
          <w:p w:rsidR="00FF0735" w:rsidRPr="00F753AE" w:rsidRDefault="00FF0735" w:rsidP="00305EB8">
            <w:pPr>
              <w:pStyle w:val="ab"/>
              <w:jc w:val="center"/>
            </w:pPr>
            <w:r w:rsidRPr="00F753AE">
              <w:t xml:space="preserve">Ответственный исполнитель </w:t>
            </w:r>
          </w:p>
        </w:tc>
        <w:tc>
          <w:tcPr>
            <w:tcW w:w="2680" w:type="dxa"/>
            <w:gridSpan w:val="2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3766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74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 xml:space="preserve">КБК (бюджет муниципального образования </w:t>
            </w:r>
            <w:r w:rsidR="002E496B" w:rsidRPr="00F753AE">
              <w:t>Чернский район</w:t>
            </w:r>
            <w:r w:rsidRPr="00F753AE">
              <w:t>)</w:t>
            </w:r>
          </w:p>
        </w:tc>
        <w:tc>
          <w:tcPr>
            <w:tcW w:w="1157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Финансирование (</w:t>
            </w:r>
            <w:r w:rsidR="00936603">
              <w:t>тыс.</w:t>
            </w:r>
            <w:r w:rsidRPr="00F753AE">
              <w:t>руб.)</w:t>
            </w:r>
          </w:p>
        </w:tc>
      </w:tr>
      <w:tr w:rsidR="00994D7F" w:rsidRPr="00FF43E8" w:rsidTr="00D77672">
        <w:trPr>
          <w:trHeight w:val="732"/>
          <w:tblHeader/>
        </w:trPr>
        <w:tc>
          <w:tcPr>
            <w:tcW w:w="3687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2200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1330" w:type="dxa"/>
          </w:tcPr>
          <w:p w:rsidR="00FF0735" w:rsidRPr="00F753AE" w:rsidRDefault="00FF0735" w:rsidP="00F753AE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1350" w:type="dxa"/>
          </w:tcPr>
          <w:p w:rsidR="00FF0735" w:rsidRPr="00F753AE" w:rsidRDefault="00FF0735" w:rsidP="00F753AE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3766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2074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1157" w:type="dxa"/>
            <w:vMerge/>
          </w:tcPr>
          <w:p w:rsidR="00FF0735" w:rsidRPr="00F753AE" w:rsidRDefault="00FF0735" w:rsidP="00F753AE">
            <w:pPr>
              <w:pStyle w:val="ab"/>
            </w:pPr>
          </w:p>
        </w:tc>
      </w:tr>
      <w:tr w:rsidR="00994D7F" w:rsidRPr="00FF43E8" w:rsidTr="00D77672">
        <w:trPr>
          <w:trHeight w:val="113"/>
          <w:tblHeader/>
        </w:trPr>
        <w:tc>
          <w:tcPr>
            <w:tcW w:w="3687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2200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1330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1350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3766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2074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1157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995DF7" w:rsidRPr="00FF43E8" w:rsidTr="00D77672">
        <w:trPr>
          <w:trHeight w:val="113"/>
        </w:trPr>
        <w:tc>
          <w:tcPr>
            <w:tcW w:w="15564" w:type="dxa"/>
            <w:gridSpan w:val="7"/>
          </w:tcPr>
          <w:p w:rsidR="00995DF7" w:rsidRPr="005C2733" w:rsidRDefault="00B14CE1" w:rsidP="00995DF7">
            <w:pPr>
              <w:pStyle w:val="ab"/>
              <w:jc w:val="center"/>
            </w:pPr>
            <w:r w:rsidRPr="005C2733">
              <w:t>Муниципальная программа «Обеспечение качественным жильём и услугами ЖКХ населения в Чернском районе»</w:t>
            </w:r>
          </w:p>
        </w:tc>
      </w:tr>
      <w:tr w:rsidR="00B14CE1" w:rsidRPr="00FF43E8" w:rsidTr="00D77672">
        <w:trPr>
          <w:trHeight w:val="113"/>
        </w:trPr>
        <w:tc>
          <w:tcPr>
            <w:tcW w:w="15564" w:type="dxa"/>
            <w:gridSpan w:val="7"/>
          </w:tcPr>
          <w:p w:rsidR="00B14CE1" w:rsidRPr="005C2733" w:rsidRDefault="00B14CE1" w:rsidP="00F15D68">
            <w:pPr>
              <w:pStyle w:val="ab"/>
              <w:numPr>
                <w:ilvl w:val="0"/>
                <w:numId w:val="33"/>
              </w:numPr>
              <w:jc w:val="center"/>
            </w:pPr>
            <w:r w:rsidRPr="005C2733">
              <w:t>Муниципальный проект «Чистая вода»</w:t>
            </w:r>
          </w:p>
        </w:tc>
      </w:tr>
      <w:tr w:rsidR="00B14CE1" w:rsidRPr="00FF43E8" w:rsidTr="00D77672">
        <w:tc>
          <w:tcPr>
            <w:tcW w:w="15564" w:type="dxa"/>
            <w:gridSpan w:val="7"/>
          </w:tcPr>
          <w:p w:rsidR="00B14CE1" w:rsidRPr="005C2733" w:rsidRDefault="00B14CE1" w:rsidP="00B14CE1">
            <w:pPr>
              <w:pStyle w:val="ab"/>
              <w:jc w:val="center"/>
            </w:pPr>
            <w:r w:rsidRPr="005C2733">
              <w:t>Задача: Повышение качества питьевой воды»</w:t>
            </w:r>
          </w:p>
        </w:tc>
      </w:tr>
      <w:tr w:rsidR="00B14CE1" w:rsidRPr="00FF43E8" w:rsidTr="00D77672">
        <w:trPr>
          <w:trHeight w:val="184"/>
        </w:trPr>
        <w:tc>
          <w:tcPr>
            <w:tcW w:w="3687" w:type="dxa"/>
          </w:tcPr>
          <w:p w:rsidR="00B14CE1" w:rsidRPr="005C2733" w:rsidRDefault="00B14CE1" w:rsidP="00B14CE1">
            <w:pPr>
              <w:pStyle w:val="ab"/>
              <w:rPr>
                <w:rFonts w:eastAsia="Calibri"/>
              </w:rPr>
            </w:pPr>
            <w:r w:rsidRPr="005C2733">
              <w:t>Мероприятие «Строительство и реконструкция (модернизация) объектов питьевого водоснабжения»</w:t>
            </w:r>
          </w:p>
        </w:tc>
        <w:tc>
          <w:tcPr>
            <w:tcW w:w="2200" w:type="dxa"/>
          </w:tcPr>
          <w:p w:rsidR="00B14CE1" w:rsidRPr="005C2733" w:rsidRDefault="00B14CE1" w:rsidP="00B14CE1">
            <w:pPr>
              <w:pStyle w:val="ab"/>
            </w:pPr>
            <w:r w:rsidRPr="005C2733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B14CE1" w:rsidRPr="005C2733" w:rsidRDefault="00B14CE1" w:rsidP="00B14CE1">
            <w:pPr>
              <w:pStyle w:val="ab"/>
            </w:pPr>
            <w:r w:rsidRPr="005C2733">
              <w:t>2022</w:t>
            </w:r>
          </w:p>
        </w:tc>
        <w:tc>
          <w:tcPr>
            <w:tcW w:w="1350" w:type="dxa"/>
          </w:tcPr>
          <w:p w:rsidR="00B14CE1" w:rsidRPr="005C2733" w:rsidRDefault="00B14CE1" w:rsidP="00B14CE1">
            <w:pPr>
              <w:pStyle w:val="ab"/>
            </w:pPr>
            <w:r w:rsidRPr="005C2733">
              <w:t>2026</w:t>
            </w:r>
          </w:p>
        </w:tc>
        <w:tc>
          <w:tcPr>
            <w:tcW w:w="3766" w:type="dxa"/>
          </w:tcPr>
          <w:p w:rsidR="00B14CE1" w:rsidRPr="005C2733" w:rsidRDefault="00B14CE1" w:rsidP="00B14CE1">
            <w:pPr>
              <w:pStyle w:val="ab"/>
            </w:pPr>
            <w:r w:rsidRPr="005C2733">
              <w:t>Количество жителей п.Чернь, получивших питьевую воду, соответствующую требованиям</w:t>
            </w:r>
          </w:p>
        </w:tc>
        <w:tc>
          <w:tcPr>
            <w:tcW w:w="2074" w:type="dxa"/>
          </w:tcPr>
          <w:p w:rsidR="00B14CE1" w:rsidRPr="005C2733" w:rsidRDefault="00B14CE1" w:rsidP="00B14CE1">
            <w:pPr>
              <w:pStyle w:val="ab"/>
            </w:pPr>
            <w:r w:rsidRPr="005C2733">
              <w:t>851-0502-091</w:t>
            </w:r>
            <w:r w:rsidRPr="005C2733">
              <w:rPr>
                <w:lang w:val="en-US"/>
              </w:rPr>
              <w:t>F</w:t>
            </w:r>
            <w:r w:rsidRPr="005C2733">
              <w:t>552430-410</w:t>
            </w:r>
          </w:p>
        </w:tc>
        <w:tc>
          <w:tcPr>
            <w:tcW w:w="1157" w:type="dxa"/>
          </w:tcPr>
          <w:p w:rsidR="00B14CE1" w:rsidRDefault="00B14CE1" w:rsidP="00B14CE1">
            <w:pPr>
              <w:pStyle w:val="ab"/>
            </w:pPr>
            <w:r>
              <w:t>143663,1</w:t>
            </w:r>
          </w:p>
        </w:tc>
      </w:tr>
      <w:tr w:rsidR="00B14CE1" w:rsidRPr="00FF43E8" w:rsidTr="001F478E">
        <w:trPr>
          <w:trHeight w:val="184"/>
        </w:trPr>
        <w:tc>
          <w:tcPr>
            <w:tcW w:w="15564" w:type="dxa"/>
            <w:gridSpan w:val="7"/>
          </w:tcPr>
          <w:p w:rsidR="00B14CE1" w:rsidRPr="005C2733" w:rsidRDefault="00B14CE1" w:rsidP="00F15D68">
            <w:pPr>
              <w:pStyle w:val="ab"/>
              <w:numPr>
                <w:ilvl w:val="0"/>
                <w:numId w:val="33"/>
              </w:numPr>
              <w:jc w:val="center"/>
            </w:pPr>
            <w:r w:rsidRPr="005C2733">
              <w:t>Муниципальный проект «Обеспечение жильем молодых семей»</w:t>
            </w:r>
          </w:p>
        </w:tc>
      </w:tr>
      <w:tr w:rsidR="00B14CE1" w:rsidRPr="00FF43E8" w:rsidTr="001F478E">
        <w:trPr>
          <w:trHeight w:val="184"/>
        </w:trPr>
        <w:tc>
          <w:tcPr>
            <w:tcW w:w="15564" w:type="dxa"/>
            <w:gridSpan w:val="7"/>
          </w:tcPr>
          <w:p w:rsidR="00B14CE1" w:rsidRPr="005C2733" w:rsidRDefault="00B14CE1" w:rsidP="00B14CE1">
            <w:pPr>
              <w:pStyle w:val="ab"/>
              <w:jc w:val="center"/>
            </w:pPr>
            <w:r w:rsidRPr="005C2733">
              <w:t>Задача: Создание условий для обеспечения доступности жилья для граждан, проживающих на территории Чернского района</w:t>
            </w:r>
          </w:p>
        </w:tc>
      </w:tr>
      <w:tr w:rsidR="00B14CE1" w:rsidRPr="00FF43E8" w:rsidTr="00D77672">
        <w:trPr>
          <w:trHeight w:val="184"/>
        </w:trPr>
        <w:tc>
          <w:tcPr>
            <w:tcW w:w="3687" w:type="dxa"/>
          </w:tcPr>
          <w:p w:rsidR="00B14CE1" w:rsidRPr="005C2733" w:rsidRDefault="00B14CE1" w:rsidP="00B14CE1">
            <w:pPr>
              <w:pStyle w:val="ab"/>
            </w:pPr>
            <w:r w:rsidRPr="005C2733">
              <w:rPr>
                <w:rFonts w:eastAsia="Calibri"/>
              </w:rPr>
              <w:t xml:space="preserve">Мероприятие «Реализация мероприятий по обеспечению </w:t>
            </w:r>
            <w:r w:rsidRPr="005C2733">
              <w:rPr>
                <w:rFonts w:eastAsia="Calibri"/>
              </w:rPr>
              <w:lastRenderedPageBreak/>
              <w:t>жильем молодых семей»</w:t>
            </w:r>
          </w:p>
        </w:tc>
        <w:tc>
          <w:tcPr>
            <w:tcW w:w="2200" w:type="dxa"/>
          </w:tcPr>
          <w:p w:rsidR="00B14CE1" w:rsidRPr="005C2733" w:rsidRDefault="00B14CE1" w:rsidP="00B14CE1">
            <w:pPr>
              <w:pStyle w:val="ab"/>
            </w:pPr>
            <w:r w:rsidRPr="005C2733">
              <w:lastRenderedPageBreak/>
              <w:t xml:space="preserve">Отдел строительства, </w:t>
            </w:r>
            <w:r w:rsidRPr="005C2733">
              <w:lastRenderedPageBreak/>
              <w:t>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B14CE1" w:rsidRPr="005C2733" w:rsidRDefault="00B14CE1" w:rsidP="00B14CE1">
            <w:pPr>
              <w:pStyle w:val="ab"/>
            </w:pPr>
            <w:r w:rsidRPr="005C2733">
              <w:lastRenderedPageBreak/>
              <w:t>2022</w:t>
            </w:r>
          </w:p>
        </w:tc>
        <w:tc>
          <w:tcPr>
            <w:tcW w:w="1350" w:type="dxa"/>
          </w:tcPr>
          <w:p w:rsidR="00B14CE1" w:rsidRPr="005C2733" w:rsidRDefault="00B14CE1" w:rsidP="00B14CE1">
            <w:pPr>
              <w:pStyle w:val="ab"/>
            </w:pPr>
            <w:r w:rsidRPr="005C2733">
              <w:t>2026</w:t>
            </w:r>
          </w:p>
        </w:tc>
        <w:tc>
          <w:tcPr>
            <w:tcW w:w="3766" w:type="dxa"/>
          </w:tcPr>
          <w:p w:rsidR="00B14CE1" w:rsidRPr="005C2733" w:rsidRDefault="00B14CE1" w:rsidP="00B14CE1">
            <w:pPr>
              <w:pStyle w:val="ab"/>
            </w:pPr>
            <w:r w:rsidRPr="005C2733">
              <w:t>1.</w:t>
            </w:r>
            <w:r w:rsidRPr="005C2733">
              <w:tab/>
              <w:t xml:space="preserve">Количество семей, улучшивших жилищные условия к </w:t>
            </w:r>
            <w:r w:rsidRPr="005C2733">
              <w:lastRenderedPageBreak/>
              <w:t>концу 2026 года – 35 семей.</w:t>
            </w:r>
          </w:p>
        </w:tc>
        <w:tc>
          <w:tcPr>
            <w:tcW w:w="2074" w:type="dxa"/>
          </w:tcPr>
          <w:p w:rsidR="00B14CE1" w:rsidRPr="005C2733" w:rsidRDefault="00B14CE1" w:rsidP="00B14CE1">
            <w:pPr>
              <w:pStyle w:val="ab"/>
            </w:pPr>
            <w:r w:rsidRPr="005C2733">
              <w:lastRenderedPageBreak/>
              <w:t>851-1004-09202</w:t>
            </w:r>
            <w:r w:rsidRPr="005C2733">
              <w:rPr>
                <w:lang w:val="en-US"/>
              </w:rPr>
              <w:t>L</w:t>
            </w:r>
            <w:r w:rsidRPr="005C2733">
              <w:t>4971-320</w:t>
            </w:r>
          </w:p>
        </w:tc>
        <w:tc>
          <w:tcPr>
            <w:tcW w:w="1157" w:type="dxa"/>
          </w:tcPr>
          <w:p w:rsidR="00B14CE1" w:rsidRPr="00F753AE" w:rsidRDefault="00B14CE1" w:rsidP="00B14CE1">
            <w:pPr>
              <w:pStyle w:val="ab"/>
            </w:pPr>
            <w:r>
              <w:t>14156,0</w:t>
            </w:r>
          </w:p>
        </w:tc>
      </w:tr>
      <w:tr w:rsidR="00B14CE1" w:rsidRPr="00FF43E8" w:rsidTr="00DE5337">
        <w:trPr>
          <w:trHeight w:val="184"/>
        </w:trPr>
        <w:tc>
          <w:tcPr>
            <w:tcW w:w="15564" w:type="dxa"/>
            <w:gridSpan w:val="7"/>
          </w:tcPr>
          <w:p w:rsidR="00B14CE1" w:rsidRPr="005C2733" w:rsidRDefault="00B14CE1" w:rsidP="00F15D68">
            <w:pPr>
              <w:pStyle w:val="ab"/>
              <w:numPr>
                <w:ilvl w:val="0"/>
                <w:numId w:val="33"/>
              </w:numPr>
              <w:jc w:val="center"/>
            </w:pPr>
            <w:r w:rsidRPr="005C2733">
              <w:lastRenderedPageBreak/>
              <w:t>Муниципальный проект «Строительство и капитальный ремонт коммунальной инфраструктуры»</w:t>
            </w:r>
          </w:p>
        </w:tc>
      </w:tr>
      <w:tr w:rsidR="00B14CE1" w:rsidRPr="00FF43E8" w:rsidTr="00DE5337">
        <w:trPr>
          <w:trHeight w:val="184"/>
        </w:trPr>
        <w:tc>
          <w:tcPr>
            <w:tcW w:w="15564" w:type="dxa"/>
            <w:gridSpan w:val="7"/>
          </w:tcPr>
          <w:p w:rsidR="00B14CE1" w:rsidRPr="005C2733" w:rsidRDefault="00B14CE1" w:rsidP="00B14CE1">
            <w:pPr>
              <w:pStyle w:val="ab"/>
              <w:jc w:val="center"/>
            </w:pPr>
            <w:r w:rsidRPr="005C2733">
              <w:t>Задача: Повышение надежности и качества работы коммунальных систем</w:t>
            </w:r>
          </w:p>
        </w:tc>
      </w:tr>
      <w:tr w:rsidR="00B14CE1" w:rsidRPr="00FF43E8" w:rsidTr="00D77672">
        <w:trPr>
          <w:trHeight w:val="184"/>
        </w:trPr>
        <w:tc>
          <w:tcPr>
            <w:tcW w:w="3687" w:type="dxa"/>
          </w:tcPr>
          <w:p w:rsidR="00B14CE1" w:rsidRPr="005C2733" w:rsidRDefault="00B14CE1" w:rsidP="00B14CE1">
            <w:pPr>
              <w:pStyle w:val="ab"/>
              <w:rPr>
                <w:rFonts w:eastAsia="Calibri"/>
              </w:rPr>
            </w:pPr>
            <w:r w:rsidRPr="005C2733">
              <w:t>Мероприятие «Строительство (реконструкция), модернизация, капитальный ремонт объектов коммунальной инфраструктуры Тульской области»</w:t>
            </w:r>
          </w:p>
        </w:tc>
        <w:tc>
          <w:tcPr>
            <w:tcW w:w="2200" w:type="dxa"/>
          </w:tcPr>
          <w:p w:rsidR="00B14CE1" w:rsidRPr="005C2733" w:rsidRDefault="00B14CE1" w:rsidP="00B14CE1">
            <w:pPr>
              <w:pStyle w:val="ab"/>
            </w:pPr>
            <w:r w:rsidRPr="005C2733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B14CE1" w:rsidRPr="005C2733" w:rsidRDefault="00B14CE1" w:rsidP="00B14CE1">
            <w:pPr>
              <w:pStyle w:val="ab"/>
            </w:pPr>
            <w:r w:rsidRPr="005C2733">
              <w:t>2022</w:t>
            </w:r>
          </w:p>
        </w:tc>
        <w:tc>
          <w:tcPr>
            <w:tcW w:w="1350" w:type="dxa"/>
          </w:tcPr>
          <w:p w:rsidR="00B14CE1" w:rsidRPr="005C2733" w:rsidRDefault="00B14CE1" w:rsidP="00B14CE1">
            <w:pPr>
              <w:pStyle w:val="ab"/>
            </w:pPr>
            <w:r w:rsidRPr="005C2733">
              <w:t>2026</w:t>
            </w:r>
          </w:p>
        </w:tc>
        <w:tc>
          <w:tcPr>
            <w:tcW w:w="3766" w:type="dxa"/>
          </w:tcPr>
          <w:p w:rsidR="00B14CE1" w:rsidRPr="005C2733" w:rsidRDefault="00B14CE1" w:rsidP="00B14CE1">
            <w:pPr>
              <w:pStyle w:val="ab"/>
            </w:pPr>
            <w:r w:rsidRPr="005C2733">
              <w:t>Количество жителей п.Чернь, получивших питьевую воду, соответствующую требованиям</w:t>
            </w:r>
          </w:p>
        </w:tc>
        <w:tc>
          <w:tcPr>
            <w:tcW w:w="2074" w:type="dxa"/>
          </w:tcPr>
          <w:p w:rsidR="00B14CE1" w:rsidRPr="005C2733" w:rsidRDefault="00B14CE1" w:rsidP="00B14CE1">
            <w:pPr>
              <w:pStyle w:val="ab"/>
            </w:pPr>
            <w:r w:rsidRPr="005C2733">
              <w:t>850-0502-09203</w:t>
            </w:r>
            <w:r w:rsidRPr="005C2733">
              <w:rPr>
                <w:lang w:val="en-US"/>
              </w:rPr>
              <w:t>S</w:t>
            </w:r>
            <w:r w:rsidRPr="00FE7AA4">
              <w:t>0</w:t>
            </w:r>
            <w:r w:rsidRPr="005C2733">
              <w:t>340-540</w:t>
            </w:r>
          </w:p>
        </w:tc>
        <w:tc>
          <w:tcPr>
            <w:tcW w:w="1157" w:type="dxa"/>
          </w:tcPr>
          <w:p w:rsidR="00B14CE1" w:rsidRDefault="00B14CE1" w:rsidP="00B14CE1">
            <w:pPr>
              <w:pStyle w:val="ab"/>
            </w:pPr>
            <w:r>
              <w:t>746,1</w:t>
            </w:r>
          </w:p>
        </w:tc>
      </w:tr>
      <w:tr w:rsidR="005C2733" w:rsidRPr="00FF43E8" w:rsidTr="00DD3AE5">
        <w:trPr>
          <w:trHeight w:val="184"/>
        </w:trPr>
        <w:tc>
          <w:tcPr>
            <w:tcW w:w="15564" w:type="dxa"/>
            <w:gridSpan w:val="7"/>
          </w:tcPr>
          <w:p w:rsidR="005C2733" w:rsidRPr="005C2733" w:rsidRDefault="005C2733" w:rsidP="00F15D68">
            <w:pPr>
              <w:pStyle w:val="ab"/>
              <w:numPr>
                <w:ilvl w:val="0"/>
                <w:numId w:val="33"/>
              </w:numPr>
              <w:jc w:val="center"/>
            </w:pPr>
            <w:r w:rsidRPr="005C2733">
              <w:t>Комплекс процессных мероприятий «Модернизация и капитальный ремонт объектов коммунальной инфраструктуры»</w:t>
            </w:r>
          </w:p>
        </w:tc>
      </w:tr>
      <w:tr w:rsidR="005C2733" w:rsidRPr="00FF43E8" w:rsidTr="00DD3AE5">
        <w:trPr>
          <w:trHeight w:val="184"/>
        </w:trPr>
        <w:tc>
          <w:tcPr>
            <w:tcW w:w="15564" w:type="dxa"/>
            <w:gridSpan w:val="7"/>
          </w:tcPr>
          <w:p w:rsidR="005C2733" w:rsidRPr="005C2733" w:rsidRDefault="005C2733" w:rsidP="005C2733">
            <w:pPr>
              <w:pStyle w:val="ab"/>
              <w:jc w:val="center"/>
            </w:pPr>
            <w:r w:rsidRPr="005C2733">
              <w:t>Задача: Контроль качества выполняемых работ при модернизации систем водоснабжения</w:t>
            </w:r>
          </w:p>
        </w:tc>
      </w:tr>
      <w:tr w:rsidR="005C2733" w:rsidRPr="00FF43E8" w:rsidTr="00D77672">
        <w:trPr>
          <w:trHeight w:val="184"/>
        </w:trPr>
        <w:tc>
          <w:tcPr>
            <w:tcW w:w="3687" w:type="dxa"/>
          </w:tcPr>
          <w:p w:rsidR="005C2733" w:rsidRPr="005C2733" w:rsidRDefault="005C2733" w:rsidP="005C2733">
            <w:pPr>
              <w:pStyle w:val="ab"/>
              <w:rPr>
                <w:rFonts w:eastAsia="Calibri"/>
              </w:rPr>
            </w:pPr>
            <w:r w:rsidRPr="005C2733">
              <w:t>Мероприятие «Строительство и реконструкция (модернизация) объектов питьевого водоснабжения»</w:t>
            </w:r>
          </w:p>
        </w:tc>
        <w:tc>
          <w:tcPr>
            <w:tcW w:w="2200" w:type="dxa"/>
          </w:tcPr>
          <w:p w:rsidR="005C2733" w:rsidRPr="005C2733" w:rsidRDefault="005C2733" w:rsidP="005C2733">
            <w:pPr>
              <w:pStyle w:val="ab"/>
            </w:pPr>
            <w:r w:rsidRPr="005C2733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5C2733" w:rsidRPr="005C2733" w:rsidRDefault="005C2733" w:rsidP="005C2733">
            <w:pPr>
              <w:pStyle w:val="ab"/>
            </w:pPr>
            <w:r w:rsidRPr="005C2733">
              <w:t>2022</w:t>
            </w:r>
          </w:p>
        </w:tc>
        <w:tc>
          <w:tcPr>
            <w:tcW w:w="1350" w:type="dxa"/>
          </w:tcPr>
          <w:p w:rsidR="005C2733" w:rsidRPr="005C2733" w:rsidRDefault="005C2733" w:rsidP="005C2733">
            <w:pPr>
              <w:pStyle w:val="ab"/>
            </w:pPr>
            <w:r w:rsidRPr="005C2733">
              <w:t>2026</w:t>
            </w:r>
          </w:p>
        </w:tc>
        <w:tc>
          <w:tcPr>
            <w:tcW w:w="3766" w:type="dxa"/>
          </w:tcPr>
          <w:p w:rsidR="005C2733" w:rsidRPr="005C2733" w:rsidRDefault="005C2733" w:rsidP="005C2733">
            <w:pPr>
              <w:pStyle w:val="ab"/>
            </w:pPr>
            <w:r w:rsidRPr="005C2733">
              <w:t>Количество построенных, реконструируемых объектов питьевого водоснабжения</w:t>
            </w:r>
          </w:p>
        </w:tc>
        <w:tc>
          <w:tcPr>
            <w:tcW w:w="2074" w:type="dxa"/>
          </w:tcPr>
          <w:p w:rsidR="005C2733" w:rsidRPr="005C2733" w:rsidRDefault="005C2733" w:rsidP="005C2733">
            <w:pPr>
              <w:pStyle w:val="ab"/>
            </w:pPr>
            <w:r w:rsidRPr="005C2733">
              <w:t>851-0502-0940142430-240</w:t>
            </w:r>
          </w:p>
        </w:tc>
        <w:tc>
          <w:tcPr>
            <w:tcW w:w="1157" w:type="dxa"/>
          </w:tcPr>
          <w:p w:rsidR="005C2733" w:rsidRDefault="005C2733" w:rsidP="005C2733">
            <w:pPr>
              <w:pStyle w:val="ab"/>
            </w:pPr>
            <w:r>
              <w:t>3031,5</w:t>
            </w:r>
          </w:p>
        </w:tc>
      </w:tr>
      <w:tr w:rsidR="005C2733" w:rsidRPr="00FF43E8" w:rsidTr="003D4F46">
        <w:trPr>
          <w:trHeight w:val="184"/>
        </w:trPr>
        <w:tc>
          <w:tcPr>
            <w:tcW w:w="15564" w:type="dxa"/>
            <w:gridSpan w:val="7"/>
            <w:tcBorders>
              <w:right w:val="single" w:sz="4" w:space="0" w:color="auto"/>
            </w:tcBorders>
          </w:tcPr>
          <w:p w:rsidR="005C2733" w:rsidRPr="005C2733" w:rsidRDefault="005C2733" w:rsidP="00F15D68">
            <w:pPr>
              <w:pStyle w:val="a6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2733">
              <w:rPr>
                <w:rFonts w:eastAsia="Calibri"/>
              </w:rPr>
              <w:t>Комплекс процессных мероприятий «Мероприятия по капитальному ремонту многоквартирных домов»</w:t>
            </w:r>
          </w:p>
        </w:tc>
      </w:tr>
      <w:tr w:rsidR="005C2733" w:rsidRPr="00FF43E8" w:rsidTr="003D4F46">
        <w:trPr>
          <w:trHeight w:val="184"/>
        </w:trPr>
        <w:tc>
          <w:tcPr>
            <w:tcW w:w="15564" w:type="dxa"/>
            <w:gridSpan w:val="7"/>
            <w:tcBorders>
              <w:right w:val="single" w:sz="4" w:space="0" w:color="auto"/>
            </w:tcBorders>
          </w:tcPr>
          <w:p w:rsidR="005C2733" w:rsidRPr="005C2733" w:rsidRDefault="005C2733" w:rsidP="005C2733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5C2733">
              <w:rPr>
                <w:rFonts w:eastAsia="Calibri"/>
              </w:rPr>
              <w:t>Задача: Повышение качества предоставления жилищно-коммунальных услуг населению Чернского района</w:t>
            </w:r>
          </w:p>
        </w:tc>
      </w:tr>
      <w:tr w:rsidR="005C2733" w:rsidRPr="00FF43E8" w:rsidTr="00D77672">
        <w:trPr>
          <w:trHeight w:val="184"/>
        </w:trPr>
        <w:tc>
          <w:tcPr>
            <w:tcW w:w="3687" w:type="dxa"/>
          </w:tcPr>
          <w:p w:rsidR="005C2733" w:rsidRPr="005C2733" w:rsidRDefault="005C2733" w:rsidP="005C2733">
            <w:pPr>
              <w:pStyle w:val="ab"/>
              <w:rPr>
                <w:rFonts w:eastAsia="Calibri"/>
              </w:rPr>
            </w:pPr>
            <w:r w:rsidRPr="005C2733">
              <w:rPr>
                <w:rFonts w:eastAsia="Calibri"/>
              </w:rPr>
              <w:lastRenderedPageBreak/>
              <w:t>Мероприятия по капитальному ремонту многоквартирных домов, осуществляемые за счет средств бюджета муниципального образования</w:t>
            </w:r>
          </w:p>
        </w:tc>
        <w:tc>
          <w:tcPr>
            <w:tcW w:w="2200" w:type="dxa"/>
          </w:tcPr>
          <w:p w:rsidR="005C2733" w:rsidRPr="005C2733" w:rsidRDefault="005C2733" w:rsidP="005C2733">
            <w:pPr>
              <w:pStyle w:val="ab"/>
            </w:pPr>
            <w:r w:rsidRPr="005C2733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5C2733" w:rsidRPr="005C2733" w:rsidRDefault="005C2733" w:rsidP="005C2733">
            <w:pPr>
              <w:pStyle w:val="ab"/>
            </w:pPr>
            <w:r w:rsidRPr="005C2733">
              <w:t>2022</w:t>
            </w:r>
          </w:p>
        </w:tc>
        <w:tc>
          <w:tcPr>
            <w:tcW w:w="1350" w:type="dxa"/>
          </w:tcPr>
          <w:p w:rsidR="005C2733" w:rsidRPr="005C2733" w:rsidRDefault="005C2733" w:rsidP="005C2733">
            <w:pPr>
              <w:pStyle w:val="ab"/>
            </w:pPr>
            <w:r w:rsidRPr="005C2733">
              <w:t>2026</w:t>
            </w:r>
          </w:p>
        </w:tc>
        <w:tc>
          <w:tcPr>
            <w:tcW w:w="3766" w:type="dxa"/>
          </w:tcPr>
          <w:p w:rsidR="005C2733" w:rsidRPr="005C2733" w:rsidRDefault="005C2733" w:rsidP="005C2733">
            <w:pPr>
              <w:pStyle w:val="ab"/>
              <w:numPr>
                <w:ilvl w:val="0"/>
                <w:numId w:val="28"/>
              </w:numPr>
              <w:ind w:left="19" w:firstLine="341"/>
              <w:jc w:val="both"/>
            </w:pPr>
            <w:r w:rsidRPr="005C2733">
              <w:t>Выполнение 10 видов работ в рамках программы капитального ремонта муниципального имущества в многоквартирных домах к концу 2026 года.</w:t>
            </w:r>
          </w:p>
          <w:p w:rsidR="005C2733" w:rsidRPr="005C2733" w:rsidRDefault="005C2733" w:rsidP="005C2733">
            <w:pPr>
              <w:pStyle w:val="ab"/>
            </w:pPr>
          </w:p>
        </w:tc>
        <w:tc>
          <w:tcPr>
            <w:tcW w:w="2074" w:type="dxa"/>
          </w:tcPr>
          <w:p w:rsidR="005C2733" w:rsidRPr="005C2733" w:rsidRDefault="005C2733" w:rsidP="005C2733">
            <w:pPr>
              <w:pStyle w:val="ab"/>
            </w:pPr>
            <w:r w:rsidRPr="005C2733">
              <w:t>851-0501-0940296020-240</w:t>
            </w:r>
          </w:p>
          <w:p w:rsidR="005C2733" w:rsidRPr="005C2733" w:rsidRDefault="005C2733" w:rsidP="005C2733">
            <w:pPr>
              <w:pStyle w:val="ab"/>
            </w:pPr>
          </w:p>
          <w:p w:rsidR="005C2733" w:rsidRPr="005C2733" w:rsidRDefault="005C2733" w:rsidP="005C2733">
            <w:pPr>
              <w:pStyle w:val="ab"/>
            </w:pPr>
            <w:r w:rsidRPr="005C2733">
              <w:t>850-0501-0940286020-540 (Кожинка)</w:t>
            </w:r>
          </w:p>
        </w:tc>
        <w:tc>
          <w:tcPr>
            <w:tcW w:w="1157" w:type="dxa"/>
          </w:tcPr>
          <w:p w:rsidR="005C2733" w:rsidRDefault="005C2733" w:rsidP="005C2733">
            <w:pPr>
              <w:pStyle w:val="ab"/>
            </w:pPr>
            <w:r>
              <w:t>4929,7</w:t>
            </w:r>
          </w:p>
          <w:p w:rsidR="005C2733" w:rsidRDefault="005C2733" w:rsidP="005C2733">
            <w:pPr>
              <w:pStyle w:val="ab"/>
            </w:pPr>
          </w:p>
          <w:p w:rsidR="005C2733" w:rsidRDefault="005C2733" w:rsidP="005C2733">
            <w:pPr>
              <w:pStyle w:val="ab"/>
            </w:pPr>
          </w:p>
          <w:p w:rsidR="005C2733" w:rsidRDefault="005C2733" w:rsidP="005C2733">
            <w:pPr>
              <w:pStyle w:val="ab"/>
            </w:pPr>
            <w:r>
              <w:t>759,5</w:t>
            </w:r>
          </w:p>
        </w:tc>
      </w:tr>
      <w:tr w:rsidR="005C2733" w:rsidRPr="00FF43E8" w:rsidTr="00611159">
        <w:trPr>
          <w:trHeight w:val="184"/>
        </w:trPr>
        <w:tc>
          <w:tcPr>
            <w:tcW w:w="15564" w:type="dxa"/>
            <w:gridSpan w:val="7"/>
            <w:tcBorders>
              <w:right w:val="single" w:sz="4" w:space="0" w:color="auto"/>
            </w:tcBorders>
          </w:tcPr>
          <w:p w:rsidR="005C2733" w:rsidRPr="005C2733" w:rsidRDefault="005C2733" w:rsidP="00F15D68">
            <w:pPr>
              <w:pStyle w:val="a6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2733">
              <w:rPr>
                <w:rFonts w:eastAsia="Calibri"/>
              </w:rPr>
              <w:t>Комплекс процессных мероприятий «Поддержка коммунального хозяйства»</w:t>
            </w:r>
          </w:p>
        </w:tc>
      </w:tr>
      <w:tr w:rsidR="005C2733" w:rsidRPr="00FF43E8" w:rsidTr="00611159">
        <w:trPr>
          <w:trHeight w:val="184"/>
        </w:trPr>
        <w:tc>
          <w:tcPr>
            <w:tcW w:w="15564" w:type="dxa"/>
            <w:gridSpan w:val="7"/>
            <w:tcBorders>
              <w:right w:val="single" w:sz="4" w:space="0" w:color="auto"/>
            </w:tcBorders>
          </w:tcPr>
          <w:p w:rsidR="005C2733" w:rsidRPr="005C2733" w:rsidRDefault="005C2733" w:rsidP="005C2733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5C2733">
              <w:rPr>
                <w:rFonts w:eastAsia="Calibri"/>
              </w:rPr>
              <w:t>Задача: Повышение качества предоставления жилищно-коммунальных услуг населению Чернского района</w:t>
            </w:r>
          </w:p>
        </w:tc>
      </w:tr>
      <w:tr w:rsidR="005C2733" w:rsidRPr="00FF43E8" w:rsidTr="00D77672">
        <w:trPr>
          <w:trHeight w:val="184"/>
        </w:trPr>
        <w:tc>
          <w:tcPr>
            <w:tcW w:w="3687" w:type="dxa"/>
          </w:tcPr>
          <w:p w:rsidR="005C2733" w:rsidRPr="005C2733" w:rsidRDefault="005C2733" w:rsidP="005C2733">
            <w:pPr>
              <w:pStyle w:val="ab"/>
              <w:rPr>
                <w:rFonts w:eastAsia="Calibri"/>
              </w:rPr>
            </w:pPr>
            <w:r w:rsidRPr="005C2733">
              <w:rPr>
                <w:rFonts w:eastAsia="Calibri"/>
              </w:rPr>
              <w:t>Мероприятие Иные межбюджетные трансферы бюджетам сельских поселений на проведение мероприятий в области коммунального хозяйства</w:t>
            </w:r>
          </w:p>
        </w:tc>
        <w:tc>
          <w:tcPr>
            <w:tcW w:w="2200" w:type="dxa"/>
          </w:tcPr>
          <w:p w:rsidR="005C2733" w:rsidRPr="005C2733" w:rsidRDefault="005C2733" w:rsidP="005C2733">
            <w:pPr>
              <w:pStyle w:val="ab"/>
            </w:pPr>
            <w:r w:rsidRPr="005C2733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5C2733" w:rsidRPr="005C2733" w:rsidRDefault="005C2733" w:rsidP="005C2733">
            <w:pPr>
              <w:pStyle w:val="ab"/>
            </w:pPr>
            <w:r w:rsidRPr="005C2733">
              <w:t>2022</w:t>
            </w:r>
          </w:p>
        </w:tc>
        <w:tc>
          <w:tcPr>
            <w:tcW w:w="1350" w:type="dxa"/>
          </w:tcPr>
          <w:p w:rsidR="005C2733" w:rsidRPr="005C2733" w:rsidRDefault="005C2733" w:rsidP="005C2733">
            <w:pPr>
              <w:pStyle w:val="ab"/>
            </w:pPr>
            <w:r w:rsidRPr="005C2733">
              <w:t>2026</w:t>
            </w:r>
          </w:p>
        </w:tc>
        <w:tc>
          <w:tcPr>
            <w:tcW w:w="3766" w:type="dxa"/>
          </w:tcPr>
          <w:p w:rsidR="005C2733" w:rsidRPr="005C2733" w:rsidRDefault="005C2733" w:rsidP="005C2733">
            <w:pPr>
              <w:pStyle w:val="ab"/>
              <w:numPr>
                <w:ilvl w:val="0"/>
                <w:numId w:val="30"/>
              </w:numPr>
              <w:ind w:left="19" w:firstLine="341"/>
              <w:jc w:val="both"/>
            </w:pPr>
            <w:r w:rsidRPr="005C2733">
              <w:t>Увеличение доли населения Чернского района, обеспеченного качественной питьевой водой из систем централизованного водоснабжения к концу 2026 года – 97,5%.</w:t>
            </w:r>
          </w:p>
          <w:p w:rsidR="005C2733" w:rsidRPr="005C2733" w:rsidRDefault="005C2733" w:rsidP="005C2733">
            <w:pPr>
              <w:pStyle w:val="ab"/>
              <w:numPr>
                <w:ilvl w:val="0"/>
                <w:numId w:val="30"/>
              </w:numPr>
              <w:ind w:left="60" w:firstLine="300"/>
              <w:jc w:val="both"/>
            </w:pPr>
            <w:r w:rsidRPr="005C2733">
              <w:t>Строительство (реконструкция), модернизация и ремонт 15 объектов водоснабжения к концу 2026 года.</w:t>
            </w:r>
          </w:p>
          <w:p w:rsidR="005C2733" w:rsidRPr="005C2733" w:rsidRDefault="005C2733" w:rsidP="005C2733">
            <w:pPr>
              <w:pStyle w:val="ab"/>
              <w:numPr>
                <w:ilvl w:val="0"/>
                <w:numId w:val="30"/>
              </w:numPr>
              <w:ind w:left="60" w:firstLine="300"/>
              <w:jc w:val="both"/>
            </w:pPr>
            <w:r w:rsidRPr="005C2733">
              <w:t>Замена 12,5 километров сетей водоснабжения к концу 2026 года.</w:t>
            </w:r>
          </w:p>
          <w:p w:rsidR="005C2733" w:rsidRPr="005C2733" w:rsidRDefault="005C2733" w:rsidP="005C2733">
            <w:pPr>
              <w:pStyle w:val="ab"/>
              <w:numPr>
                <w:ilvl w:val="0"/>
                <w:numId w:val="30"/>
              </w:numPr>
              <w:ind w:left="60" w:firstLine="300"/>
              <w:jc w:val="both"/>
            </w:pPr>
            <w:r w:rsidRPr="005C2733">
              <w:t>Ремонт (замена) 0,2 километра канализационных сетей к концу 2026 года.</w:t>
            </w:r>
          </w:p>
        </w:tc>
        <w:tc>
          <w:tcPr>
            <w:tcW w:w="2074" w:type="dxa"/>
          </w:tcPr>
          <w:p w:rsidR="005C2733" w:rsidRPr="005C2733" w:rsidRDefault="005C2733" w:rsidP="005C2733">
            <w:pPr>
              <w:pStyle w:val="ab"/>
            </w:pPr>
            <w:r w:rsidRPr="005C2733">
              <w:t>850-0502-0940386066-540</w:t>
            </w:r>
          </w:p>
        </w:tc>
        <w:tc>
          <w:tcPr>
            <w:tcW w:w="1157" w:type="dxa"/>
          </w:tcPr>
          <w:p w:rsidR="005C2733" w:rsidRDefault="005C2733" w:rsidP="005C2733">
            <w:pPr>
              <w:pStyle w:val="ab"/>
            </w:pPr>
            <w:r>
              <w:t>31465,8</w:t>
            </w:r>
          </w:p>
        </w:tc>
      </w:tr>
      <w:tr w:rsidR="005C2733" w:rsidRPr="00FF43E8" w:rsidTr="00D77672">
        <w:trPr>
          <w:trHeight w:val="184"/>
        </w:trPr>
        <w:tc>
          <w:tcPr>
            <w:tcW w:w="3687" w:type="dxa"/>
          </w:tcPr>
          <w:p w:rsidR="005C2733" w:rsidRPr="005C2733" w:rsidRDefault="005C2733" w:rsidP="005C2733">
            <w:pPr>
              <w:pStyle w:val="ab"/>
              <w:rPr>
                <w:rFonts w:eastAsia="Calibri"/>
              </w:rPr>
            </w:pPr>
            <w:r w:rsidRPr="005C2733">
              <w:rPr>
                <w:rFonts w:eastAsia="Calibri"/>
              </w:rPr>
              <w:t>Мероприятия в области коммунального хозяйства</w:t>
            </w:r>
          </w:p>
        </w:tc>
        <w:tc>
          <w:tcPr>
            <w:tcW w:w="2200" w:type="dxa"/>
          </w:tcPr>
          <w:p w:rsidR="005C2733" w:rsidRPr="005C2733" w:rsidRDefault="005C2733" w:rsidP="005C2733">
            <w:pPr>
              <w:pStyle w:val="ab"/>
            </w:pPr>
            <w:r w:rsidRPr="005C2733">
              <w:t xml:space="preserve">Отдел строительства, </w:t>
            </w:r>
            <w:r w:rsidRPr="005C2733">
              <w:lastRenderedPageBreak/>
              <w:t>дорожной деятельности и ЖКХ администрации МО Чернский район</w:t>
            </w:r>
          </w:p>
        </w:tc>
        <w:tc>
          <w:tcPr>
            <w:tcW w:w="1330" w:type="dxa"/>
          </w:tcPr>
          <w:p w:rsidR="005C2733" w:rsidRPr="005C2733" w:rsidRDefault="005C2733" w:rsidP="005C2733">
            <w:pPr>
              <w:pStyle w:val="ab"/>
            </w:pPr>
            <w:r w:rsidRPr="005C2733">
              <w:lastRenderedPageBreak/>
              <w:t>2022</w:t>
            </w:r>
          </w:p>
        </w:tc>
        <w:tc>
          <w:tcPr>
            <w:tcW w:w="1350" w:type="dxa"/>
          </w:tcPr>
          <w:p w:rsidR="005C2733" w:rsidRPr="005C2733" w:rsidRDefault="005C2733" w:rsidP="005C2733">
            <w:pPr>
              <w:pStyle w:val="ab"/>
            </w:pPr>
            <w:r w:rsidRPr="005C2733">
              <w:t>2026</w:t>
            </w:r>
          </w:p>
        </w:tc>
        <w:tc>
          <w:tcPr>
            <w:tcW w:w="3766" w:type="dxa"/>
          </w:tcPr>
          <w:p w:rsidR="005C2733" w:rsidRPr="005C2733" w:rsidRDefault="005C2733" w:rsidP="005C2733">
            <w:pPr>
              <w:pStyle w:val="ab"/>
            </w:pPr>
            <w:r w:rsidRPr="005C2733">
              <w:t xml:space="preserve">Количество объектов газовых сетей, на которых проведено </w:t>
            </w:r>
            <w:r w:rsidRPr="005C2733">
              <w:lastRenderedPageBreak/>
              <w:t>техническое обслуживание к концу 2026 года составит 73 единицы.</w:t>
            </w:r>
          </w:p>
        </w:tc>
        <w:tc>
          <w:tcPr>
            <w:tcW w:w="2074" w:type="dxa"/>
          </w:tcPr>
          <w:p w:rsidR="005C2733" w:rsidRPr="005C2733" w:rsidRDefault="005C2733" w:rsidP="005C2733">
            <w:pPr>
              <w:pStyle w:val="ab"/>
            </w:pPr>
            <w:r w:rsidRPr="005C2733">
              <w:lastRenderedPageBreak/>
              <w:t>851-0502-0940396060-240</w:t>
            </w:r>
          </w:p>
        </w:tc>
        <w:tc>
          <w:tcPr>
            <w:tcW w:w="1157" w:type="dxa"/>
          </w:tcPr>
          <w:p w:rsidR="005C2733" w:rsidRDefault="005C2733" w:rsidP="005C2733">
            <w:pPr>
              <w:pStyle w:val="ab"/>
            </w:pPr>
            <w:r>
              <w:t>4275,0</w:t>
            </w:r>
          </w:p>
        </w:tc>
      </w:tr>
    </w:tbl>
    <w:p w:rsidR="00EA42DD" w:rsidRDefault="00EA42DD" w:rsidP="00DD0E9C">
      <w:pPr>
        <w:widowControl w:val="0"/>
        <w:autoSpaceDE w:val="0"/>
        <w:autoSpaceDN w:val="0"/>
        <w:adjustRightInd w:val="0"/>
        <w:jc w:val="right"/>
        <w:outlineLvl w:val="2"/>
      </w:pPr>
      <w:bookmarkStart w:id="3" w:name="Par3507"/>
      <w:bookmarkStart w:id="4" w:name="Par3511"/>
      <w:bookmarkEnd w:id="3"/>
      <w:bookmarkEnd w:id="4"/>
    </w:p>
    <w:p w:rsidR="00B14CE1" w:rsidRDefault="00B14CE1" w:rsidP="00DD0E9C">
      <w:pPr>
        <w:widowControl w:val="0"/>
        <w:autoSpaceDE w:val="0"/>
        <w:autoSpaceDN w:val="0"/>
        <w:adjustRightInd w:val="0"/>
        <w:jc w:val="right"/>
        <w:outlineLvl w:val="2"/>
      </w:pPr>
    </w:p>
    <w:p w:rsidR="00B14CE1" w:rsidRDefault="00B14CE1" w:rsidP="00DD0E9C">
      <w:pPr>
        <w:widowControl w:val="0"/>
        <w:autoSpaceDE w:val="0"/>
        <w:autoSpaceDN w:val="0"/>
        <w:adjustRightInd w:val="0"/>
        <w:jc w:val="right"/>
        <w:outlineLvl w:val="2"/>
      </w:pPr>
    </w:p>
    <w:p w:rsidR="00B14CE1" w:rsidRDefault="00B14CE1" w:rsidP="00DD0E9C">
      <w:pPr>
        <w:widowControl w:val="0"/>
        <w:autoSpaceDE w:val="0"/>
        <w:autoSpaceDN w:val="0"/>
        <w:adjustRightInd w:val="0"/>
        <w:jc w:val="right"/>
        <w:outlineLvl w:val="2"/>
      </w:pPr>
    </w:p>
    <w:sectPr w:rsidR="00B14CE1" w:rsidSect="00C20FF8">
      <w:headerReference w:type="default" r:id="rId9"/>
      <w:pgSz w:w="16840" w:h="11905" w:orient="landscape"/>
      <w:pgMar w:top="1135" w:right="992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819" w:rsidRDefault="00D56819" w:rsidP="00DA70BE">
      <w:r>
        <w:separator/>
      </w:r>
    </w:p>
  </w:endnote>
  <w:endnote w:type="continuationSeparator" w:id="0">
    <w:p w:rsidR="00D56819" w:rsidRDefault="00D56819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819" w:rsidRDefault="00D56819" w:rsidP="00DA70BE">
      <w:r>
        <w:separator/>
      </w:r>
    </w:p>
  </w:footnote>
  <w:footnote w:type="continuationSeparator" w:id="0">
    <w:p w:rsidR="00D56819" w:rsidRDefault="00D56819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7BC" w:rsidRDefault="007277B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B0895">
      <w:rPr>
        <w:noProof/>
      </w:rPr>
      <w:t>2</w:t>
    </w:r>
    <w:r>
      <w:fldChar w:fldCharType="end"/>
    </w:r>
  </w:p>
  <w:p w:rsidR="007277BC" w:rsidRDefault="007277BC" w:rsidP="00BC224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7BC" w:rsidRDefault="007277BC">
    <w:pPr>
      <w:pStyle w:val="a3"/>
      <w:jc w:val="center"/>
    </w:pPr>
  </w:p>
  <w:p w:rsidR="007277BC" w:rsidRDefault="007277BC">
    <w:pPr>
      <w:pStyle w:val="a3"/>
      <w:jc w:val="center"/>
    </w:pPr>
  </w:p>
  <w:p w:rsidR="007277BC" w:rsidRDefault="007277B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B0895">
      <w:rPr>
        <w:noProof/>
      </w:rPr>
      <w:t>21</w:t>
    </w:r>
    <w:r>
      <w:fldChar w:fldCharType="end"/>
    </w:r>
  </w:p>
  <w:p w:rsidR="007277BC" w:rsidRPr="00310D6B" w:rsidRDefault="007277BC" w:rsidP="00BC22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17E95"/>
    <w:multiLevelType w:val="multilevel"/>
    <w:tmpl w:val="648CDD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sz w:val="24"/>
      </w:rPr>
    </w:lvl>
  </w:abstractNum>
  <w:abstractNum w:abstractNumId="4" w15:restartNumberingAfterBreak="0">
    <w:nsid w:val="180413A4"/>
    <w:multiLevelType w:val="hybridMultilevel"/>
    <w:tmpl w:val="AA865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BA1EDB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9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E3E7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F4BA4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3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A2828"/>
    <w:multiLevelType w:val="hybridMultilevel"/>
    <w:tmpl w:val="922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19679F7"/>
    <w:multiLevelType w:val="hybridMultilevel"/>
    <w:tmpl w:val="88A82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21E5D4D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D1B1D"/>
    <w:multiLevelType w:val="hybridMultilevel"/>
    <w:tmpl w:val="726AD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06303"/>
    <w:multiLevelType w:val="hybridMultilevel"/>
    <w:tmpl w:val="726AD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133B3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97B22"/>
    <w:multiLevelType w:val="hybridMultilevel"/>
    <w:tmpl w:val="7794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37659B"/>
    <w:multiLevelType w:val="hybridMultilevel"/>
    <w:tmpl w:val="726AD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9B3B0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F7C94"/>
    <w:multiLevelType w:val="hybridMultilevel"/>
    <w:tmpl w:val="7794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7CB0439D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0"/>
  </w:num>
  <w:num w:numId="4">
    <w:abstractNumId w:val="15"/>
  </w:num>
  <w:num w:numId="5">
    <w:abstractNumId w:val="20"/>
  </w:num>
  <w:num w:numId="6">
    <w:abstractNumId w:val="8"/>
  </w:num>
  <w:num w:numId="7">
    <w:abstractNumId w:val="6"/>
  </w:num>
  <w:num w:numId="8">
    <w:abstractNumId w:val="16"/>
  </w:num>
  <w:num w:numId="9">
    <w:abstractNumId w:val="12"/>
  </w:num>
  <w:num w:numId="10">
    <w:abstractNumId w:val="5"/>
  </w:num>
  <w:num w:numId="11">
    <w:abstractNumId w:val="13"/>
  </w:num>
  <w:num w:numId="12">
    <w:abstractNumId w:val="1"/>
  </w:num>
  <w:num w:numId="13">
    <w:abstractNumId w:val="31"/>
  </w:num>
  <w:num w:numId="14">
    <w:abstractNumId w:val="14"/>
  </w:num>
  <w:num w:numId="15">
    <w:abstractNumId w:val="28"/>
  </w:num>
  <w:num w:numId="16">
    <w:abstractNumId w:val="9"/>
  </w:num>
  <w:num w:numId="17">
    <w:abstractNumId w:val="2"/>
  </w:num>
  <w:num w:numId="18">
    <w:abstractNumId w:val="19"/>
  </w:num>
  <w:num w:numId="19">
    <w:abstractNumId w:val="17"/>
  </w:num>
  <w:num w:numId="20">
    <w:abstractNumId w:val="27"/>
  </w:num>
  <w:num w:numId="21">
    <w:abstractNumId w:val="22"/>
  </w:num>
  <w:num w:numId="22">
    <w:abstractNumId w:val="23"/>
  </w:num>
  <w:num w:numId="23">
    <w:abstractNumId w:val="29"/>
  </w:num>
  <w:num w:numId="24">
    <w:abstractNumId w:val="32"/>
  </w:num>
  <w:num w:numId="25">
    <w:abstractNumId w:val="25"/>
  </w:num>
  <w:num w:numId="26">
    <w:abstractNumId w:val="3"/>
  </w:num>
  <w:num w:numId="27">
    <w:abstractNumId w:val="24"/>
  </w:num>
  <w:num w:numId="28">
    <w:abstractNumId w:val="7"/>
  </w:num>
  <w:num w:numId="29">
    <w:abstractNumId w:val="10"/>
  </w:num>
  <w:num w:numId="30">
    <w:abstractNumId w:val="21"/>
  </w:num>
  <w:num w:numId="31">
    <w:abstractNumId w:val="11"/>
  </w:num>
  <w:num w:numId="32">
    <w:abstractNumId w:val="3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43"/>
    <w:rsid w:val="0000343F"/>
    <w:rsid w:val="00021D8D"/>
    <w:rsid w:val="0003075A"/>
    <w:rsid w:val="00037768"/>
    <w:rsid w:val="0004095A"/>
    <w:rsid w:val="0004319F"/>
    <w:rsid w:val="00046E39"/>
    <w:rsid w:val="0005195F"/>
    <w:rsid w:val="000526F2"/>
    <w:rsid w:val="00055B43"/>
    <w:rsid w:val="00056DD8"/>
    <w:rsid w:val="00064F2F"/>
    <w:rsid w:val="00070A8E"/>
    <w:rsid w:val="00085211"/>
    <w:rsid w:val="00090C5B"/>
    <w:rsid w:val="00093B9B"/>
    <w:rsid w:val="000954B1"/>
    <w:rsid w:val="00096A69"/>
    <w:rsid w:val="000A0B48"/>
    <w:rsid w:val="000B3BF9"/>
    <w:rsid w:val="000B3DD8"/>
    <w:rsid w:val="000C7459"/>
    <w:rsid w:val="000D3AEC"/>
    <w:rsid w:val="000D3F07"/>
    <w:rsid w:val="000D6569"/>
    <w:rsid w:val="000F26B6"/>
    <w:rsid w:val="00100050"/>
    <w:rsid w:val="00107905"/>
    <w:rsid w:val="001145BC"/>
    <w:rsid w:val="0011533E"/>
    <w:rsid w:val="0012003A"/>
    <w:rsid w:val="001214DE"/>
    <w:rsid w:val="00122AF1"/>
    <w:rsid w:val="00133992"/>
    <w:rsid w:val="001359A1"/>
    <w:rsid w:val="00147551"/>
    <w:rsid w:val="00161EE1"/>
    <w:rsid w:val="0016584B"/>
    <w:rsid w:val="0016725F"/>
    <w:rsid w:val="001676D5"/>
    <w:rsid w:val="00187170"/>
    <w:rsid w:val="00187A1F"/>
    <w:rsid w:val="001A10E1"/>
    <w:rsid w:val="001B5722"/>
    <w:rsid w:val="001B79E0"/>
    <w:rsid w:val="001C612C"/>
    <w:rsid w:val="001E2117"/>
    <w:rsid w:val="001E6BF4"/>
    <w:rsid w:val="00200571"/>
    <w:rsid w:val="00215E56"/>
    <w:rsid w:val="00215F53"/>
    <w:rsid w:val="00220EF4"/>
    <w:rsid w:val="002376D0"/>
    <w:rsid w:val="0024717A"/>
    <w:rsid w:val="00256947"/>
    <w:rsid w:val="002570A3"/>
    <w:rsid w:val="0026019E"/>
    <w:rsid w:val="00287940"/>
    <w:rsid w:val="002929A8"/>
    <w:rsid w:val="00296A3B"/>
    <w:rsid w:val="002A07DD"/>
    <w:rsid w:val="002B1850"/>
    <w:rsid w:val="002B210D"/>
    <w:rsid w:val="002B6EA0"/>
    <w:rsid w:val="002C61DC"/>
    <w:rsid w:val="002D2429"/>
    <w:rsid w:val="002E496B"/>
    <w:rsid w:val="00305EB8"/>
    <w:rsid w:val="00324246"/>
    <w:rsid w:val="00326C75"/>
    <w:rsid w:val="00336CBE"/>
    <w:rsid w:val="00337088"/>
    <w:rsid w:val="00340EC8"/>
    <w:rsid w:val="0034467A"/>
    <w:rsid w:val="00362B75"/>
    <w:rsid w:val="00364036"/>
    <w:rsid w:val="00370B76"/>
    <w:rsid w:val="00376362"/>
    <w:rsid w:val="0039074F"/>
    <w:rsid w:val="003909B7"/>
    <w:rsid w:val="003A0686"/>
    <w:rsid w:val="003A1715"/>
    <w:rsid w:val="003A2DE4"/>
    <w:rsid w:val="003B0895"/>
    <w:rsid w:val="003B302D"/>
    <w:rsid w:val="003C3AFB"/>
    <w:rsid w:val="003D4A01"/>
    <w:rsid w:val="003D4CAD"/>
    <w:rsid w:val="003D7211"/>
    <w:rsid w:val="003E7C3C"/>
    <w:rsid w:val="003F3C99"/>
    <w:rsid w:val="003F7BF7"/>
    <w:rsid w:val="00400FA8"/>
    <w:rsid w:val="00404835"/>
    <w:rsid w:val="0040736B"/>
    <w:rsid w:val="00407F37"/>
    <w:rsid w:val="0041653A"/>
    <w:rsid w:val="00416D18"/>
    <w:rsid w:val="00423345"/>
    <w:rsid w:val="004305A9"/>
    <w:rsid w:val="00431478"/>
    <w:rsid w:val="004437E3"/>
    <w:rsid w:val="00445DE3"/>
    <w:rsid w:val="00463A8E"/>
    <w:rsid w:val="004648A7"/>
    <w:rsid w:val="004708F1"/>
    <w:rsid w:val="004712D2"/>
    <w:rsid w:val="004821A0"/>
    <w:rsid w:val="004840EE"/>
    <w:rsid w:val="00493107"/>
    <w:rsid w:val="00495420"/>
    <w:rsid w:val="004972B0"/>
    <w:rsid w:val="004A3453"/>
    <w:rsid w:val="004A3632"/>
    <w:rsid w:val="004A464A"/>
    <w:rsid w:val="004A748D"/>
    <w:rsid w:val="004B271F"/>
    <w:rsid w:val="004B3E56"/>
    <w:rsid w:val="004B7273"/>
    <w:rsid w:val="004C33FD"/>
    <w:rsid w:val="004C6E02"/>
    <w:rsid w:val="004D1499"/>
    <w:rsid w:val="004D4222"/>
    <w:rsid w:val="004D70AE"/>
    <w:rsid w:val="004F5E79"/>
    <w:rsid w:val="004F6477"/>
    <w:rsid w:val="00507261"/>
    <w:rsid w:val="00517F36"/>
    <w:rsid w:val="005215F2"/>
    <w:rsid w:val="0052309E"/>
    <w:rsid w:val="00537777"/>
    <w:rsid w:val="00543FDC"/>
    <w:rsid w:val="005522A0"/>
    <w:rsid w:val="005540DE"/>
    <w:rsid w:val="00561376"/>
    <w:rsid w:val="00561820"/>
    <w:rsid w:val="0058279E"/>
    <w:rsid w:val="005A2EF4"/>
    <w:rsid w:val="005A36B8"/>
    <w:rsid w:val="005A4399"/>
    <w:rsid w:val="005B185B"/>
    <w:rsid w:val="005B3E98"/>
    <w:rsid w:val="005B73B9"/>
    <w:rsid w:val="005C2733"/>
    <w:rsid w:val="005C5F44"/>
    <w:rsid w:val="005D1B4C"/>
    <w:rsid w:val="005D1B83"/>
    <w:rsid w:val="005E0C7E"/>
    <w:rsid w:val="005E6E0E"/>
    <w:rsid w:val="0060708B"/>
    <w:rsid w:val="00607A7D"/>
    <w:rsid w:val="00617039"/>
    <w:rsid w:val="006214E3"/>
    <w:rsid w:val="00624B9C"/>
    <w:rsid w:val="0063148B"/>
    <w:rsid w:val="006335FA"/>
    <w:rsid w:val="0063568A"/>
    <w:rsid w:val="00646E1E"/>
    <w:rsid w:val="00653376"/>
    <w:rsid w:val="00661FBE"/>
    <w:rsid w:val="006721B6"/>
    <w:rsid w:val="00682B27"/>
    <w:rsid w:val="00697F9D"/>
    <w:rsid w:val="006A6D32"/>
    <w:rsid w:val="006A75C3"/>
    <w:rsid w:val="006B45D9"/>
    <w:rsid w:val="006B79ED"/>
    <w:rsid w:val="006D6E7D"/>
    <w:rsid w:val="006E1064"/>
    <w:rsid w:val="006E1F0C"/>
    <w:rsid w:val="006E3D8B"/>
    <w:rsid w:val="006E65F9"/>
    <w:rsid w:val="006F2885"/>
    <w:rsid w:val="006F3F95"/>
    <w:rsid w:val="006F6F88"/>
    <w:rsid w:val="0071031B"/>
    <w:rsid w:val="007117A9"/>
    <w:rsid w:val="007156CF"/>
    <w:rsid w:val="007277BC"/>
    <w:rsid w:val="0073151F"/>
    <w:rsid w:val="00733018"/>
    <w:rsid w:val="00733DBD"/>
    <w:rsid w:val="00736625"/>
    <w:rsid w:val="00743F65"/>
    <w:rsid w:val="0074476A"/>
    <w:rsid w:val="007534DF"/>
    <w:rsid w:val="007558E3"/>
    <w:rsid w:val="00762EEC"/>
    <w:rsid w:val="007735A8"/>
    <w:rsid w:val="00780225"/>
    <w:rsid w:val="00786DAC"/>
    <w:rsid w:val="007910A9"/>
    <w:rsid w:val="00792D40"/>
    <w:rsid w:val="007A4291"/>
    <w:rsid w:val="007A76DB"/>
    <w:rsid w:val="007B10AD"/>
    <w:rsid w:val="007B12D2"/>
    <w:rsid w:val="007B4FBE"/>
    <w:rsid w:val="007B7A0F"/>
    <w:rsid w:val="007D0E0D"/>
    <w:rsid w:val="007D4804"/>
    <w:rsid w:val="007E310B"/>
    <w:rsid w:val="007F4867"/>
    <w:rsid w:val="00804B42"/>
    <w:rsid w:val="0081482A"/>
    <w:rsid w:val="00824389"/>
    <w:rsid w:val="00827CA7"/>
    <w:rsid w:val="0084180D"/>
    <w:rsid w:val="008667D0"/>
    <w:rsid w:val="00876C01"/>
    <w:rsid w:val="00884D8E"/>
    <w:rsid w:val="00886482"/>
    <w:rsid w:val="008B2B04"/>
    <w:rsid w:val="008D0B49"/>
    <w:rsid w:val="008D4203"/>
    <w:rsid w:val="008D50A1"/>
    <w:rsid w:val="008D5A6B"/>
    <w:rsid w:val="008E07D4"/>
    <w:rsid w:val="008E24BD"/>
    <w:rsid w:val="008F72F8"/>
    <w:rsid w:val="00901812"/>
    <w:rsid w:val="0091154C"/>
    <w:rsid w:val="009203FE"/>
    <w:rsid w:val="009209A3"/>
    <w:rsid w:val="00921F54"/>
    <w:rsid w:val="00926E0B"/>
    <w:rsid w:val="00936603"/>
    <w:rsid w:val="009409B4"/>
    <w:rsid w:val="0094770A"/>
    <w:rsid w:val="00947F14"/>
    <w:rsid w:val="009558FA"/>
    <w:rsid w:val="009566D0"/>
    <w:rsid w:val="00965196"/>
    <w:rsid w:val="00982630"/>
    <w:rsid w:val="00993F3E"/>
    <w:rsid w:val="00994D7F"/>
    <w:rsid w:val="00995DF7"/>
    <w:rsid w:val="009B291A"/>
    <w:rsid w:val="009E718F"/>
    <w:rsid w:val="00A017FE"/>
    <w:rsid w:val="00A03411"/>
    <w:rsid w:val="00A10351"/>
    <w:rsid w:val="00A10F58"/>
    <w:rsid w:val="00A11EC1"/>
    <w:rsid w:val="00A14C35"/>
    <w:rsid w:val="00A1545B"/>
    <w:rsid w:val="00A21CA2"/>
    <w:rsid w:val="00A22E6C"/>
    <w:rsid w:val="00A339A1"/>
    <w:rsid w:val="00A6758B"/>
    <w:rsid w:val="00A72986"/>
    <w:rsid w:val="00A90BC1"/>
    <w:rsid w:val="00A97B68"/>
    <w:rsid w:val="00AA4E11"/>
    <w:rsid w:val="00AA7491"/>
    <w:rsid w:val="00AC2A1C"/>
    <w:rsid w:val="00AD7C24"/>
    <w:rsid w:val="00AF1EA9"/>
    <w:rsid w:val="00B061AA"/>
    <w:rsid w:val="00B06364"/>
    <w:rsid w:val="00B12D0E"/>
    <w:rsid w:val="00B147A4"/>
    <w:rsid w:val="00B14CE1"/>
    <w:rsid w:val="00B2489A"/>
    <w:rsid w:val="00B32C6B"/>
    <w:rsid w:val="00B33C7C"/>
    <w:rsid w:val="00B451B9"/>
    <w:rsid w:val="00B45EF2"/>
    <w:rsid w:val="00B51868"/>
    <w:rsid w:val="00B64F31"/>
    <w:rsid w:val="00B960D7"/>
    <w:rsid w:val="00BB44E9"/>
    <w:rsid w:val="00BB559C"/>
    <w:rsid w:val="00BC2241"/>
    <w:rsid w:val="00BC7567"/>
    <w:rsid w:val="00BC764B"/>
    <w:rsid w:val="00BC7D8F"/>
    <w:rsid w:val="00BD20CA"/>
    <w:rsid w:val="00BD673C"/>
    <w:rsid w:val="00BE4BE1"/>
    <w:rsid w:val="00C132AF"/>
    <w:rsid w:val="00C20FF8"/>
    <w:rsid w:val="00C36D45"/>
    <w:rsid w:val="00C4493F"/>
    <w:rsid w:val="00C535A1"/>
    <w:rsid w:val="00C54510"/>
    <w:rsid w:val="00C570D9"/>
    <w:rsid w:val="00C64960"/>
    <w:rsid w:val="00C656A8"/>
    <w:rsid w:val="00C7013F"/>
    <w:rsid w:val="00C7045B"/>
    <w:rsid w:val="00C730AA"/>
    <w:rsid w:val="00CA063E"/>
    <w:rsid w:val="00CA2827"/>
    <w:rsid w:val="00CA517D"/>
    <w:rsid w:val="00CA69D4"/>
    <w:rsid w:val="00CA7C66"/>
    <w:rsid w:val="00CB7322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01049"/>
    <w:rsid w:val="00D26825"/>
    <w:rsid w:val="00D438DC"/>
    <w:rsid w:val="00D44946"/>
    <w:rsid w:val="00D4784B"/>
    <w:rsid w:val="00D50153"/>
    <w:rsid w:val="00D56819"/>
    <w:rsid w:val="00D57248"/>
    <w:rsid w:val="00D6087A"/>
    <w:rsid w:val="00D6395E"/>
    <w:rsid w:val="00D656D2"/>
    <w:rsid w:val="00D7154A"/>
    <w:rsid w:val="00D738EF"/>
    <w:rsid w:val="00D74B77"/>
    <w:rsid w:val="00D76454"/>
    <w:rsid w:val="00D77672"/>
    <w:rsid w:val="00D8138A"/>
    <w:rsid w:val="00D87E43"/>
    <w:rsid w:val="00D87EE6"/>
    <w:rsid w:val="00D91124"/>
    <w:rsid w:val="00D9123B"/>
    <w:rsid w:val="00D916D0"/>
    <w:rsid w:val="00D95D2A"/>
    <w:rsid w:val="00DA69DA"/>
    <w:rsid w:val="00DA70BE"/>
    <w:rsid w:val="00DB2D32"/>
    <w:rsid w:val="00DB3A5A"/>
    <w:rsid w:val="00DD0E9C"/>
    <w:rsid w:val="00DD2C84"/>
    <w:rsid w:val="00DD3AE5"/>
    <w:rsid w:val="00DD4BBE"/>
    <w:rsid w:val="00DD5A1B"/>
    <w:rsid w:val="00DD7727"/>
    <w:rsid w:val="00DE79DE"/>
    <w:rsid w:val="00DE7E7B"/>
    <w:rsid w:val="00DF7638"/>
    <w:rsid w:val="00E06007"/>
    <w:rsid w:val="00E109D0"/>
    <w:rsid w:val="00E11C8F"/>
    <w:rsid w:val="00E21615"/>
    <w:rsid w:val="00E32EB0"/>
    <w:rsid w:val="00E36292"/>
    <w:rsid w:val="00E71BDD"/>
    <w:rsid w:val="00EA20AA"/>
    <w:rsid w:val="00EA42DD"/>
    <w:rsid w:val="00EA4E8A"/>
    <w:rsid w:val="00EB507A"/>
    <w:rsid w:val="00EC743F"/>
    <w:rsid w:val="00EF0439"/>
    <w:rsid w:val="00EF0CC0"/>
    <w:rsid w:val="00EF2555"/>
    <w:rsid w:val="00EF25AA"/>
    <w:rsid w:val="00EF4E62"/>
    <w:rsid w:val="00EF5A0C"/>
    <w:rsid w:val="00EF7F9A"/>
    <w:rsid w:val="00F13675"/>
    <w:rsid w:val="00F155D4"/>
    <w:rsid w:val="00F15D68"/>
    <w:rsid w:val="00F201B1"/>
    <w:rsid w:val="00F23D49"/>
    <w:rsid w:val="00F25B40"/>
    <w:rsid w:val="00F25F27"/>
    <w:rsid w:val="00F33DFD"/>
    <w:rsid w:val="00F43060"/>
    <w:rsid w:val="00F43A8F"/>
    <w:rsid w:val="00F45234"/>
    <w:rsid w:val="00F461E8"/>
    <w:rsid w:val="00F66036"/>
    <w:rsid w:val="00F70A56"/>
    <w:rsid w:val="00F72CB5"/>
    <w:rsid w:val="00F753AE"/>
    <w:rsid w:val="00F77B5C"/>
    <w:rsid w:val="00F86EB4"/>
    <w:rsid w:val="00F96673"/>
    <w:rsid w:val="00FA0655"/>
    <w:rsid w:val="00FA38B9"/>
    <w:rsid w:val="00FA4663"/>
    <w:rsid w:val="00FB0D86"/>
    <w:rsid w:val="00FC6D08"/>
    <w:rsid w:val="00FD1651"/>
    <w:rsid w:val="00FD19A3"/>
    <w:rsid w:val="00FD2560"/>
    <w:rsid w:val="00FE0D89"/>
    <w:rsid w:val="00FE7AA4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B63D3-3C3D-41CD-91F7-FF22F3B37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</Pages>
  <Words>3878</Words>
  <Characters>22107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143</cp:revision>
  <cp:lastPrinted>2023-02-28T13:23:00Z</cp:lastPrinted>
  <dcterms:created xsi:type="dcterms:W3CDTF">2022-02-08T12:05:00Z</dcterms:created>
  <dcterms:modified xsi:type="dcterms:W3CDTF">2023-03-01T13:10:00Z</dcterms:modified>
</cp:coreProperties>
</file>